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E5" w:rsidRDefault="006D7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6D79E5" w:rsidRPr="00446537" w:rsidRDefault="006D79E5" w:rsidP="000D1E10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46537">
        <w:rPr>
          <w:rFonts w:ascii="Times New Roman" w:hAnsi="Times New Roman" w:cs="Times New Roman"/>
          <w:b/>
          <w:sz w:val="27"/>
          <w:szCs w:val="27"/>
        </w:rPr>
        <w:t>АДМИНИСТРАЦИЯ МУНИЦИПАЛЬНОГО ОБРАЗОВАНИЯ</w:t>
      </w:r>
    </w:p>
    <w:p w:rsidR="00306172" w:rsidRPr="00446537" w:rsidRDefault="006D79E5" w:rsidP="000D1E10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46537">
        <w:rPr>
          <w:rFonts w:ascii="Times New Roman" w:hAnsi="Times New Roman" w:cs="Times New Roman"/>
          <w:b/>
          <w:sz w:val="27"/>
          <w:szCs w:val="27"/>
        </w:rPr>
        <w:t>«МУХОРШИБИСКИЙ РАЙОН»</w:t>
      </w:r>
    </w:p>
    <w:p w:rsidR="000D1E10" w:rsidRPr="00446537" w:rsidRDefault="000D1E10" w:rsidP="000D1E10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06172" w:rsidRPr="00446537" w:rsidRDefault="006D79E5" w:rsidP="00446537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46537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446537" w:rsidRDefault="00446537" w:rsidP="000D1E10">
      <w:pPr>
        <w:pStyle w:val="a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06172" w:rsidRPr="00446537" w:rsidRDefault="006D79E5" w:rsidP="000D1E10">
      <w:pPr>
        <w:pStyle w:val="a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46537">
        <w:rPr>
          <w:rFonts w:ascii="Times New Roman" w:hAnsi="Times New Roman" w:cs="Times New Roman"/>
          <w:b/>
          <w:sz w:val="27"/>
          <w:szCs w:val="27"/>
        </w:rPr>
        <w:t xml:space="preserve">от </w:t>
      </w:r>
      <w:r w:rsidR="00515B7E">
        <w:rPr>
          <w:rFonts w:ascii="Times New Roman" w:hAnsi="Times New Roman" w:cs="Times New Roman"/>
          <w:b/>
          <w:sz w:val="27"/>
          <w:szCs w:val="27"/>
        </w:rPr>
        <w:t xml:space="preserve"> 26 мая </w:t>
      </w:r>
      <w:r w:rsidRPr="00446537">
        <w:rPr>
          <w:rFonts w:ascii="Times New Roman" w:hAnsi="Times New Roman" w:cs="Times New Roman"/>
          <w:b/>
          <w:sz w:val="27"/>
          <w:szCs w:val="27"/>
        </w:rPr>
        <w:t xml:space="preserve"> 2020г                           №</w:t>
      </w:r>
      <w:r w:rsidR="00515B7E">
        <w:rPr>
          <w:rFonts w:ascii="Times New Roman" w:hAnsi="Times New Roman" w:cs="Times New Roman"/>
          <w:b/>
          <w:sz w:val="27"/>
          <w:szCs w:val="27"/>
        </w:rPr>
        <w:t xml:space="preserve"> 296</w:t>
      </w:r>
    </w:p>
    <w:p w:rsidR="000D1E10" w:rsidRPr="00446537" w:rsidRDefault="000D1E10" w:rsidP="000D1E10">
      <w:pPr>
        <w:pStyle w:val="a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46537">
        <w:rPr>
          <w:rFonts w:ascii="Times New Roman" w:hAnsi="Times New Roman" w:cs="Times New Roman"/>
          <w:b/>
          <w:sz w:val="27"/>
          <w:szCs w:val="27"/>
        </w:rPr>
        <w:t xml:space="preserve">с. Мухоршибирь </w:t>
      </w:r>
    </w:p>
    <w:p w:rsidR="000D1E10" w:rsidRPr="00446537" w:rsidRDefault="000D1E10" w:rsidP="000D1E10">
      <w:pPr>
        <w:pStyle w:val="a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D79E5" w:rsidRPr="00446537" w:rsidRDefault="006D79E5" w:rsidP="000D1E10">
      <w:pPr>
        <w:pStyle w:val="a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46537">
        <w:rPr>
          <w:rFonts w:ascii="Times New Roman" w:hAnsi="Times New Roman" w:cs="Times New Roman"/>
          <w:b/>
          <w:sz w:val="27"/>
          <w:szCs w:val="27"/>
        </w:rPr>
        <w:t xml:space="preserve">Об утверждении </w:t>
      </w:r>
      <w:proofErr w:type="gramStart"/>
      <w:r w:rsidRPr="00446537">
        <w:rPr>
          <w:rFonts w:ascii="Times New Roman" w:hAnsi="Times New Roman" w:cs="Times New Roman"/>
          <w:b/>
          <w:sz w:val="27"/>
          <w:szCs w:val="27"/>
        </w:rPr>
        <w:t>муниципальной</w:t>
      </w:r>
      <w:proofErr w:type="gramEnd"/>
    </w:p>
    <w:p w:rsidR="006D79E5" w:rsidRPr="00446537" w:rsidRDefault="006D79E5" w:rsidP="000D1E10">
      <w:pPr>
        <w:pStyle w:val="a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46537">
        <w:rPr>
          <w:rFonts w:ascii="Times New Roman" w:hAnsi="Times New Roman" w:cs="Times New Roman"/>
          <w:b/>
          <w:sz w:val="27"/>
          <w:szCs w:val="27"/>
        </w:rPr>
        <w:t>программы «Комплексное развитие</w:t>
      </w:r>
    </w:p>
    <w:p w:rsidR="006D79E5" w:rsidRPr="00446537" w:rsidRDefault="006D79E5" w:rsidP="000D1E10">
      <w:pPr>
        <w:pStyle w:val="a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46537">
        <w:rPr>
          <w:rFonts w:ascii="Times New Roman" w:hAnsi="Times New Roman" w:cs="Times New Roman"/>
          <w:b/>
          <w:sz w:val="27"/>
          <w:szCs w:val="27"/>
        </w:rPr>
        <w:t xml:space="preserve">сельских территорий </w:t>
      </w:r>
      <w:proofErr w:type="gramStart"/>
      <w:r w:rsidRPr="00446537">
        <w:rPr>
          <w:rFonts w:ascii="Times New Roman" w:hAnsi="Times New Roman" w:cs="Times New Roman"/>
          <w:b/>
          <w:sz w:val="27"/>
          <w:szCs w:val="27"/>
        </w:rPr>
        <w:t>муниципального</w:t>
      </w:r>
      <w:proofErr w:type="gramEnd"/>
    </w:p>
    <w:p w:rsidR="006D79E5" w:rsidRPr="00446537" w:rsidRDefault="006D79E5" w:rsidP="000D1E10">
      <w:pPr>
        <w:pStyle w:val="a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46537">
        <w:rPr>
          <w:rFonts w:ascii="Times New Roman" w:hAnsi="Times New Roman" w:cs="Times New Roman"/>
          <w:b/>
          <w:sz w:val="27"/>
          <w:szCs w:val="27"/>
        </w:rPr>
        <w:t>образования «</w:t>
      </w:r>
      <w:proofErr w:type="spellStart"/>
      <w:r w:rsidRPr="00446537">
        <w:rPr>
          <w:rFonts w:ascii="Times New Roman" w:hAnsi="Times New Roman" w:cs="Times New Roman"/>
          <w:b/>
          <w:sz w:val="27"/>
          <w:szCs w:val="27"/>
        </w:rPr>
        <w:t>Мухоршибирский</w:t>
      </w:r>
      <w:proofErr w:type="spellEnd"/>
      <w:r w:rsidRPr="00446537">
        <w:rPr>
          <w:rFonts w:ascii="Times New Roman" w:hAnsi="Times New Roman" w:cs="Times New Roman"/>
          <w:b/>
          <w:sz w:val="27"/>
          <w:szCs w:val="27"/>
        </w:rPr>
        <w:t xml:space="preserve"> район»</w:t>
      </w:r>
    </w:p>
    <w:p w:rsidR="000D1E10" w:rsidRPr="00446537" w:rsidRDefault="000D1E10" w:rsidP="000D1E1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0D1E10" w:rsidRPr="00446537" w:rsidRDefault="00726FCE" w:rsidP="000D1E10">
      <w:pPr>
        <w:pStyle w:val="a9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46537">
        <w:rPr>
          <w:rFonts w:ascii="Times New Roman" w:hAnsi="Times New Roman" w:cs="Times New Roman"/>
          <w:sz w:val="27"/>
          <w:szCs w:val="27"/>
        </w:rPr>
        <w:t>В</w:t>
      </w:r>
      <w:r w:rsidR="006D79E5" w:rsidRPr="00446537">
        <w:rPr>
          <w:rFonts w:ascii="Times New Roman" w:hAnsi="Times New Roman" w:cs="Times New Roman"/>
          <w:sz w:val="27"/>
          <w:szCs w:val="27"/>
        </w:rPr>
        <w:t xml:space="preserve"> цел</w:t>
      </w:r>
      <w:r w:rsidRPr="00446537">
        <w:rPr>
          <w:rFonts w:ascii="Times New Roman" w:hAnsi="Times New Roman" w:cs="Times New Roman"/>
          <w:sz w:val="27"/>
          <w:szCs w:val="27"/>
        </w:rPr>
        <w:t>ях реализации</w:t>
      </w:r>
      <w:r w:rsidR="006D79E5" w:rsidRPr="00446537">
        <w:rPr>
          <w:rFonts w:ascii="Times New Roman" w:hAnsi="Times New Roman" w:cs="Times New Roman"/>
          <w:sz w:val="27"/>
          <w:szCs w:val="27"/>
        </w:rPr>
        <w:t xml:space="preserve"> </w:t>
      </w:r>
      <w:r w:rsidR="000D1E10" w:rsidRPr="00446537">
        <w:rPr>
          <w:rFonts w:ascii="Times New Roman" w:hAnsi="Times New Roman" w:cs="Times New Roman"/>
          <w:sz w:val="27"/>
          <w:szCs w:val="27"/>
        </w:rPr>
        <w:t>Г</w:t>
      </w:r>
      <w:r w:rsidR="006D79E5" w:rsidRPr="00446537">
        <w:rPr>
          <w:rFonts w:ascii="Times New Roman" w:hAnsi="Times New Roman" w:cs="Times New Roman"/>
          <w:sz w:val="27"/>
          <w:szCs w:val="27"/>
        </w:rPr>
        <w:t>осударственной программы «Комплексное развитие сельских территорий</w:t>
      </w:r>
      <w:r w:rsidRPr="00446537">
        <w:rPr>
          <w:rFonts w:ascii="Times New Roman" w:hAnsi="Times New Roman" w:cs="Times New Roman"/>
          <w:sz w:val="27"/>
          <w:szCs w:val="27"/>
        </w:rPr>
        <w:t xml:space="preserve">», утвержденной </w:t>
      </w:r>
      <w:r w:rsidR="000D1E10" w:rsidRPr="00446537">
        <w:rPr>
          <w:rFonts w:ascii="Times New Roman" w:hAnsi="Times New Roman" w:cs="Times New Roman"/>
          <w:sz w:val="27"/>
          <w:szCs w:val="27"/>
        </w:rPr>
        <w:t xml:space="preserve">Постановлением </w:t>
      </w:r>
      <w:r w:rsidRPr="00446537">
        <w:rPr>
          <w:rFonts w:ascii="Times New Roman" w:hAnsi="Times New Roman" w:cs="Times New Roman"/>
          <w:sz w:val="27"/>
          <w:szCs w:val="27"/>
        </w:rPr>
        <w:t>Правительств</w:t>
      </w:r>
      <w:r w:rsidR="000D1E10" w:rsidRPr="00446537">
        <w:rPr>
          <w:rFonts w:ascii="Times New Roman" w:hAnsi="Times New Roman" w:cs="Times New Roman"/>
          <w:sz w:val="27"/>
          <w:szCs w:val="27"/>
        </w:rPr>
        <w:t>а</w:t>
      </w:r>
      <w:r w:rsidRPr="00446537">
        <w:rPr>
          <w:rFonts w:ascii="Times New Roman" w:hAnsi="Times New Roman" w:cs="Times New Roman"/>
          <w:sz w:val="27"/>
          <w:szCs w:val="27"/>
        </w:rPr>
        <w:t xml:space="preserve"> Российской Федерации от 31.05.2019г</w:t>
      </w:r>
      <w:r w:rsidR="000D1E10" w:rsidRPr="00446537">
        <w:rPr>
          <w:rFonts w:ascii="Times New Roman" w:hAnsi="Times New Roman" w:cs="Times New Roman"/>
          <w:sz w:val="27"/>
          <w:szCs w:val="27"/>
        </w:rPr>
        <w:t>. № 696</w:t>
      </w:r>
      <w:r w:rsidRPr="00446537">
        <w:rPr>
          <w:rFonts w:ascii="Times New Roman" w:hAnsi="Times New Roman" w:cs="Times New Roman"/>
          <w:sz w:val="27"/>
          <w:szCs w:val="27"/>
        </w:rPr>
        <w:t xml:space="preserve">, </w:t>
      </w:r>
      <w:r w:rsidR="000D1E10" w:rsidRPr="00446537">
        <w:rPr>
          <w:rFonts w:ascii="Times New Roman" w:hAnsi="Times New Roman" w:cs="Times New Roman"/>
          <w:sz w:val="27"/>
          <w:szCs w:val="27"/>
        </w:rPr>
        <w:t xml:space="preserve">Государственной программы Республики Бурятия «Комплексное развитие сельских территорий Республики Бурятия», утвержденной Постановлением Правительства Республики Бурятия от 27.03.2020г. № 158, </w:t>
      </w:r>
      <w:r w:rsidRPr="00446537">
        <w:rPr>
          <w:rFonts w:ascii="Times New Roman" w:hAnsi="Times New Roman" w:cs="Times New Roman"/>
          <w:sz w:val="27"/>
          <w:szCs w:val="27"/>
        </w:rPr>
        <w:t>для улучшения социально-экономических условий жизнедеятельности сельского населения,</w:t>
      </w:r>
      <w:r w:rsidR="004B0597" w:rsidRPr="0044653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26FCE" w:rsidRPr="00446537" w:rsidRDefault="00726FCE" w:rsidP="000D1E10">
      <w:pPr>
        <w:pStyle w:val="a9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446537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726FCE" w:rsidRPr="00446537" w:rsidRDefault="00726FCE" w:rsidP="000D1E1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46537">
        <w:rPr>
          <w:rFonts w:ascii="Times New Roman" w:hAnsi="Times New Roman" w:cs="Times New Roman"/>
          <w:sz w:val="27"/>
          <w:szCs w:val="27"/>
        </w:rPr>
        <w:t>1. Утвердить прилагаемую муниципальную программу «Комплексное развитие сельских территорий муниципального образования «</w:t>
      </w:r>
      <w:proofErr w:type="spellStart"/>
      <w:r w:rsidRPr="00446537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446537">
        <w:rPr>
          <w:rFonts w:ascii="Times New Roman" w:hAnsi="Times New Roman" w:cs="Times New Roman"/>
          <w:sz w:val="27"/>
          <w:szCs w:val="27"/>
        </w:rPr>
        <w:t xml:space="preserve"> район».</w:t>
      </w:r>
    </w:p>
    <w:p w:rsidR="000D1E10" w:rsidRPr="00446537" w:rsidRDefault="00726FCE" w:rsidP="000D1E1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46537">
        <w:rPr>
          <w:rFonts w:ascii="Times New Roman" w:hAnsi="Times New Roman" w:cs="Times New Roman"/>
          <w:sz w:val="27"/>
          <w:szCs w:val="27"/>
        </w:rPr>
        <w:t>2. Признать утратившим</w:t>
      </w:r>
      <w:r w:rsidR="000D1E10" w:rsidRPr="00446537">
        <w:rPr>
          <w:rFonts w:ascii="Times New Roman" w:hAnsi="Times New Roman" w:cs="Times New Roman"/>
          <w:sz w:val="27"/>
          <w:szCs w:val="27"/>
        </w:rPr>
        <w:t>и</w:t>
      </w:r>
      <w:r w:rsidRPr="00446537">
        <w:rPr>
          <w:rFonts w:ascii="Times New Roman" w:hAnsi="Times New Roman" w:cs="Times New Roman"/>
          <w:sz w:val="27"/>
          <w:szCs w:val="27"/>
        </w:rPr>
        <w:t xml:space="preserve"> силу постановлени</w:t>
      </w:r>
      <w:r w:rsidR="000D1E10" w:rsidRPr="00446537">
        <w:rPr>
          <w:rFonts w:ascii="Times New Roman" w:hAnsi="Times New Roman" w:cs="Times New Roman"/>
          <w:sz w:val="27"/>
          <w:szCs w:val="27"/>
        </w:rPr>
        <w:t>я</w:t>
      </w:r>
      <w:r w:rsidRPr="00446537">
        <w:rPr>
          <w:rFonts w:ascii="Times New Roman" w:hAnsi="Times New Roman" w:cs="Times New Roman"/>
          <w:sz w:val="27"/>
          <w:szCs w:val="27"/>
        </w:rPr>
        <w:t xml:space="preserve"> администрации муниципального образования «</w:t>
      </w:r>
      <w:proofErr w:type="spellStart"/>
      <w:r w:rsidRPr="00446537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446537">
        <w:rPr>
          <w:rFonts w:ascii="Times New Roman" w:hAnsi="Times New Roman" w:cs="Times New Roman"/>
          <w:sz w:val="27"/>
          <w:szCs w:val="27"/>
        </w:rPr>
        <w:t xml:space="preserve"> район»</w:t>
      </w:r>
      <w:r w:rsidR="000D1E10" w:rsidRPr="00446537">
        <w:rPr>
          <w:rFonts w:ascii="Times New Roman" w:hAnsi="Times New Roman" w:cs="Times New Roman"/>
          <w:sz w:val="27"/>
          <w:szCs w:val="27"/>
        </w:rPr>
        <w:t>:</w:t>
      </w:r>
    </w:p>
    <w:p w:rsidR="00726FCE" w:rsidRPr="00446537" w:rsidRDefault="000D1E10" w:rsidP="000D1E1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46537">
        <w:rPr>
          <w:rFonts w:ascii="Times New Roman" w:hAnsi="Times New Roman" w:cs="Times New Roman"/>
          <w:sz w:val="27"/>
          <w:szCs w:val="27"/>
        </w:rPr>
        <w:t>-</w:t>
      </w:r>
      <w:r w:rsidR="00726FCE" w:rsidRPr="00446537">
        <w:rPr>
          <w:rFonts w:ascii="Times New Roman" w:hAnsi="Times New Roman" w:cs="Times New Roman"/>
          <w:sz w:val="27"/>
          <w:szCs w:val="27"/>
        </w:rPr>
        <w:t xml:space="preserve"> от 13.06.2013г</w:t>
      </w:r>
      <w:r w:rsidR="00C50B24" w:rsidRPr="00446537">
        <w:rPr>
          <w:rFonts w:ascii="Times New Roman" w:hAnsi="Times New Roman" w:cs="Times New Roman"/>
          <w:sz w:val="27"/>
          <w:szCs w:val="27"/>
        </w:rPr>
        <w:t>.</w:t>
      </w:r>
      <w:r w:rsidR="00726FCE" w:rsidRPr="00446537">
        <w:rPr>
          <w:rFonts w:ascii="Times New Roman" w:hAnsi="Times New Roman" w:cs="Times New Roman"/>
          <w:sz w:val="27"/>
          <w:szCs w:val="27"/>
        </w:rPr>
        <w:t xml:space="preserve"> №</w:t>
      </w:r>
      <w:r w:rsidRPr="00446537">
        <w:rPr>
          <w:rFonts w:ascii="Times New Roman" w:hAnsi="Times New Roman" w:cs="Times New Roman"/>
          <w:sz w:val="27"/>
          <w:szCs w:val="27"/>
        </w:rPr>
        <w:t xml:space="preserve"> </w:t>
      </w:r>
      <w:r w:rsidR="00726FCE" w:rsidRPr="00446537">
        <w:rPr>
          <w:rFonts w:ascii="Times New Roman" w:hAnsi="Times New Roman" w:cs="Times New Roman"/>
          <w:sz w:val="27"/>
          <w:szCs w:val="27"/>
        </w:rPr>
        <w:t>420 «Об утверждении муниципальной целевой программы «Устойчивое развитие сельских поселений муниципального образования «</w:t>
      </w:r>
      <w:proofErr w:type="spellStart"/>
      <w:r w:rsidR="00726FCE" w:rsidRPr="00446537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="00726FCE" w:rsidRPr="00446537">
        <w:rPr>
          <w:rFonts w:ascii="Times New Roman" w:hAnsi="Times New Roman" w:cs="Times New Roman"/>
          <w:sz w:val="27"/>
          <w:szCs w:val="27"/>
        </w:rPr>
        <w:t xml:space="preserve"> район» на 2014-2017 годы и на период до 2020г</w:t>
      </w:r>
      <w:r w:rsidRPr="00446537">
        <w:rPr>
          <w:rFonts w:ascii="Times New Roman" w:hAnsi="Times New Roman" w:cs="Times New Roman"/>
          <w:sz w:val="27"/>
          <w:szCs w:val="27"/>
        </w:rPr>
        <w:t>.</w:t>
      </w:r>
      <w:r w:rsidR="00726FCE" w:rsidRPr="00446537">
        <w:rPr>
          <w:rFonts w:ascii="Times New Roman" w:hAnsi="Times New Roman" w:cs="Times New Roman"/>
          <w:sz w:val="27"/>
          <w:szCs w:val="27"/>
        </w:rPr>
        <w:t>»</w:t>
      </w:r>
      <w:r w:rsidRPr="00446537">
        <w:rPr>
          <w:rFonts w:ascii="Times New Roman" w:hAnsi="Times New Roman" w:cs="Times New Roman"/>
          <w:sz w:val="27"/>
          <w:szCs w:val="27"/>
        </w:rPr>
        <w:t>;</w:t>
      </w:r>
    </w:p>
    <w:p w:rsidR="000D1E10" w:rsidRPr="00446537" w:rsidRDefault="000D1E10" w:rsidP="000D1E1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46537">
        <w:rPr>
          <w:rFonts w:ascii="Times New Roman" w:hAnsi="Times New Roman" w:cs="Times New Roman"/>
          <w:sz w:val="27"/>
          <w:szCs w:val="27"/>
        </w:rPr>
        <w:t>- от 14.10.2013г</w:t>
      </w:r>
      <w:r w:rsidR="00C50B24" w:rsidRPr="00446537">
        <w:rPr>
          <w:rFonts w:ascii="Times New Roman" w:hAnsi="Times New Roman" w:cs="Times New Roman"/>
          <w:sz w:val="27"/>
          <w:szCs w:val="27"/>
        </w:rPr>
        <w:t>.</w:t>
      </w:r>
      <w:r w:rsidRPr="00446537">
        <w:rPr>
          <w:rFonts w:ascii="Times New Roman" w:hAnsi="Times New Roman" w:cs="Times New Roman"/>
          <w:sz w:val="27"/>
          <w:szCs w:val="27"/>
        </w:rPr>
        <w:t xml:space="preserve"> № 647 «О внесении изменений и дополнений в муниципальную программу «Устойчивое развитие сельских поселений муниципального образования «</w:t>
      </w:r>
      <w:proofErr w:type="spellStart"/>
      <w:r w:rsidRPr="00446537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446537">
        <w:rPr>
          <w:rFonts w:ascii="Times New Roman" w:hAnsi="Times New Roman" w:cs="Times New Roman"/>
          <w:sz w:val="27"/>
          <w:szCs w:val="27"/>
        </w:rPr>
        <w:t xml:space="preserve"> район» на 2014-2017 годы и на период до 2020г.»;</w:t>
      </w:r>
    </w:p>
    <w:p w:rsidR="000D1E10" w:rsidRPr="00446537" w:rsidRDefault="000D1E10" w:rsidP="000D1E1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46537">
        <w:rPr>
          <w:rFonts w:ascii="Times New Roman" w:hAnsi="Times New Roman" w:cs="Times New Roman"/>
          <w:sz w:val="27"/>
          <w:szCs w:val="27"/>
        </w:rPr>
        <w:t>- от 1</w:t>
      </w:r>
      <w:r w:rsidR="00C50B24" w:rsidRPr="00446537">
        <w:rPr>
          <w:rFonts w:ascii="Times New Roman" w:hAnsi="Times New Roman" w:cs="Times New Roman"/>
          <w:sz w:val="27"/>
          <w:szCs w:val="27"/>
        </w:rPr>
        <w:t>1</w:t>
      </w:r>
      <w:r w:rsidRPr="00446537">
        <w:rPr>
          <w:rFonts w:ascii="Times New Roman" w:hAnsi="Times New Roman" w:cs="Times New Roman"/>
          <w:sz w:val="27"/>
          <w:szCs w:val="27"/>
        </w:rPr>
        <w:t>.1</w:t>
      </w:r>
      <w:r w:rsidR="00C50B24" w:rsidRPr="00446537">
        <w:rPr>
          <w:rFonts w:ascii="Times New Roman" w:hAnsi="Times New Roman" w:cs="Times New Roman"/>
          <w:sz w:val="27"/>
          <w:szCs w:val="27"/>
        </w:rPr>
        <w:t>2</w:t>
      </w:r>
      <w:r w:rsidRPr="00446537">
        <w:rPr>
          <w:rFonts w:ascii="Times New Roman" w:hAnsi="Times New Roman" w:cs="Times New Roman"/>
          <w:sz w:val="27"/>
          <w:szCs w:val="27"/>
        </w:rPr>
        <w:t>.201</w:t>
      </w:r>
      <w:r w:rsidR="00C50B24" w:rsidRPr="00446537">
        <w:rPr>
          <w:rFonts w:ascii="Times New Roman" w:hAnsi="Times New Roman" w:cs="Times New Roman"/>
          <w:sz w:val="27"/>
          <w:szCs w:val="27"/>
        </w:rPr>
        <w:t>8</w:t>
      </w:r>
      <w:r w:rsidRPr="00446537">
        <w:rPr>
          <w:rFonts w:ascii="Times New Roman" w:hAnsi="Times New Roman" w:cs="Times New Roman"/>
          <w:sz w:val="27"/>
          <w:szCs w:val="27"/>
        </w:rPr>
        <w:t>г</w:t>
      </w:r>
      <w:r w:rsidR="00C50B24" w:rsidRPr="00446537">
        <w:rPr>
          <w:rFonts w:ascii="Times New Roman" w:hAnsi="Times New Roman" w:cs="Times New Roman"/>
          <w:sz w:val="27"/>
          <w:szCs w:val="27"/>
        </w:rPr>
        <w:t>.</w:t>
      </w:r>
      <w:r w:rsidRPr="00446537">
        <w:rPr>
          <w:rFonts w:ascii="Times New Roman" w:hAnsi="Times New Roman" w:cs="Times New Roman"/>
          <w:sz w:val="27"/>
          <w:szCs w:val="27"/>
        </w:rPr>
        <w:t xml:space="preserve"> № 6</w:t>
      </w:r>
      <w:r w:rsidR="00C50B24" w:rsidRPr="00446537">
        <w:rPr>
          <w:rFonts w:ascii="Times New Roman" w:hAnsi="Times New Roman" w:cs="Times New Roman"/>
          <w:sz w:val="27"/>
          <w:szCs w:val="27"/>
        </w:rPr>
        <w:t>9</w:t>
      </w:r>
      <w:r w:rsidRPr="00446537">
        <w:rPr>
          <w:rFonts w:ascii="Times New Roman" w:hAnsi="Times New Roman" w:cs="Times New Roman"/>
          <w:sz w:val="27"/>
          <w:szCs w:val="27"/>
        </w:rPr>
        <w:t>4 «О внесении изменений в муниципальную программу «Устойчивое развитие сельских поселений муниципального образования «</w:t>
      </w:r>
      <w:proofErr w:type="spellStart"/>
      <w:r w:rsidRPr="00446537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446537">
        <w:rPr>
          <w:rFonts w:ascii="Times New Roman" w:hAnsi="Times New Roman" w:cs="Times New Roman"/>
          <w:sz w:val="27"/>
          <w:szCs w:val="27"/>
        </w:rPr>
        <w:t xml:space="preserve"> район» на 2014-2017 годы и на период до 2020г.»;</w:t>
      </w:r>
    </w:p>
    <w:p w:rsidR="000D1E10" w:rsidRPr="00446537" w:rsidRDefault="000D1E10" w:rsidP="000D1E1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46537">
        <w:rPr>
          <w:rFonts w:ascii="Times New Roman" w:hAnsi="Times New Roman" w:cs="Times New Roman"/>
          <w:sz w:val="27"/>
          <w:szCs w:val="27"/>
        </w:rPr>
        <w:t xml:space="preserve">- от </w:t>
      </w:r>
      <w:r w:rsidR="00C50B24" w:rsidRPr="00446537">
        <w:rPr>
          <w:rFonts w:ascii="Times New Roman" w:hAnsi="Times New Roman" w:cs="Times New Roman"/>
          <w:sz w:val="27"/>
          <w:szCs w:val="27"/>
        </w:rPr>
        <w:t>2</w:t>
      </w:r>
      <w:r w:rsidRPr="00446537">
        <w:rPr>
          <w:rFonts w:ascii="Times New Roman" w:hAnsi="Times New Roman" w:cs="Times New Roman"/>
          <w:sz w:val="27"/>
          <w:szCs w:val="27"/>
        </w:rPr>
        <w:t>1.10.201</w:t>
      </w:r>
      <w:r w:rsidR="00C50B24" w:rsidRPr="00446537">
        <w:rPr>
          <w:rFonts w:ascii="Times New Roman" w:hAnsi="Times New Roman" w:cs="Times New Roman"/>
          <w:sz w:val="27"/>
          <w:szCs w:val="27"/>
        </w:rPr>
        <w:t>9</w:t>
      </w:r>
      <w:r w:rsidRPr="00446537">
        <w:rPr>
          <w:rFonts w:ascii="Times New Roman" w:hAnsi="Times New Roman" w:cs="Times New Roman"/>
          <w:sz w:val="27"/>
          <w:szCs w:val="27"/>
        </w:rPr>
        <w:t>г</w:t>
      </w:r>
      <w:r w:rsidR="00C50B24" w:rsidRPr="00446537">
        <w:rPr>
          <w:rFonts w:ascii="Times New Roman" w:hAnsi="Times New Roman" w:cs="Times New Roman"/>
          <w:sz w:val="27"/>
          <w:szCs w:val="27"/>
        </w:rPr>
        <w:t>.</w:t>
      </w:r>
      <w:r w:rsidRPr="00446537">
        <w:rPr>
          <w:rFonts w:ascii="Times New Roman" w:hAnsi="Times New Roman" w:cs="Times New Roman"/>
          <w:sz w:val="27"/>
          <w:szCs w:val="27"/>
        </w:rPr>
        <w:t xml:space="preserve"> № 7</w:t>
      </w:r>
      <w:r w:rsidR="00C50B24" w:rsidRPr="00446537">
        <w:rPr>
          <w:rFonts w:ascii="Times New Roman" w:hAnsi="Times New Roman" w:cs="Times New Roman"/>
          <w:sz w:val="27"/>
          <w:szCs w:val="27"/>
        </w:rPr>
        <w:t>15</w:t>
      </w:r>
      <w:r w:rsidRPr="00446537">
        <w:rPr>
          <w:rFonts w:ascii="Times New Roman" w:hAnsi="Times New Roman" w:cs="Times New Roman"/>
          <w:sz w:val="27"/>
          <w:szCs w:val="27"/>
        </w:rPr>
        <w:t xml:space="preserve"> «О внесении изменений в муниципальную программу «Устойчивое развитие сельских поселений муниципального образования «</w:t>
      </w:r>
      <w:proofErr w:type="spellStart"/>
      <w:r w:rsidRPr="00446537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446537">
        <w:rPr>
          <w:rFonts w:ascii="Times New Roman" w:hAnsi="Times New Roman" w:cs="Times New Roman"/>
          <w:sz w:val="27"/>
          <w:szCs w:val="27"/>
        </w:rPr>
        <w:t xml:space="preserve"> район» на 2014-2017 годы и на период до 202</w:t>
      </w:r>
      <w:r w:rsidR="00446537" w:rsidRPr="00446537">
        <w:rPr>
          <w:rFonts w:ascii="Times New Roman" w:hAnsi="Times New Roman" w:cs="Times New Roman"/>
          <w:sz w:val="27"/>
          <w:szCs w:val="27"/>
        </w:rPr>
        <w:t>1</w:t>
      </w:r>
      <w:r w:rsidRPr="00446537">
        <w:rPr>
          <w:rFonts w:ascii="Times New Roman" w:hAnsi="Times New Roman" w:cs="Times New Roman"/>
          <w:sz w:val="27"/>
          <w:szCs w:val="27"/>
        </w:rPr>
        <w:t>г.»;</w:t>
      </w:r>
    </w:p>
    <w:p w:rsidR="00726FCE" w:rsidRPr="00446537" w:rsidRDefault="00726FCE" w:rsidP="000D1E1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46537">
        <w:rPr>
          <w:rFonts w:ascii="Times New Roman" w:hAnsi="Times New Roman" w:cs="Times New Roman"/>
          <w:sz w:val="27"/>
          <w:szCs w:val="27"/>
        </w:rPr>
        <w:t>3. Настоящее постановление вступает в силу со дня его опубликования.</w:t>
      </w:r>
    </w:p>
    <w:p w:rsidR="00726FCE" w:rsidRPr="00446537" w:rsidRDefault="00726FCE" w:rsidP="000D1E1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46537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44653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46537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руководителя администрации муниципального об</w:t>
      </w:r>
      <w:r w:rsidR="004B0597" w:rsidRPr="00446537">
        <w:rPr>
          <w:rFonts w:ascii="Times New Roman" w:hAnsi="Times New Roman" w:cs="Times New Roman"/>
          <w:sz w:val="27"/>
          <w:szCs w:val="27"/>
        </w:rPr>
        <w:t>разования «</w:t>
      </w:r>
      <w:proofErr w:type="spellStart"/>
      <w:r w:rsidR="004B0597" w:rsidRPr="00446537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="004B0597" w:rsidRPr="00446537">
        <w:rPr>
          <w:rFonts w:ascii="Times New Roman" w:hAnsi="Times New Roman" w:cs="Times New Roman"/>
          <w:sz w:val="27"/>
          <w:szCs w:val="27"/>
        </w:rPr>
        <w:t xml:space="preserve"> район» </w:t>
      </w:r>
      <w:r w:rsidR="00446537" w:rsidRPr="00446537">
        <w:rPr>
          <w:rFonts w:ascii="Times New Roman" w:hAnsi="Times New Roman" w:cs="Times New Roman"/>
          <w:sz w:val="27"/>
          <w:szCs w:val="27"/>
        </w:rPr>
        <w:t xml:space="preserve">Г.И. </w:t>
      </w:r>
      <w:proofErr w:type="spellStart"/>
      <w:r w:rsidR="004B0597" w:rsidRPr="00446537">
        <w:rPr>
          <w:rFonts w:ascii="Times New Roman" w:hAnsi="Times New Roman" w:cs="Times New Roman"/>
          <w:sz w:val="27"/>
          <w:szCs w:val="27"/>
        </w:rPr>
        <w:t>Генинова</w:t>
      </w:r>
      <w:proofErr w:type="spellEnd"/>
      <w:r w:rsidR="004B0597" w:rsidRPr="00446537">
        <w:rPr>
          <w:rFonts w:ascii="Times New Roman" w:hAnsi="Times New Roman" w:cs="Times New Roman"/>
          <w:sz w:val="27"/>
          <w:szCs w:val="27"/>
        </w:rPr>
        <w:t>.</w:t>
      </w:r>
    </w:p>
    <w:p w:rsidR="004B0597" w:rsidRPr="00446537" w:rsidRDefault="004B0597" w:rsidP="000D1E10">
      <w:pPr>
        <w:pStyle w:val="a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B0597" w:rsidRPr="00446537" w:rsidRDefault="004B0597" w:rsidP="000D1E10">
      <w:pPr>
        <w:pStyle w:val="a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46537">
        <w:rPr>
          <w:rFonts w:ascii="Times New Roman" w:hAnsi="Times New Roman" w:cs="Times New Roman"/>
          <w:b/>
          <w:sz w:val="27"/>
          <w:szCs w:val="27"/>
        </w:rPr>
        <w:t>Глава муниципального образования</w:t>
      </w:r>
    </w:p>
    <w:p w:rsidR="00306172" w:rsidRPr="00446537" w:rsidRDefault="004B0597" w:rsidP="000D1E10">
      <w:pPr>
        <w:pStyle w:val="a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46537"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 w:rsidRPr="00446537">
        <w:rPr>
          <w:rFonts w:ascii="Times New Roman" w:hAnsi="Times New Roman" w:cs="Times New Roman"/>
          <w:b/>
          <w:sz w:val="27"/>
          <w:szCs w:val="27"/>
        </w:rPr>
        <w:t>Мухоршибирский</w:t>
      </w:r>
      <w:proofErr w:type="spellEnd"/>
      <w:r w:rsidRPr="00446537">
        <w:rPr>
          <w:rFonts w:ascii="Times New Roman" w:hAnsi="Times New Roman" w:cs="Times New Roman"/>
          <w:b/>
          <w:sz w:val="27"/>
          <w:szCs w:val="27"/>
        </w:rPr>
        <w:t xml:space="preserve"> район»                      </w:t>
      </w:r>
      <w:r w:rsidR="00446537" w:rsidRPr="00446537">
        <w:rPr>
          <w:rFonts w:ascii="Times New Roman" w:hAnsi="Times New Roman" w:cs="Times New Roman"/>
          <w:b/>
          <w:sz w:val="27"/>
          <w:szCs w:val="27"/>
        </w:rPr>
        <w:t xml:space="preserve">       </w:t>
      </w:r>
      <w:r w:rsidRPr="00446537">
        <w:rPr>
          <w:rFonts w:ascii="Times New Roman" w:hAnsi="Times New Roman" w:cs="Times New Roman"/>
          <w:b/>
          <w:sz w:val="27"/>
          <w:szCs w:val="27"/>
        </w:rPr>
        <w:t xml:space="preserve">                         В.Н.Молчанов</w:t>
      </w:r>
    </w:p>
    <w:p w:rsidR="00BB4124" w:rsidRPr="00446537" w:rsidRDefault="00306172" w:rsidP="0044653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4653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3D1B13" w:rsidRPr="004465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6537">
        <w:rPr>
          <w:rFonts w:ascii="Times New Roman" w:hAnsi="Times New Roman" w:cs="Times New Roman"/>
          <w:sz w:val="24"/>
          <w:szCs w:val="24"/>
        </w:rPr>
        <w:t>Приложение</w:t>
      </w:r>
    </w:p>
    <w:p w:rsidR="003D1B13" w:rsidRPr="00446537" w:rsidRDefault="003D1B13" w:rsidP="0044653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465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46537">
        <w:rPr>
          <w:rFonts w:ascii="Times New Roman" w:hAnsi="Times New Roman" w:cs="Times New Roman"/>
          <w:sz w:val="24"/>
          <w:szCs w:val="24"/>
        </w:rPr>
        <w:t xml:space="preserve">к </w:t>
      </w:r>
      <w:r w:rsidRPr="00446537">
        <w:rPr>
          <w:rFonts w:ascii="Times New Roman" w:hAnsi="Times New Roman" w:cs="Times New Roman"/>
          <w:sz w:val="24"/>
          <w:szCs w:val="24"/>
        </w:rPr>
        <w:t>постановлени</w:t>
      </w:r>
      <w:r w:rsidR="00446537">
        <w:rPr>
          <w:rFonts w:ascii="Times New Roman" w:hAnsi="Times New Roman" w:cs="Times New Roman"/>
          <w:sz w:val="24"/>
          <w:szCs w:val="24"/>
        </w:rPr>
        <w:t>ю</w:t>
      </w:r>
      <w:r w:rsidRPr="0044653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D1B13" w:rsidRPr="00446537" w:rsidRDefault="003D1B13" w:rsidP="0044653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465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муниципального образования</w:t>
      </w:r>
    </w:p>
    <w:p w:rsidR="003D1B13" w:rsidRPr="00446537" w:rsidRDefault="003D1B13" w:rsidP="0044653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465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«</w:t>
      </w:r>
      <w:proofErr w:type="spellStart"/>
      <w:r w:rsidRPr="00446537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446537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BC2AE1" w:rsidRDefault="003D1B13" w:rsidP="0044653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46537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D1B13" w:rsidRPr="00446537" w:rsidRDefault="003D1B13" w:rsidP="0044653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465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46537">
        <w:rPr>
          <w:rFonts w:ascii="Times New Roman" w:hAnsi="Times New Roman" w:cs="Times New Roman"/>
          <w:sz w:val="24"/>
          <w:szCs w:val="24"/>
        </w:rPr>
        <w:t>о</w:t>
      </w:r>
      <w:r w:rsidRPr="00446537">
        <w:rPr>
          <w:rFonts w:ascii="Times New Roman" w:hAnsi="Times New Roman" w:cs="Times New Roman"/>
          <w:sz w:val="24"/>
          <w:szCs w:val="24"/>
        </w:rPr>
        <w:t>т</w:t>
      </w:r>
      <w:r w:rsidR="00446537">
        <w:rPr>
          <w:rFonts w:ascii="Times New Roman" w:hAnsi="Times New Roman" w:cs="Times New Roman"/>
          <w:sz w:val="24"/>
          <w:szCs w:val="24"/>
        </w:rPr>
        <w:t xml:space="preserve"> «</w:t>
      </w:r>
      <w:r w:rsidR="00515B7E">
        <w:rPr>
          <w:rFonts w:ascii="Times New Roman" w:hAnsi="Times New Roman" w:cs="Times New Roman"/>
          <w:sz w:val="24"/>
          <w:szCs w:val="24"/>
        </w:rPr>
        <w:t>26</w:t>
      </w:r>
      <w:r w:rsidR="00446537">
        <w:rPr>
          <w:rFonts w:ascii="Times New Roman" w:hAnsi="Times New Roman" w:cs="Times New Roman"/>
          <w:sz w:val="24"/>
          <w:szCs w:val="24"/>
        </w:rPr>
        <w:t xml:space="preserve">» </w:t>
      </w:r>
      <w:r w:rsidR="003F3D89">
        <w:rPr>
          <w:rFonts w:ascii="Times New Roman" w:hAnsi="Times New Roman" w:cs="Times New Roman"/>
          <w:sz w:val="24"/>
          <w:szCs w:val="24"/>
        </w:rPr>
        <w:t>мая</w:t>
      </w:r>
      <w:r w:rsidR="00446537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Pr="00446537">
        <w:rPr>
          <w:rFonts w:ascii="Times New Roman" w:hAnsi="Times New Roman" w:cs="Times New Roman"/>
          <w:sz w:val="24"/>
          <w:szCs w:val="24"/>
        </w:rPr>
        <w:t>№</w:t>
      </w:r>
      <w:r w:rsidR="00515B7E">
        <w:rPr>
          <w:rFonts w:ascii="Times New Roman" w:hAnsi="Times New Roman" w:cs="Times New Roman"/>
          <w:sz w:val="24"/>
          <w:szCs w:val="24"/>
        </w:rPr>
        <w:t>296</w:t>
      </w:r>
    </w:p>
    <w:p w:rsidR="003D1B13" w:rsidRPr="00446537" w:rsidRDefault="003D1B13" w:rsidP="0044653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3D1B13" w:rsidRPr="00446537" w:rsidRDefault="003D1B13" w:rsidP="0044653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46537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3D1B13" w:rsidRPr="00446537" w:rsidRDefault="003D1B13" w:rsidP="0044653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46537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 муниципального образования «</w:t>
      </w:r>
      <w:proofErr w:type="spellStart"/>
      <w:r w:rsidRPr="00446537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446537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46537" w:rsidRDefault="00446537" w:rsidP="0044653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D2EEB" w:rsidRDefault="000D2EEB" w:rsidP="0044653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F3D89" w:rsidRPr="00446537" w:rsidRDefault="003F3D89" w:rsidP="0044653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D1B13" w:rsidRPr="00446537" w:rsidRDefault="003D1B13" w:rsidP="0044653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46537">
        <w:rPr>
          <w:rFonts w:ascii="Times New Roman" w:hAnsi="Times New Roman" w:cs="Times New Roman"/>
          <w:sz w:val="28"/>
          <w:szCs w:val="28"/>
        </w:rPr>
        <w:t>ПАСПОРТ</w:t>
      </w:r>
    </w:p>
    <w:p w:rsidR="003D1B13" w:rsidRPr="00446537" w:rsidRDefault="00446537" w:rsidP="0044653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46537">
        <w:rPr>
          <w:rFonts w:ascii="Times New Roman" w:hAnsi="Times New Roman" w:cs="Times New Roman"/>
          <w:sz w:val="28"/>
          <w:szCs w:val="28"/>
        </w:rPr>
        <w:t>м</w:t>
      </w:r>
      <w:r w:rsidR="003D1B13" w:rsidRPr="00446537">
        <w:rPr>
          <w:rFonts w:ascii="Times New Roman" w:hAnsi="Times New Roman" w:cs="Times New Roman"/>
          <w:sz w:val="28"/>
          <w:szCs w:val="28"/>
        </w:rPr>
        <w:t>униципальной программы  «Комплексное развитие сельских территорий муниципального образования «</w:t>
      </w:r>
      <w:proofErr w:type="spellStart"/>
      <w:r w:rsidR="003D1B13" w:rsidRPr="00446537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="003D1B13" w:rsidRPr="00446537">
        <w:rPr>
          <w:rFonts w:ascii="Times New Roman" w:hAnsi="Times New Roman" w:cs="Times New Roman"/>
          <w:sz w:val="28"/>
          <w:szCs w:val="28"/>
        </w:rPr>
        <w:t xml:space="preserve"> район»</w:t>
      </w:r>
    </w:p>
    <w:tbl>
      <w:tblPr>
        <w:tblStyle w:val="a3"/>
        <w:tblW w:w="0" w:type="auto"/>
        <w:tblLook w:val="04A0"/>
      </w:tblPr>
      <w:tblGrid>
        <w:gridCol w:w="2611"/>
        <w:gridCol w:w="909"/>
        <w:gridCol w:w="1266"/>
        <w:gridCol w:w="1266"/>
        <w:gridCol w:w="1126"/>
        <w:gridCol w:w="1126"/>
        <w:gridCol w:w="1266"/>
      </w:tblGrid>
      <w:tr w:rsidR="003D1B13" w:rsidTr="003D1B13">
        <w:tc>
          <w:tcPr>
            <w:tcW w:w="3510" w:type="dxa"/>
          </w:tcPr>
          <w:p w:rsidR="003D1B13" w:rsidRDefault="003D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061" w:type="dxa"/>
            <w:gridSpan w:val="6"/>
          </w:tcPr>
          <w:p w:rsidR="003D1B13" w:rsidRDefault="003D1B13" w:rsidP="00446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«Комплексное развитие сельских территорий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3D1B13" w:rsidTr="003D1B13">
        <w:tc>
          <w:tcPr>
            <w:tcW w:w="3510" w:type="dxa"/>
          </w:tcPr>
          <w:p w:rsidR="003D1B13" w:rsidRDefault="003D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061" w:type="dxa"/>
            <w:gridSpan w:val="6"/>
          </w:tcPr>
          <w:p w:rsidR="003D1B13" w:rsidRDefault="00F013B9" w:rsidP="00446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D1B1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3D1B13">
              <w:rPr>
                <w:rFonts w:ascii="Times New Roman" w:hAnsi="Times New Roman" w:cs="Times New Roman"/>
                <w:sz w:val="28"/>
                <w:szCs w:val="28"/>
              </w:rPr>
              <w:t>Мухоршибирский</w:t>
            </w:r>
            <w:proofErr w:type="spellEnd"/>
            <w:r w:rsidR="003D1B13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3D1B13" w:rsidTr="003D1B13">
        <w:tc>
          <w:tcPr>
            <w:tcW w:w="3510" w:type="dxa"/>
          </w:tcPr>
          <w:p w:rsidR="003D1B13" w:rsidRDefault="00C9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6061" w:type="dxa"/>
            <w:gridSpan w:val="6"/>
          </w:tcPr>
          <w:p w:rsidR="003D1B13" w:rsidRDefault="00F013B9" w:rsidP="00446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хозяйства,</w:t>
            </w:r>
            <w:r w:rsidR="00446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27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Управление культуры и туризма, </w:t>
            </w:r>
            <w:r w:rsidR="00446537">
              <w:rPr>
                <w:rFonts w:ascii="Times New Roman" w:hAnsi="Times New Roman" w:cs="Times New Roman"/>
                <w:sz w:val="28"/>
                <w:szCs w:val="28"/>
              </w:rPr>
              <w:t>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</w:t>
            </w:r>
            <w:r w:rsidR="0044653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</w:t>
            </w:r>
            <w:r w:rsidR="00446537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</w:t>
            </w:r>
            <w:r w:rsidR="0044653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хозяйств</w:t>
            </w:r>
            <w:r w:rsidR="00446537">
              <w:rPr>
                <w:rFonts w:ascii="Times New Roman" w:hAnsi="Times New Roman" w:cs="Times New Roman"/>
                <w:sz w:val="28"/>
                <w:szCs w:val="28"/>
              </w:rPr>
              <w:t>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6537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</w:t>
            </w:r>
            <w:r w:rsidR="00C9627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44653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962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C96272">
              <w:rPr>
                <w:rFonts w:ascii="Times New Roman" w:hAnsi="Times New Roman" w:cs="Times New Roman"/>
                <w:sz w:val="28"/>
                <w:szCs w:val="28"/>
              </w:rPr>
              <w:t>Мухоршибирский</w:t>
            </w:r>
            <w:proofErr w:type="spellEnd"/>
            <w:r w:rsidR="00C9627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3D1B13" w:rsidTr="003D1B13">
        <w:tc>
          <w:tcPr>
            <w:tcW w:w="3510" w:type="dxa"/>
          </w:tcPr>
          <w:p w:rsidR="003D1B13" w:rsidRDefault="00C9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061" w:type="dxa"/>
            <w:gridSpan w:val="6"/>
          </w:tcPr>
          <w:p w:rsidR="003D1B13" w:rsidRDefault="00C96272" w:rsidP="00446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социально-экономических условий жизнедеятельности сельского населения</w:t>
            </w:r>
          </w:p>
        </w:tc>
      </w:tr>
      <w:tr w:rsidR="003D1B13" w:rsidTr="003D1B13">
        <w:tc>
          <w:tcPr>
            <w:tcW w:w="3510" w:type="dxa"/>
          </w:tcPr>
          <w:p w:rsidR="003D1B13" w:rsidRDefault="00C9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61" w:type="dxa"/>
            <w:gridSpan w:val="6"/>
          </w:tcPr>
          <w:p w:rsidR="003D1B13" w:rsidRDefault="00C96272" w:rsidP="00446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граждан доступным и комфортным жильем;</w:t>
            </w:r>
          </w:p>
          <w:p w:rsidR="00C96272" w:rsidRDefault="00C96272" w:rsidP="00446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 создание комфортных условий жизнедеятельности в сельской местности за счет:</w:t>
            </w:r>
          </w:p>
          <w:p w:rsidR="00C96272" w:rsidRDefault="00C96272" w:rsidP="00446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развития социальной инфраструктуры на сельских территориях;</w:t>
            </w:r>
          </w:p>
          <w:p w:rsidR="00C96272" w:rsidRDefault="00C96272" w:rsidP="00446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благоустройства сельских территорий</w:t>
            </w:r>
          </w:p>
        </w:tc>
      </w:tr>
      <w:tr w:rsidR="003D1B13" w:rsidTr="003D1B13">
        <w:tc>
          <w:tcPr>
            <w:tcW w:w="3510" w:type="dxa"/>
          </w:tcPr>
          <w:p w:rsidR="003D1B13" w:rsidRDefault="0041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6061" w:type="dxa"/>
            <w:gridSpan w:val="6"/>
          </w:tcPr>
          <w:p w:rsidR="003D1B13" w:rsidRDefault="00416CD9" w:rsidP="00446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ввод жилых помещений</w:t>
            </w:r>
            <w:r w:rsidR="00446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(жилых домов) для граждан, проживающих в сельской местности – </w:t>
            </w:r>
            <w:r w:rsidR="00166923">
              <w:rPr>
                <w:rFonts w:ascii="Times New Roman" w:hAnsi="Times New Roman" w:cs="Times New Roman"/>
                <w:sz w:val="28"/>
                <w:szCs w:val="28"/>
              </w:rPr>
              <w:t xml:space="preserve"> 146,1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етров;</w:t>
            </w:r>
          </w:p>
          <w:p w:rsidR="00416CD9" w:rsidRDefault="00416CD9" w:rsidP="00446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реализация 1</w:t>
            </w:r>
            <w:r w:rsidR="000F05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 значимых проектов по благоустройству территорий;</w:t>
            </w:r>
          </w:p>
          <w:p w:rsidR="00416CD9" w:rsidRDefault="00416CD9" w:rsidP="00446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реализация 5 инициативных  проектов комплексного развития сельских территорий</w:t>
            </w:r>
          </w:p>
        </w:tc>
      </w:tr>
      <w:tr w:rsidR="003D1B13" w:rsidTr="003D1B13">
        <w:tc>
          <w:tcPr>
            <w:tcW w:w="3510" w:type="dxa"/>
          </w:tcPr>
          <w:p w:rsidR="003F3D89" w:rsidRDefault="0041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3D1B13" w:rsidRDefault="0041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gridSpan w:val="6"/>
          </w:tcPr>
          <w:p w:rsidR="003D1B13" w:rsidRDefault="0041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2020- 2025гг.</w:t>
            </w:r>
          </w:p>
        </w:tc>
      </w:tr>
      <w:tr w:rsidR="006220DE" w:rsidTr="003D1B13">
        <w:tc>
          <w:tcPr>
            <w:tcW w:w="3510" w:type="dxa"/>
            <w:vMerge w:val="restart"/>
          </w:tcPr>
          <w:p w:rsidR="006220DE" w:rsidRDefault="0062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061" w:type="dxa"/>
            <w:gridSpan w:val="6"/>
          </w:tcPr>
          <w:p w:rsidR="006220DE" w:rsidRDefault="006220DE" w:rsidP="0062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6220DE" w:rsidTr="00334006">
        <w:tc>
          <w:tcPr>
            <w:tcW w:w="3510" w:type="dxa"/>
            <w:vMerge/>
          </w:tcPr>
          <w:p w:rsidR="006220DE" w:rsidRDefault="00622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6220DE" w:rsidRDefault="0062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010" w:type="dxa"/>
          </w:tcPr>
          <w:p w:rsidR="006220DE" w:rsidRDefault="0062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10" w:type="dxa"/>
          </w:tcPr>
          <w:p w:rsidR="006220DE" w:rsidRDefault="0062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010" w:type="dxa"/>
          </w:tcPr>
          <w:p w:rsidR="006220DE" w:rsidRDefault="0062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010" w:type="dxa"/>
          </w:tcPr>
          <w:p w:rsidR="006220DE" w:rsidRDefault="0062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011" w:type="dxa"/>
          </w:tcPr>
          <w:p w:rsidR="006220DE" w:rsidRDefault="0062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</w:p>
        </w:tc>
      </w:tr>
      <w:tr w:rsidR="006220DE" w:rsidTr="00334006">
        <w:tc>
          <w:tcPr>
            <w:tcW w:w="3510" w:type="dxa"/>
            <w:vMerge/>
          </w:tcPr>
          <w:p w:rsidR="006220DE" w:rsidRDefault="00622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6220DE" w:rsidRDefault="0062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10" w:type="dxa"/>
          </w:tcPr>
          <w:p w:rsidR="006220DE" w:rsidRDefault="000F057C" w:rsidP="000D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4134,385</w:t>
            </w:r>
          </w:p>
        </w:tc>
        <w:tc>
          <w:tcPr>
            <w:tcW w:w="1010" w:type="dxa"/>
          </w:tcPr>
          <w:p w:rsidR="006220DE" w:rsidRDefault="000F057C" w:rsidP="000D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2465,713</w:t>
            </w:r>
          </w:p>
        </w:tc>
        <w:tc>
          <w:tcPr>
            <w:tcW w:w="1010" w:type="dxa"/>
          </w:tcPr>
          <w:p w:rsidR="006220DE" w:rsidRDefault="000F057C" w:rsidP="000D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157,387</w:t>
            </w:r>
          </w:p>
        </w:tc>
        <w:tc>
          <w:tcPr>
            <w:tcW w:w="1010" w:type="dxa"/>
          </w:tcPr>
          <w:p w:rsidR="006220DE" w:rsidRDefault="000F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247,047</w:t>
            </w:r>
          </w:p>
        </w:tc>
        <w:tc>
          <w:tcPr>
            <w:tcW w:w="1011" w:type="dxa"/>
          </w:tcPr>
          <w:p w:rsidR="006220DE" w:rsidRDefault="000F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1264,238</w:t>
            </w:r>
          </w:p>
        </w:tc>
      </w:tr>
      <w:tr w:rsidR="006220DE" w:rsidTr="00334006">
        <w:tc>
          <w:tcPr>
            <w:tcW w:w="3510" w:type="dxa"/>
            <w:vMerge/>
          </w:tcPr>
          <w:p w:rsidR="006220DE" w:rsidRDefault="00622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6220DE" w:rsidRDefault="0062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10" w:type="dxa"/>
          </w:tcPr>
          <w:p w:rsidR="006220DE" w:rsidRDefault="000F057C" w:rsidP="00BC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4150,636</w:t>
            </w:r>
          </w:p>
        </w:tc>
        <w:tc>
          <w:tcPr>
            <w:tcW w:w="1010" w:type="dxa"/>
          </w:tcPr>
          <w:p w:rsidR="006220DE" w:rsidRDefault="000F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2546,503</w:t>
            </w:r>
          </w:p>
        </w:tc>
        <w:tc>
          <w:tcPr>
            <w:tcW w:w="1010" w:type="dxa"/>
          </w:tcPr>
          <w:p w:rsidR="006220DE" w:rsidRDefault="000F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162,543</w:t>
            </w:r>
          </w:p>
        </w:tc>
        <w:tc>
          <w:tcPr>
            <w:tcW w:w="1010" w:type="dxa"/>
          </w:tcPr>
          <w:p w:rsidR="006220DE" w:rsidRDefault="000F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276,399</w:t>
            </w:r>
          </w:p>
        </w:tc>
        <w:tc>
          <w:tcPr>
            <w:tcW w:w="1011" w:type="dxa"/>
          </w:tcPr>
          <w:p w:rsidR="006220DE" w:rsidRDefault="000F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1165,191</w:t>
            </w:r>
          </w:p>
        </w:tc>
      </w:tr>
      <w:tr w:rsidR="006220DE" w:rsidTr="00334006">
        <w:tc>
          <w:tcPr>
            <w:tcW w:w="3510" w:type="dxa"/>
            <w:vMerge/>
          </w:tcPr>
          <w:p w:rsidR="006220DE" w:rsidRDefault="00622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6220DE" w:rsidRDefault="0062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10" w:type="dxa"/>
          </w:tcPr>
          <w:p w:rsidR="006220DE" w:rsidRDefault="000F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228600</w:t>
            </w:r>
          </w:p>
        </w:tc>
        <w:tc>
          <w:tcPr>
            <w:tcW w:w="1010" w:type="dxa"/>
          </w:tcPr>
          <w:p w:rsidR="006220DE" w:rsidRDefault="000F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208416,4</w:t>
            </w:r>
          </w:p>
        </w:tc>
        <w:tc>
          <w:tcPr>
            <w:tcW w:w="1010" w:type="dxa"/>
          </w:tcPr>
          <w:p w:rsidR="006220DE" w:rsidRDefault="000F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13303,6</w:t>
            </w:r>
          </w:p>
        </w:tc>
        <w:tc>
          <w:tcPr>
            <w:tcW w:w="1010" w:type="dxa"/>
          </w:tcPr>
          <w:p w:rsidR="006220DE" w:rsidRDefault="000F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11" w:type="dxa"/>
          </w:tcPr>
          <w:p w:rsidR="006220DE" w:rsidRDefault="000F057C" w:rsidP="00BC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6700</w:t>
            </w:r>
          </w:p>
        </w:tc>
      </w:tr>
      <w:tr w:rsidR="006220DE" w:rsidTr="00334006">
        <w:tc>
          <w:tcPr>
            <w:tcW w:w="3510" w:type="dxa"/>
            <w:vMerge/>
          </w:tcPr>
          <w:p w:rsidR="006220DE" w:rsidRDefault="00622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6220DE" w:rsidRDefault="0062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10" w:type="dxa"/>
          </w:tcPr>
          <w:p w:rsidR="006220DE" w:rsidRDefault="000F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323500</w:t>
            </w:r>
          </w:p>
        </w:tc>
        <w:tc>
          <w:tcPr>
            <w:tcW w:w="1010" w:type="dxa"/>
          </w:tcPr>
          <w:p w:rsidR="006220DE" w:rsidRDefault="000F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296206</w:t>
            </w:r>
          </w:p>
        </w:tc>
        <w:tc>
          <w:tcPr>
            <w:tcW w:w="1010" w:type="dxa"/>
          </w:tcPr>
          <w:p w:rsidR="006220DE" w:rsidRDefault="000F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18894</w:t>
            </w:r>
          </w:p>
        </w:tc>
        <w:tc>
          <w:tcPr>
            <w:tcW w:w="1010" w:type="dxa"/>
          </w:tcPr>
          <w:p w:rsidR="006220DE" w:rsidRDefault="000F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1" w:type="dxa"/>
          </w:tcPr>
          <w:p w:rsidR="006220DE" w:rsidRDefault="000F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8300</w:t>
            </w:r>
          </w:p>
        </w:tc>
      </w:tr>
      <w:tr w:rsidR="006220DE" w:rsidTr="00334006">
        <w:tc>
          <w:tcPr>
            <w:tcW w:w="3510" w:type="dxa"/>
            <w:vMerge/>
          </w:tcPr>
          <w:p w:rsidR="006220DE" w:rsidRDefault="00622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6220DE" w:rsidRDefault="0062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010" w:type="dxa"/>
          </w:tcPr>
          <w:p w:rsidR="006220DE" w:rsidRDefault="0024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</w:tcPr>
          <w:p w:rsidR="006220DE" w:rsidRDefault="0024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</w:tcPr>
          <w:p w:rsidR="006220DE" w:rsidRDefault="0024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</w:tcPr>
          <w:p w:rsidR="006220DE" w:rsidRDefault="0024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6220DE" w:rsidRDefault="0024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20DE" w:rsidTr="00334006">
        <w:tc>
          <w:tcPr>
            <w:tcW w:w="3510" w:type="dxa"/>
            <w:vMerge/>
          </w:tcPr>
          <w:p w:rsidR="006220DE" w:rsidRDefault="006220DE" w:rsidP="00446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6220DE" w:rsidRDefault="006220DE" w:rsidP="00446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010" w:type="dxa"/>
          </w:tcPr>
          <w:p w:rsidR="006220DE" w:rsidRDefault="00240FA0" w:rsidP="00446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</w:tcPr>
          <w:p w:rsidR="006220DE" w:rsidRDefault="00240FA0" w:rsidP="00446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</w:tcPr>
          <w:p w:rsidR="006220DE" w:rsidRDefault="00240FA0" w:rsidP="00446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</w:tcPr>
          <w:p w:rsidR="006220DE" w:rsidRDefault="00240FA0" w:rsidP="00446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6220DE" w:rsidRDefault="00240FA0" w:rsidP="00446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20DE" w:rsidTr="003D1B13">
        <w:tc>
          <w:tcPr>
            <w:tcW w:w="3510" w:type="dxa"/>
          </w:tcPr>
          <w:p w:rsidR="006220DE" w:rsidRDefault="006220DE" w:rsidP="00446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061" w:type="dxa"/>
            <w:gridSpan w:val="6"/>
          </w:tcPr>
          <w:p w:rsidR="006220DE" w:rsidRDefault="006220DE" w:rsidP="000F0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2 сельских семей; повышение гражданской активности и участия граждан, индивидуальных предпринимателей и организаций, муниципальных образований в реализации 1</w:t>
            </w:r>
            <w:r w:rsidR="000F05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 значимых проектов по благоустройству территорий</w:t>
            </w:r>
            <w:r w:rsidR="00813CE5">
              <w:rPr>
                <w:rFonts w:ascii="Times New Roman" w:hAnsi="Times New Roman" w:cs="Times New Roman"/>
                <w:sz w:val="28"/>
                <w:szCs w:val="28"/>
              </w:rPr>
              <w:t>, 5 инициативных проектов комплексного развития сельских территорий</w:t>
            </w:r>
          </w:p>
        </w:tc>
      </w:tr>
    </w:tbl>
    <w:p w:rsidR="00446537" w:rsidRDefault="00446537" w:rsidP="00B846F6">
      <w:pPr>
        <w:pStyle w:val="ConsPlusNormal"/>
        <w:widowControl/>
        <w:ind w:righ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846F6" w:rsidRPr="004B0597" w:rsidRDefault="00B846F6" w:rsidP="00B846F6">
      <w:pPr>
        <w:pStyle w:val="ConsPlusNormal"/>
        <w:widowControl/>
        <w:ind w:righ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0597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состояния, основные проблемы,  анализ основных показателей</w:t>
      </w:r>
    </w:p>
    <w:p w:rsidR="00B846F6" w:rsidRPr="00916991" w:rsidRDefault="00B846F6" w:rsidP="00B846F6">
      <w:pPr>
        <w:pStyle w:val="ConsPlusNormal"/>
        <w:widowControl/>
        <w:ind w:right="36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:rsidR="00B846F6" w:rsidRDefault="00B846F6" w:rsidP="0044653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2568D">
        <w:rPr>
          <w:rFonts w:ascii="Times New Roman" w:hAnsi="Times New Roman"/>
          <w:sz w:val="28"/>
          <w:szCs w:val="28"/>
        </w:rPr>
        <w:t>На современном этапе развитию сельских территорий уделяется особое  внимание со стороны государства.</w:t>
      </w:r>
    </w:p>
    <w:p w:rsidR="00B846F6" w:rsidRDefault="00B846F6" w:rsidP="004465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проблемы комплексного развития сельских территорий является важной составной частью общего процесса стабилизации и перехода к устойчивому развитию экономики муниципального образования, становлению и развитию местного самоуправления, повышению благосостояния сельского населения.</w:t>
      </w:r>
    </w:p>
    <w:p w:rsidR="00B846F6" w:rsidRDefault="00B846F6" w:rsidP="0044653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2568D">
        <w:rPr>
          <w:rFonts w:ascii="Times New Roman" w:hAnsi="Times New Roman"/>
          <w:sz w:val="28"/>
          <w:szCs w:val="28"/>
        </w:rPr>
        <w:t xml:space="preserve">Решение задачи по повышению уровня и качества жизни населения, комплексному развитию сельских территорий, предусмотренной государственной </w:t>
      </w:r>
      <w:hyperlink w:anchor="Par33" w:tooltip="ГОСУДАРСТВЕННАЯ ПРОГРАММА РОССИЙСКОЙ ФЕДЕРАЦИИ" w:history="1">
        <w:r w:rsidRPr="0012568D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12568D">
        <w:rPr>
          <w:rFonts w:ascii="Times New Roman" w:hAnsi="Times New Roman"/>
          <w:sz w:val="28"/>
          <w:szCs w:val="28"/>
        </w:rPr>
        <w:t xml:space="preserve"> Российской Федерации "Комплексное развитие сельских территорий", утвержденной постановлением Правительства Российской Федерации от 31.05.2019 № 696, требует принятия мер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12568D">
        <w:rPr>
          <w:rFonts w:ascii="Times New Roman" w:hAnsi="Times New Roman"/>
          <w:sz w:val="28"/>
          <w:szCs w:val="28"/>
        </w:rPr>
        <w:t xml:space="preserve"> развития сельских территорий путем: </w:t>
      </w:r>
    </w:p>
    <w:p w:rsidR="00B846F6" w:rsidRDefault="00B846F6" w:rsidP="0044653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улучшения жилищных условий граждан, проживающих в сельской местности</w:t>
      </w:r>
      <w:r w:rsidRPr="007D21EB">
        <w:rPr>
          <w:rFonts w:ascii="Times New Roman" w:hAnsi="Times New Roman"/>
          <w:sz w:val="28"/>
          <w:szCs w:val="28"/>
        </w:rPr>
        <w:t>;</w:t>
      </w:r>
    </w:p>
    <w:p w:rsidR="00B846F6" w:rsidRPr="004E4B2E" w:rsidRDefault="00B846F6" w:rsidP="0044653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25839">
        <w:rPr>
          <w:rFonts w:ascii="Times New Roman" w:hAnsi="Times New Roman"/>
          <w:sz w:val="28"/>
          <w:szCs w:val="28"/>
        </w:rPr>
        <w:t xml:space="preserve">- повышением уровня комплексного обустройства населенных пунктов, </w:t>
      </w:r>
      <w:r w:rsidRPr="004E4B2E">
        <w:rPr>
          <w:rFonts w:ascii="Times New Roman" w:hAnsi="Times New Roman"/>
          <w:sz w:val="28"/>
          <w:szCs w:val="28"/>
        </w:rPr>
        <w:t>расположенных в сельской местности объектами инфраструктуры</w:t>
      </w:r>
      <w:r>
        <w:rPr>
          <w:rFonts w:ascii="Times New Roman" w:hAnsi="Times New Roman"/>
          <w:sz w:val="28"/>
          <w:szCs w:val="28"/>
        </w:rPr>
        <w:t>;</w:t>
      </w:r>
    </w:p>
    <w:p w:rsidR="00B846F6" w:rsidRDefault="00B846F6" w:rsidP="0044653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4B2E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ей</w:t>
      </w:r>
      <w:r w:rsidRPr="004E4B2E">
        <w:rPr>
          <w:rFonts w:ascii="Times New Roman" w:hAnsi="Times New Roman"/>
          <w:sz w:val="28"/>
          <w:szCs w:val="28"/>
        </w:rPr>
        <w:t xml:space="preserve"> общественно значимых проектов в интересах сельских жителей </w:t>
      </w:r>
      <w:proofErr w:type="spellStart"/>
      <w:r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 w:rsidRPr="004E4B2E">
        <w:rPr>
          <w:rFonts w:ascii="Times New Roman" w:hAnsi="Times New Roman"/>
          <w:sz w:val="28"/>
          <w:szCs w:val="28"/>
        </w:rPr>
        <w:t xml:space="preserve"> района в </w:t>
      </w:r>
      <w:r>
        <w:rPr>
          <w:rFonts w:ascii="Times New Roman" w:hAnsi="Times New Roman"/>
          <w:sz w:val="28"/>
          <w:szCs w:val="28"/>
        </w:rPr>
        <w:t>рамках ведомственного проекта «</w:t>
      </w:r>
      <w:r w:rsidRPr="004E4B2E">
        <w:rPr>
          <w:rFonts w:ascii="Times New Roman" w:hAnsi="Times New Roman"/>
          <w:sz w:val="28"/>
          <w:szCs w:val="28"/>
        </w:rPr>
        <w:t>Благоустройство сельских территорий».</w:t>
      </w:r>
    </w:p>
    <w:p w:rsidR="00B846F6" w:rsidRPr="00246E47" w:rsidRDefault="00B846F6" w:rsidP="0044653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25839">
        <w:rPr>
          <w:rFonts w:ascii="Times New Roman" w:hAnsi="Times New Roman"/>
          <w:sz w:val="28"/>
          <w:szCs w:val="28"/>
        </w:rPr>
        <w:t>К решению проблем обустройства</w:t>
      </w:r>
      <w:r w:rsidRPr="00246E4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46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обеспечения доступным и комфортным жильём граждан, проживающих на сельских территориях</w:t>
      </w:r>
      <w:r w:rsidR="00446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246E4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46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необходим целевой подход, так как без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комплексного </w:t>
      </w:r>
      <w:r w:rsidRPr="00246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обустройства сельских</w:t>
      </w:r>
      <w:r w:rsidR="00446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46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поселений невозможно добиться значимых результатов в обеспечении комфортных условий для проживания и отдыха </w:t>
      </w:r>
      <w:r w:rsidRPr="00246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людей. Определение перспектив обустройства и обеспечения благоустроенным жильём граждан, проживающих на сельских территориях, позволит добиться сосредоточения средств на решение поставленных задач. Проблема комплексного развития сельских территорий является одной из приоритетных, требующей систематического внимания и эффективного решения.</w:t>
      </w:r>
    </w:p>
    <w:p w:rsidR="00B846F6" w:rsidRPr="0012568D" w:rsidRDefault="00B846F6" w:rsidP="00446537">
      <w:pPr>
        <w:spacing w:after="0" w:line="240" w:lineRule="auto"/>
        <w:ind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12568D">
        <w:rPr>
          <w:rFonts w:ascii="Times New Roman" w:hAnsi="Times New Roman"/>
          <w:sz w:val="28"/>
          <w:szCs w:val="28"/>
        </w:rPr>
        <w:t xml:space="preserve">              </w:t>
      </w:r>
      <w:r w:rsidRPr="0012568D">
        <w:rPr>
          <w:rFonts w:ascii="Times New Roman" w:hAnsi="Times New Roman"/>
          <w:sz w:val="28"/>
          <w:szCs w:val="28"/>
        </w:rPr>
        <w:tab/>
        <w:t>Сокращение и измельчение сельской поселенческой структуры  приводит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68D">
        <w:rPr>
          <w:rFonts w:ascii="Times New Roman" w:hAnsi="Times New Roman"/>
          <w:sz w:val="28"/>
          <w:szCs w:val="28"/>
        </w:rPr>
        <w:t xml:space="preserve">к запустению сельских </w:t>
      </w:r>
      <w:r w:rsidR="00446537">
        <w:rPr>
          <w:rFonts w:ascii="Times New Roman" w:hAnsi="Times New Roman"/>
          <w:sz w:val="28"/>
          <w:szCs w:val="28"/>
        </w:rPr>
        <w:t>т</w:t>
      </w:r>
      <w:r w:rsidRPr="0012568D">
        <w:rPr>
          <w:rFonts w:ascii="Times New Roman" w:hAnsi="Times New Roman"/>
          <w:sz w:val="28"/>
          <w:szCs w:val="28"/>
        </w:rPr>
        <w:t xml:space="preserve">ерриторий, выбытию из </w:t>
      </w:r>
      <w:r w:rsidR="00446537">
        <w:rPr>
          <w:rFonts w:ascii="Times New Roman" w:hAnsi="Times New Roman"/>
          <w:sz w:val="28"/>
          <w:szCs w:val="28"/>
        </w:rPr>
        <w:t>о</w:t>
      </w:r>
      <w:r w:rsidRPr="0012568D">
        <w:rPr>
          <w:rFonts w:ascii="Times New Roman" w:hAnsi="Times New Roman"/>
          <w:sz w:val="28"/>
          <w:szCs w:val="28"/>
        </w:rPr>
        <w:t xml:space="preserve">борота продуктивных земель сельскохозяйственного назначения, что угрожает не только продовольственной, но и геополитической безопасности </w:t>
      </w:r>
      <w:r>
        <w:rPr>
          <w:rFonts w:ascii="Times New Roman" w:hAnsi="Times New Roman"/>
          <w:sz w:val="28"/>
          <w:szCs w:val="28"/>
        </w:rPr>
        <w:t>страны</w:t>
      </w:r>
      <w:r w:rsidRPr="0012568D">
        <w:rPr>
          <w:rFonts w:ascii="Times New Roman" w:hAnsi="Times New Roman"/>
          <w:sz w:val="28"/>
          <w:szCs w:val="28"/>
        </w:rPr>
        <w:t>.</w:t>
      </w:r>
    </w:p>
    <w:p w:rsidR="00B846F6" w:rsidRPr="001C7CF3" w:rsidRDefault="00B846F6" w:rsidP="0044653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2568D">
        <w:rPr>
          <w:rFonts w:ascii="Times New Roman" w:hAnsi="Times New Roman"/>
          <w:sz w:val="28"/>
          <w:szCs w:val="28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обустройства сельского жилищного фонда в 2 – 3 раза ниже городского уровня</w:t>
      </w:r>
      <w:r>
        <w:rPr>
          <w:rFonts w:ascii="Times New Roman" w:hAnsi="Times New Roman"/>
          <w:sz w:val="28"/>
          <w:szCs w:val="28"/>
        </w:rPr>
        <w:t>, более 80</w:t>
      </w:r>
      <w:r w:rsidRPr="001C7CF3">
        <w:rPr>
          <w:rFonts w:ascii="Times New Roman" w:hAnsi="Times New Roman"/>
          <w:sz w:val="28"/>
          <w:szCs w:val="28"/>
        </w:rPr>
        <w:t xml:space="preserve">% сельского жилья не обеспечены инженерными видами благоустройства. </w:t>
      </w:r>
    </w:p>
    <w:p w:rsidR="00B846F6" w:rsidRDefault="00B846F6" w:rsidP="0044653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2568D">
        <w:rPr>
          <w:rFonts w:ascii="Times New Roman" w:hAnsi="Times New Roman"/>
          <w:sz w:val="28"/>
          <w:szCs w:val="28"/>
        </w:rPr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трудового ресурсного потенциала аграрной отрасли.</w:t>
      </w:r>
    </w:p>
    <w:p w:rsidR="00B846F6" w:rsidRDefault="00B846F6" w:rsidP="0044653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E0FCD">
        <w:rPr>
          <w:rFonts w:ascii="Times New Roman" w:hAnsi="Times New Roman"/>
          <w:sz w:val="28"/>
          <w:szCs w:val="28"/>
        </w:rPr>
        <w:t xml:space="preserve">Исходя из задач государственной </w:t>
      </w:r>
      <w:proofErr w:type="gramStart"/>
      <w:r w:rsidRPr="009E0FCD">
        <w:rPr>
          <w:rFonts w:ascii="Times New Roman" w:hAnsi="Times New Roman"/>
          <w:sz w:val="28"/>
          <w:szCs w:val="28"/>
        </w:rPr>
        <w:t>политики на</w:t>
      </w:r>
      <w:proofErr w:type="gramEnd"/>
      <w:r w:rsidRPr="009E0FCD">
        <w:rPr>
          <w:rFonts w:ascii="Times New Roman" w:hAnsi="Times New Roman"/>
          <w:sz w:val="28"/>
          <w:szCs w:val="28"/>
        </w:rPr>
        <w:t xml:space="preserve"> ближайший период и долгосрочную перспективу, для преодоления критического положения в сфере социального развития села необходимо проводить комплекс взаимоувязанных мероприятий, направленных на социальное развитие, осуществляемых в сельских поселениях. </w:t>
      </w:r>
    </w:p>
    <w:p w:rsidR="00B846F6" w:rsidRDefault="00B846F6" w:rsidP="0044653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необходимость разработки и реализации Программы обусловлена </w:t>
      </w:r>
      <w:r w:rsidRPr="009E0FCD">
        <w:rPr>
          <w:rFonts w:ascii="Times New Roman" w:hAnsi="Times New Roman"/>
          <w:sz w:val="28"/>
          <w:szCs w:val="28"/>
        </w:rPr>
        <w:t>потребностью 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</w:t>
      </w:r>
    </w:p>
    <w:p w:rsidR="00B846F6" w:rsidRDefault="00B846F6" w:rsidP="00E03F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Мухоршибирский</w:t>
      </w:r>
      <w:proofErr w:type="spellEnd"/>
      <w:r w:rsidR="00EA047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является одним из районов, имеющих </w:t>
      </w:r>
      <w:proofErr w:type="gramStart"/>
      <w:r>
        <w:rPr>
          <w:rFonts w:ascii="Times New Roman" w:hAnsi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в экономическом и социальном развитии Республики Бурятия.</w:t>
      </w:r>
    </w:p>
    <w:p w:rsidR="00B846F6" w:rsidRDefault="00B846F6" w:rsidP="00E03F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территории</w:t>
      </w:r>
      <w:r w:rsidR="005956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6F3"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расположено 29 населенных пунктов, объединенных в 16 сельских поселений, в которых по состоянию на 01 января 2019г. проживает 23114 человек.</w:t>
      </w:r>
      <w:r w:rsidR="005956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Численность трудовых ресурсов на </w:t>
      </w:r>
      <w:r w:rsidRPr="005956F3">
        <w:rPr>
          <w:rFonts w:ascii="Times New Roman" w:hAnsi="Times New Roman"/>
          <w:sz w:val="28"/>
          <w:szCs w:val="28"/>
        </w:rPr>
        <w:t>01.01.2019 г.</w:t>
      </w:r>
      <w:r>
        <w:rPr>
          <w:rFonts w:ascii="Times New Roman" w:hAnsi="Times New Roman"/>
          <w:sz w:val="28"/>
          <w:szCs w:val="28"/>
        </w:rPr>
        <w:t xml:space="preserve"> составляет 15,5 тыс. человек. </w:t>
      </w:r>
    </w:p>
    <w:p w:rsidR="005956F3" w:rsidRPr="00C11C59" w:rsidRDefault="005956F3" w:rsidP="00E03FCA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95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Рассматривая динамику развития сельских территорий за последние </w:t>
      </w:r>
      <w:r w:rsidR="00D13DFF">
        <w:rPr>
          <w:sz w:val="28"/>
          <w:szCs w:val="28"/>
        </w:rPr>
        <w:t>годы</w:t>
      </w:r>
      <w:r w:rsidR="00E03FCA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отметить следующее</w:t>
      </w:r>
      <w:r w:rsidR="00E03FCA">
        <w:rPr>
          <w:sz w:val="28"/>
          <w:szCs w:val="28"/>
        </w:rPr>
        <w:t>. В</w:t>
      </w:r>
      <w:r>
        <w:rPr>
          <w:sz w:val="28"/>
          <w:szCs w:val="28"/>
        </w:rPr>
        <w:t xml:space="preserve"> период </w:t>
      </w:r>
      <w:r w:rsidR="00E03FCA">
        <w:rPr>
          <w:sz w:val="28"/>
          <w:szCs w:val="28"/>
        </w:rPr>
        <w:t xml:space="preserve">с </w:t>
      </w:r>
      <w:r>
        <w:rPr>
          <w:sz w:val="28"/>
          <w:szCs w:val="28"/>
        </w:rPr>
        <w:t>2014</w:t>
      </w:r>
      <w:r w:rsidRPr="00C11C59">
        <w:rPr>
          <w:sz w:val="28"/>
          <w:szCs w:val="28"/>
        </w:rPr>
        <w:t> </w:t>
      </w:r>
      <w:r w:rsidR="00E03FCA">
        <w:rPr>
          <w:sz w:val="28"/>
          <w:szCs w:val="28"/>
        </w:rPr>
        <w:t>по</w:t>
      </w:r>
      <w:r w:rsidRPr="00C11C59">
        <w:rPr>
          <w:sz w:val="28"/>
          <w:szCs w:val="28"/>
        </w:rPr>
        <w:t> 201</w:t>
      </w:r>
      <w:r>
        <w:rPr>
          <w:sz w:val="28"/>
          <w:szCs w:val="28"/>
        </w:rPr>
        <w:t>9</w:t>
      </w:r>
      <w:r w:rsidRPr="00C11C59">
        <w:rPr>
          <w:sz w:val="28"/>
          <w:szCs w:val="28"/>
        </w:rPr>
        <w:t> год</w:t>
      </w:r>
      <w:r w:rsidR="00E03FCA">
        <w:rPr>
          <w:sz w:val="28"/>
          <w:szCs w:val="28"/>
        </w:rPr>
        <w:t>ы</w:t>
      </w:r>
      <w:r w:rsidRPr="00C11C59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</w:t>
      </w:r>
      <w:r w:rsidRPr="00C11C59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C11C59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программы «Устойчивое развитие сельских поселений»</w:t>
      </w:r>
      <w:r w:rsidRPr="00C11C5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 было обеспечено финансирование в объеме</w:t>
      </w:r>
      <w:r w:rsidRPr="00C11C59">
        <w:rPr>
          <w:sz w:val="28"/>
          <w:szCs w:val="28"/>
        </w:rPr>
        <w:t xml:space="preserve"> </w:t>
      </w:r>
      <w:r w:rsidR="00D13DFF">
        <w:rPr>
          <w:sz w:val="28"/>
          <w:szCs w:val="28"/>
        </w:rPr>
        <w:t>2,9</w:t>
      </w:r>
      <w:r w:rsidRPr="00C11C59">
        <w:rPr>
          <w:sz w:val="28"/>
          <w:szCs w:val="28"/>
        </w:rPr>
        <w:t> м</w:t>
      </w:r>
      <w:r>
        <w:rPr>
          <w:sz w:val="28"/>
          <w:szCs w:val="28"/>
        </w:rPr>
        <w:t>лн</w:t>
      </w:r>
      <w:r w:rsidRPr="00C11C59">
        <w:rPr>
          <w:sz w:val="28"/>
          <w:szCs w:val="28"/>
        </w:rPr>
        <w:t xml:space="preserve">. рублей, в том числе из федерального бюджета – </w:t>
      </w:r>
      <w:r w:rsidR="00D13DFF">
        <w:rPr>
          <w:sz w:val="28"/>
          <w:szCs w:val="28"/>
        </w:rPr>
        <w:t>1,9</w:t>
      </w:r>
      <w:r w:rsidRPr="00C11C59">
        <w:rPr>
          <w:sz w:val="28"/>
          <w:szCs w:val="28"/>
        </w:rPr>
        <w:t> мл</w:t>
      </w:r>
      <w:r>
        <w:rPr>
          <w:sz w:val="28"/>
          <w:szCs w:val="28"/>
        </w:rPr>
        <w:t>н</w:t>
      </w:r>
      <w:r w:rsidRPr="00C11C59">
        <w:rPr>
          <w:sz w:val="28"/>
          <w:szCs w:val="28"/>
        </w:rPr>
        <w:t xml:space="preserve">. рублей, республиканского бюджета – </w:t>
      </w:r>
      <w:r w:rsidR="00D13DFF">
        <w:rPr>
          <w:sz w:val="28"/>
          <w:szCs w:val="28"/>
        </w:rPr>
        <w:t>0,6</w:t>
      </w:r>
      <w:r w:rsidRPr="00C11C59">
        <w:rPr>
          <w:sz w:val="28"/>
          <w:szCs w:val="28"/>
        </w:rPr>
        <w:t> мл</w:t>
      </w:r>
      <w:r>
        <w:rPr>
          <w:sz w:val="28"/>
          <w:szCs w:val="28"/>
        </w:rPr>
        <w:t>н</w:t>
      </w:r>
      <w:r w:rsidRPr="00C11C59">
        <w:rPr>
          <w:sz w:val="28"/>
          <w:szCs w:val="28"/>
        </w:rPr>
        <w:t>. рублей, местн</w:t>
      </w:r>
      <w:r w:rsidR="00D13DFF">
        <w:rPr>
          <w:sz w:val="28"/>
          <w:szCs w:val="28"/>
        </w:rPr>
        <w:t>ого</w:t>
      </w:r>
      <w:r w:rsidRPr="00C11C59">
        <w:rPr>
          <w:sz w:val="28"/>
          <w:szCs w:val="28"/>
        </w:rPr>
        <w:t xml:space="preserve"> бюджет</w:t>
      </w:r>
      <w:r w:rsidR="00D13DFF">
        <w:rPr>
          <w:sz w:val="28"/>
          <w:szCs w:val="28"/>
        </w:rPr>
        <w:t>а 0,4млн.</w:t>
      </w:r>
      <w:r w:rsidRPr="00C11C59">
        <w:rPr>
          <w:sz w:val="28"/>
          <w:szCs w:val="28"/>
        </w:rPr>
        <w:t xml:space="preserve"> рублей.</w:t>
      </w:r>
    </w:p>
    <w:p w:rsidR="005956F3" w:rsidRDefault="005956F3" w:rsidP="00446537">
      <w:pPr>
        <w:pStyle w:val="s1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>За счет всех источников финансирования по итогам реализации Программ</w:t>
      </w:r>
      <w:r>
        <w:rPr>
          <w:sz w:val="28"/>
          <w:szCs w:val="28"/>
        </w:rPr>
        <w:t>ы</w:t>
      </w:r>
      <w:r w:rsidRPr="00C11C59">
        <w:rPr>
          <w:sz w:val="28"/>
          <w:szCs w:val="28"/>
        </w:rPr>
        <w:t xml:space="preserve"> жилищные условия улучшили </w:t>
      </w:r>
      <w:r>
        <w:rPr>
          <w:sz w:val="28"/>
          <w:szCs w:val="28"/>
        </w:rPr>
        <w:t>2</w:t>
      </w:r>
      <w:r w:rsidRPr="00C11C59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>е</w:t>
      </w:r>
      <w:r w:rsidRPr="00C11C59">
        <w:rPr>
          <w:sz w:val="28"/>
          <w:szCs w:val="28"/>
        </w:rPr>
        <w:t xml:space="preserve"> сем</w:t>
      </w:r>
      <w:r>
        <w:rPr>
          <w:sz w:val="28"/>
          <w:szCs w:val="28"/>
        </w:rPr>
        <w:t>ьи</w:t>
      </w:r>
      <w:r w:rsidRPr="00C11C59">
        <w:rPr>
          <w:sz w:val="28"/>
          <w:szCs w:val="28"/>
        </w:rPr>
        <w:t xml:space="preserve">, </w:t>
      </w:r>
      <w:r w:rsidR="00D13DFF">
        <w:rPr>
          <w:sz w:val="28"/>
          <w:szCs w:val="28"/>
        </w:rPr>
        <w:t xml:space="preserve">введено 144,2 </w:t>
      </w:r>
      <w:r w:rsidR="00D13DFF">
        <w:rPr>
          <w:sz w:val="28"/>
          <w:szCs w:val="28"/>
        </w:rPr>
        <w:lastRenderedPageBreak/>
        <w:t>кв.м.</w:t>
      </w:r>
      <w:r w:rsidR="00E03FCA">
        <w:rPr>
          <w:sz w:val="28"/>
          <w:szCs w:val="28"/>
        </w:rPr>
        <w:t xml:space="preserve"> </w:t>
      </w:r>
      <w:r w:rsidR="00D13DFF">
        <w:rPr>
          <w:sz w:val="28"/>
          <w:szCs w:val="28"/>
        </w:rPr>
        <w:t>жилья.</w:t>
      </w:r>
      <w:r w:rsidRPr="005956F3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Реализовано 6 особо значим</w:t>
      </w:r>
      <w:r w:rsidR="00EA0477">
        <w:rPr>
          <w:sz w:val="28"/>
          <w:szCs w:val="28"/>
        </w:rPr>
        <w:t xml:space="preserve">ых проектов местных инициатив, </w:t>
      </w:r>
      <w:r>
        <w:rPr>
          <w:sz w:val="28"/>
          <w:szCs w:val="28"/>
        </w:rPr>
        <w:t xml:space="preserve"> в рамках которых обустроены  детские игровые площадки, зоны отдыха</w:t>
      </w:r>
      <w:r w:rsidR="00EA0477">
        <w:rPr>
          <w:sz w:val="28"/>
          <w:szCs w:val="28"/>
        </w:rPr>
        <w:t>.</w:t>
      </w:r>
    </w:p>
    <w:p w:rsidR="005956F3" w:rsidRPr="00C11C59" w:rsidRDefault="005956F3" w:rsidP="005956F3">
      <w:pPr>
        <w:pStyle w:val="s1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B846F6" w:rsidRDefault="00B846F6" w:rsidP="00E03FC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0597">
        <w:rPr>
          <w:rFonts w:ascii="Times New Roman" w:hAnsi="Times New Roman"/>
          <w:b/>
          <w:sz w:val="28"/>
          <w:szCs w:val="28"/>
        </w:rPr>
        <w:t>Раздел 2. Основные цели и задачи программы</w:t>
      </w:r>
    </w:p>
    <w:p w:rsidR="00E03FCA" w:rsidRDefault="00E03FCA" w:rsidP="00E03FC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46F6" w:rsidRPr="00E55D10" w:rsidRDefault="00B846F6" w:rsidP="00E03FC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</w:t>
      </w:r>
      <w:r w:rsidR="00772F02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цел</w:t>
      </w:r>
      <w:r w:rsidR="00772F02">
        <w:rPr>
          <w:rFonts w:ascii="Times New Roman" w:hAnsi="Times New Roman"/>
          <w:sz w:val="28"/>
          <w:szCs w:val="28"/>
        </w:rPr>
        <w:t>ью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9E0FCD">
        <w:rPr>
          <w:rFonts w:ascii="Times New Roman" w:hAnsi="Times New Roman"/>
          <w:sz w:val="28"/>
          <w:szCs w:val="28"/>
        </w:rPr>
        <w:t xml:space="preserve">Программы </w:t>
      </w:r>
      <w:r w:rsidRPr="00E55D1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Комплексное</w:t>
      </w:r>
      <w:r w:rsidRPr="00E55D10">
        <w:rPr>
          <w:rFonts w:ascii="Times New Roman" w:hAnsi="Times New Roman"/>
          <w:sz w:val="28"/>
          <w:szCs w:val="28"/>
        </w:rPr>
        <w:t xml:space="preserve"> развитие сельских </w:t>
      </w:r>
      <w:r>
        <w:rPr>
          <w:rFonts w:ascii="Times New Roman" w:hAnsi="Times New Roman"/>
          <w:sz w:val="28"/>
          <w:szCs w:val="28"/>
        </w:rPr>
        <w:t>территорий</w:t>
      </w:r>
      <w:r w:rsidRPr="00E55D10">
        <w:rPr>
          <w:rFonts w:ascii="Times New Roman" w:hAnsi="Times New Roman"/>
          <w:sz w:val="28"/>
          <w:szCs w:val="28"/>
        </w:rPr>
        <w:t xml:space="preserve"> муниципального образован</w:t>
      </w:r>
      <w:r>
        <w:rPr>
          <w:rFonts w:ascii="Times New Roman" w:hAnsi="Times New Roman"/>
          <w:sz w:val="28"/>
          <w:szCs w:val="28"/>
        </w:rPr>
        <w:t>ия «</w:t>
      </w:r>
      <w:proofErr w:type="spellStart"/>
      <w:r>
        <w:rPr>
          <w:rFonts w:ascii="Times New Roman" w:hAnsi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="00772F02">
        <w:rPr>
          <w:rFonts w:ascii="Times New Roman" w:hAnsi="Times New Roman"/>
          <w:sz w:val="28"/>
          <w:szCs w:val="28"/>
        </w:rPr>
        <w:t>является улучшение социально-экономических условий жизнедеятельности сельского населения</w:t>
      </w:r>
      <w:r w:rsidR="00867B37">
        <w:rPr>
          <w:rFonts w:ascii="Times New Roman" w:hAnsi="Times New Roman"/>
          <w:sz w:val="28"/>
          <w:szCs w:val="28"/>
        </w:rPr>
        <w:t>.</w:t>
      </w:r>
    </w:p>
    <w:p w:rsidR="00B846F6" w:rsidRDefault="00B846F6" w:rsidP="00E03FC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E0FCD">
        <w:rPr>
          <w:rFonts w:ascii="Times New Roman" w:hAnsi="Times New Roman"/>
          <w:sz w:val="28"/>
          <w:szCs w:val="28"/>
        </w:rPr>
        <w:t>Для достижения цел</w:t>
      </w:r>
      <w:r w:rsidR="00772F02">
        <w:rPr>
          <w:rFonts w:ascii="Times New Roman" w:hAnsi="Times New Roman"/>
          <w:sz w:val="28"/>
          <w:szCs w:val="28"/>
        </w:rPr>
        <w:t>и</w:t>
      </w:r>
      <w:r w:rsidRPr="009E0FCD">
        <w:rPr>
          <w:rFonts w:ascii="Times New Roman" w:hAnsi="Times New Roman"/>
          <w:sz w:val="28"/>
          <w:szCs w:val="28"/>
        </w:rPr>
        <w:t xml:space="preserve"> в рамках реализации Программы предусматривается решение следующих задач:</w:t>
      </w:r>
    </w:p>
    <w:p w:rsidR="00B846F6" w:rsidRDefault="00772F02" w:rsidP="00E03FC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84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Обеспечение граждан доступным и комфортным жильем</w:t>
      </w:r>
      <w:r w:rsidR="00867B37">
        <w:rPr>
          <w:rFonts w:ascii="Times New Roman" w:hAnsi="Times New Roman"/>
          <w:sz w:val="28"/>
          <w:szCs w:val="28"/>
        </w:rPr>
        <w:t>.</w:t>
      </w:r>
    </w:p>
    <w:p w:rsidR="00772F02" w:rsidRDefault="00772F02" w:rsidP="00E03FC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Обеспечение и создание комфортных условий жизнедеятельности в сельской местности за счет:</w:t>
      </w:r>
    </w:p>
    <w:p w:rsidR="00772F02" w:rsidRDefault="00772F02" w:rsidP="00E03FC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развития социальной инфраструктуры на сельских территориях</w:t>
      </w:r>
      <w:r w:rsidR="00867B37">
        <w:rPr>
          <w:rFonts w:ascii="Times New Roman" w:hAnsi="Times New Roman"/>
          <w:sz w:val="28"/>
          <w:szCs w:val="28"/>
        </w:rPr>
        <w:t>;</w:t>
      </w:r>
    </w:p>
    <w:p w:rsidR="00B846F6" w:rsidRDefault="00772F02" w:rsidP="00E03FC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благоустройства сельских территорий</w:t>
      </w:r>
      <w:r w:rsidR="00867B37">
        <w:rPr>
          <w:rFonts w:ascii="Times New Roman" w:hAnsi="Times New Roman"/>
          <w:sz w:val="28"/>
          <w:szCs w:val="28"/>
        </w:rPr>
        <w:t>.</w:t>
      </w:r>
      <w:r w:rsidR="00B846F6" w:rsidRPr="003C4205">
        <w:rPr>
          <w:rFonts w:ascii="Times New Roman" w:hAnsi="Times New Roman"/>
          <w:sz w:val="28"/>
          <w:szCs w:val="28"/>
        </w:rPr>
        <w:t xml:space="preserve"> </w:t>
      </w:r>
    </w:p>
    <w:p w:rsidR="00306172" w:rsidRDefault="00306172" w:rsidP="00E03FC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06172" w:rsidRDefault="00306172" w:rsidP="00772F02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240FA0" w:rsidRDefault="00813CE5">
      <w:pPr>
        <w:rPr>
          <w:rFonts w:ascii="Times New Roman" w:hAnsi="Times New Roman" w:cs="Times New Roman"/>
          <w:sz w:val="28"/>
          <w:szCs w:val="28"/>
        </w:rPr>
        <w:sectPr w:rsidR="00240FA0" w:rsidSect="000F1A0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013B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13CE5" w:rsidRPr="004B0597" w:rsidRDefault="00F013B9" w:rsidP="00867B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13CE5">
        <w:rPr>
          <w:rFonts w:ascii="Times New Roman" w:hAnsi="Times New Roman" w:cs="Times New Roman"/>
          <w:sz w:val="28"/>
          <w:szCs w:val="28"/>
        </w:rPr>
        <w:t xml:space="preserve">  </w:t>
      </w:r>
      <w:r w:rsidR="00240F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13CE5">
        <w:rPr>
          <w:rFonts w:ascii="Times New Roman" w:hAnsi="Times New Roman" w:cs="Times New Roman"/>
          <w:sz w:val="28"/>
          <w:szCs w:val="28"/>
        </w:rPr>
        <w:t xml:space="preserve">  </w:t>
      </w:r>
      <w:r w:rsidR="00813CE5" w:rsidRPr="004B0597">
        <w:rPr>
          <w:rFonts w:ascii="Times New Roman" w:hAnsi="Times New Roman" w:cs="Times New Roman"/>
          <w:b/>
          <w:sz w:val="28"/>
          <w:szCs w:val="28"/>
        </w:rPr>
        <w:t>Раздел 3. Ожидаемые результаты</w:t>
      </w:r>
    </w:p>
    <w:tbl>
      <w:tblPr>
        <w:tblStyle w:val="a3"/>
        <w:tblW w:w="0" w:type="auto"/>
        <w:tblLook w:val="04A0"/>
      </w:tblPr>
      <w:tblGrid>
        <w:gridCol w:w="861"/>
        <w:gridCol w:w="2540"/>
        <w:gridCol w:w="2213"/>
        <w:gridCol w:w="2239"/>
        <w:gridCol w:w="1767"/>
        <w:gridCol w:w="2544"/>
        <w:gridCol w:w="2523"/>
      </w:tblGrid>
      <w:tr w:rsidR="00C448BA" w:rsidTr="000A6B67">
        <w:tc>
          <w:tcPr>
            <w:tcW w:w="861" w:type="dxa"/>
          </w:tcPr>
          <w:p w:rsidR="00813CE5" w:rsidRPr="000A6B67" w:rsidRDefault="00813CE5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0" w:type="dxa"/>
          </w:tcPr>
          <w:p w:rsidR="00813CE5" w:rsidRPr="000A6B67" w:rsidRDefault="00813CE5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213" w:type="dxa"/>
          </w:tcPr>
          <w:p w:rsidR="00813CE5" w:rsidRPr="000A6B67" w:rsidRDefault="00813CE5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 xml:space="preserve">Решаемые </w:t>
            </w:r>
          </w:p>
          <w:p w:rsidR="00813CE5" w:rsidRPr="000A6B67" w:rsidRDefault="00E03FCA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3CE5" w:rsidRPr="000A6B67">
              <w:rPr>
                <w:rFonts w:ascii="Times New Roman" w:hAnsi="Times New Roman" w:cs="Times New Roman"/>
                <w:sz w:val="24"/>
                <w:szCs w:val="24"/>
              </w:rPr>
              <w:t>роблемы</w:t>
            </w:r>
          </w:p>
        </w:tc>
        <w:tc>
          <w:tcPr>
            <w:tcW w:w="2239" w:type="dxa"/>
          </w:tcPr>
          <w:p w:rsidR="00813CE5" w:rsidRPr="000A6B67" w:rsidRDefault="00813CE5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Количественный</w:t>
            </w:r>
          </w:p>
          <w:p w:rsidR="00813CE5" w:rsidRPr="000A6B67" w:rsidRDefault="00813CE5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813CE5" w:rsidRPr="000A6B67" w:rsidRDefault="00813CE5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813CE5" w:rsidRPr="000A6B67" w:rsidRDefault="00813CE5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767" w:type="dxa"/>
          </w:tcPr>
          <w:p w:rsidR="00813CE5" w:rsidRPr="000A6B67" w:rsidRDefault="00813CE5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813CE5" w:rsidRPr="000A6B67" w:rsidRDefault="00813CE5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813CE5" w:rsidRPr="000A6B67" w:rsidRDefault="00813CE5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44" w:type="dxa"/>
          </w:tcPr>
          <w:p w:rsidR="00813CE5" w:rsidRPr="000A6B67" w:rsidRDefault="00813CE5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813CE5" w:rsidRPr="000A6B67" w:rsidRDefault="00813CE5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</w:p>
          <w:p w:rsidR="00813CE5" w:rsidRPr="000A6B67" w:rsidRDefault="00813CE5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  <w:p w:rsidR="00813CE5" w:rsidRPr="000A6B67" w:rsidRDefault="00813CE5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</w:tc>
        <w:tc>
          <w:tcPr>
            <w:tcW w:w="2523" w:type="dxa"/>
          </w:tcPr>
          <w:p w:rsidR="00813CE5" w:rsidRPr="000A6B67" w:rsidRDefault="00813CE5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13CE5" w:rsidRPr="000A6B67" w:rsidRDefault="00240FA0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CE5" w:rsidRPr="000A6B67">
              <w:rPr>
                <w:rFonts w:ascii="Times New Roman" w:hAnsi="Times New Roman" w:cs="Times New Roman"/>
                <w:sz w:val="24"/>
                <w:szCs w:val="24"/>
              </w:rPr>
              <w:t>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соисполнители</w:t>
            </w:r>
          </w:p>
        </w:tc>
      </w:tr>
      <w:tr w:rsidR="00C448BA" w:rsidRPr="000A6B67" w:rsidTr="000A6B67">
        <w:tc>
          <w:tcPr>
            <w:tcW w:w="861" w:type="dxa"/>
          </w:tcPr>
          <w:p w:rsidR="00813CE5" w:rsidRPr="000A6B67" w:rsidRDefault="00813CE5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0" w:type="dxa"/>
          </w:tcPr>
          <w:p w:rsidR="00813CE5" w:rsidRPr="000A6B67" w:rsidRDefault="00C448BA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Обеспечение граждан доступным и комфортным жильем</w:t>
            </w:r>
          </w:p>
        </w:tc>
        <w:tc>
          <w:tcPr>
            <w:tcW w:w="2213" w:type="dxa"/>
          </w:tcPr>
          <w:p w:rsidR="00813CE5" w:rsidRPr="000A6B67" w:rsidRDefault="00C448BA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Ввод жилых помещений</w:t>
            </w:r>
          </w:p>
          <w:p w:rsidR="00C448BA" w:rsidRPr="000A6B67" w:rsidRDefault="00C448B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(жилых домов) для граждан, проживающих в сельской местности</w:t>
            </w:r>
          </w:p>
        </w:tc>
        <w:tc>
          <w:tcPr>
            <w:tcW w:w="2239" w:type="dxa"/>
          </w:tcPr>
          <w:p w:rsidR="00813CE5" w:rsidRPr="000A6B67" w:rsidRDefault="00306172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  <w:r w:rsidR="00C448BA" w:rsidRPr="000A6B67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767" w:type="dxa"/>
          </w:tcPr>
          <w:p w:rsidR="00813CE5" w:rsidRPr="000A6B67" w:rsidRDefault="00C448BA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544" w:type="dxa"/>
          </w:tcPr>
          <w:p w:rsidR="00813CE5" w:rsidRPr="000A6B67" w:rsidRDefault="00C448BA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</w:p>
          <w:p w:rsidR="00C448BA" w:rsidRPr="000A6B67" w:rsidRDefault="00C448BA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жилищных условий 2 сельских семей</w:t>
            </w:r>
          </w:p>
        </w:tc>
        <w:tc>
          <w:tcPr>
            <w:tcW w:w="2523" w:type="dxa"/>
          </w:tcPr>
          <w:p w:rsidR="00C448BA" w:rsidRPr="000A6B67" w:rsidRDefault="00F013B9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448BA" w:rsidRDefault="00F013B9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C448BA" w:rsidRPr="000A6B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448BA" w:rsidRPr="000A6B67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="00C448BA" w:rsidRPr="000A6B6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240FA0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</w:t>
            </w:r>
          </w:p>
          <w:p w:rsidR="00240FA0" w:rsidRPr="000A6B67" w:rsidRDefault="00240FA0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хозяйства</w:t>
            </w:r>
          </w:p>
        </w:tc>
      </w:tr>
      <w:tr w:rsidR="00C448BA" w:rsidRPr="000A6B67" w:rsidTr="000A6B67">
        <w:tc>
          <w:tcPr>
            <w:tcW w:w="861" w:type="dxa"/>
          </w:tcPr>
          <w:p w:rsidR="00813CE5" w:rsidRPr="000A6B67" w:rsidRDefault="00C448BA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0" w:type="dxa"/>
          </w:tcPr>
          <w:p w:rsidR="00813CE5" w:rsidRPr="000A6B67" w:rsidRDefault="00C448BA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Обеспечение и создание комфортных условий жизнедеятельности в сельской местности за счет благоустройства территорий</w:t>
            </w:r>
          </w:p>
        </w:tc>
        <w:tc>
          <w:tcPr>
            <w:tcW w:w="2213" w:type="dxa"/>
          </w:tcPr>
          <w:p w:rsidR="00813CE5" w:rsidRPr="000A6B67" w:rsidRDefault="00C448BA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проектов по благоустройству</w:t>
            </w:r>
          </w:p>
          <w:p w:rsidR="00C448BA" w:rsidRPr="000A6B67" w:rsidRDefault="00C448BA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2239" w:type="dxa"/>
          </w:tcPr>
          <w:p w:rsidR="00813CE5" w:rsidRPr="000A6B67" w:rsidRDefault="00C448BA" w:rsidP="0014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7" w:type="dxa"/>
          </w:tcPr>
          <w:p w:rsidR="00813CE5" w:rsidRPr="000A6B67" w:rsidRDefault="00C448BA" w:rsidP="0014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142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544" w:type="dxa"/>
          </w:tcPr>
          <w:p w:rsidR="00813CE5" w:rsidRPr="000A6B67" w:rsidRDefault="00C448BA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Повышение гражданской активности и участия граждан, индивидуальных предпринимателей, организаций в реализации проектов по благоустройству территорий</w:t>
            </w:r>
          </w:p>
        </w:tc>
        <w:tc>
          <w:tcPr>
            <w:tcW w:w="2523" w:type="dxa"/>
          </w:tcPr>
          <w:p w:rsidR="000A6B67" w:rsidRPr="000A6B67" w:rsidRDefault="000A6B67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448BA" w:rsidRDefault="000A6B67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0A6B6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9A3F48">
              <w:rPr>
                <w:rFonts w:ascii="Times New Roman" w:hAnsi="Times New Roman" w:cs="Times New Roman"/>
                <w:sz w:val="24"/>
                <w:szCs w:val="24"/>
              </w:rPr>
              <w:t>,  сельские поселения</w:t>
            </w:r>
          </w:p>
          <w:p w:rsidR="009A3F48" w:rsidRDefault="009A3F48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A3F48" w:rsidRDefault="009A3F48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9A3F48" w:rsidRPr="000A6B67" w:rsidRDefault="009A3F48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C448BA" w:rsidRPr="000A6B67" w:rsidTr="000A6B67">
        <w:tc>
          <w:tcPr>
            <w:tcW w:w="861" w:type="dxa"/>
          </w:tcPr>
          <w:p w:rsidR="00813CE5" w:rsidRPr="000A6B67" w:rsidRDefault="002D725C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0" w:type="dxa"/>
          </w:tcPr>
          <w:p w:rsidR="00813CE5" w:rsidRPr="000A6B67" w:rsidRDefault="002D725C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Обеспечение и создание комфортных условий жизнедеятельности в сельской местности за счет развития социальной инфраструктуры на сельских территориях</w:t>
            </w:r>
          </w:p>
        </w:tc>
        <w:tc>
          <w:tcPr>
            <w:tcW w:w="2213" w:type="dxa"/>
          </w:tcPr>
          <w:p w:rsidR="00813CE5" w:rsidRPr="000A6B67" w:rsidRDefault="002D725C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инициативных проектов комплексного развития сельских территорий</w:t>
            </w:r>
          </w:p>
        </w:tc>
        <w:tc>
          <w:tcPr>
            <w:tcW w:w="2239" w:type="dxa"/>
          </w:tcPr>
          <w:p w:rsidR="00813CE5" w:rsidRPr="000A6B67" w:rsidRDefault="002D725C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7" w:type="dxa"/>
          </w:tcPr>
          <w:p w:rsidR="00813CE5" w:rsidRPr="000A6B67" w:rsidRDefault="002D725C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544" w:type="dxa"/>
          </w:tcPr>
          <w:p w:rsidR="00813CE5" w:rsidRPr="000A6B67" w:rsidRDefault="002D725C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гражданской </w:t>
            </w:r>
            <w:r w:rsidR="000A6B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 xml:space="preserve">ктивности и участия граждан, </w:t>
            </w:r>
            <w:r w:rsidR="000A6B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ндивидуальных предпринимателей, организаций в реализации проектов по комплексному развитию </w:t>
            </w:r>
            <w:proofErr w:type="spellStart"/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proofErr w:type="spellEnd"/>
            <w:r w:rsidR="000A6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B67">
              <w:rPr>
                <w:rFonts w:ascii="Times New Roman" w:hAnsi="Times New Roman" w:cs="Times New Roman"/>
                <w:sz w:val="24"/>
                <w:szCs w:val="24"/>
              </w:rPr>
              <w:t>тер.</w:t>
            </w:r>
          </w:p>
        </w:tc>
        <w:tc>
          <w:tcPr>
            <w:tcW w:w="2523" w:type="dxa"/>
          </w:tcPr>
          <w:p w:rsidR="000A6B67" w:rsidRPr="000A6B67" w:rsidRDefault="000A6B67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13CE5" w:rsidRDefault="000A6B67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0A6B6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9A3F48">
              <w:rPr>
                <w:rFonts w:ascii="Times New Roman" w:hAnsi="Times New Roman" w:cs="Times New Roman"/>
                <w:sz w:val="24"/>
                <w:szCs w:val="24"/>
              </w:rPr>
              <w:t>, сельские поселения</w:t>
            </w:r>
          </w:p>
          <w:p w:rsidR="009A3F48" w:rsidRPr="000A6B67" w:rsidRDefault="009A3F48" w:rsidP="0086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2D725C" w:rsidRPr="004B0597" w:rsidRDefault="002D725C" w:rsidP="00867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597">
        <w:rPr>
          <w:rFonts w:ascii="Times New Roman" w:hAnsi="Times New Roman" w:cs="Times New Roman"/>
          <w:b/>
          <w:sz w:val="28"/>
          <w:szCs w:val="28"/>
        </w:rPr>
        <w:lastRenderedPageBreak/>
        <w:t>Раздел 4. Целевые индикаторы выполнения программы</w:t>
      </w:r>
    </w:p>
    <w:tbl>
      <w:tblPr>
        <w:tblStyle w:val="a3"/>
        <w:tblW w:w="0" w:type="auto"/>
        <w:tblLook w:val="04A0"/>
      </w:tblPr>
      <w:tblGrid>
        <w:gridCol w:w="862"/>
        <w:gridCol w:w="4442"/>
        <w:gridCol w:w="1278"/>
        <w:gridCol w:w="1295"/>
        <w:gridCol w:w="1150"/>
        <w:gridCol w:w="1273"/>
        <w:gridCol w:w="1150"/>
        <w:gridCol w:w="1150"/>
        <w:gridCol w:w="1093"/>
        <w:gridCol w:w="1093"/>
      </w:tblGrid>
      <w:tr w:rsidR="003A00EE" w:rsidRPr="000A6B67" w:rsidTr="003A00EE">
        <w:tc>
          <w:tcPr>
            <w:tcW w:w="862" w:type="dxa"/>
            <w:vMerge w:val="restart"/>
          </w:tcPr>
          <w:p w:rsidR="003A00EE" w:rsidRPr="000A6B67" w:rsidRDefault="003A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2" w:type="dxa"/>
            <w:vMerge w:val="restart"/>
          </w:tcPr>
          <w:p w:rsidR="003A00EE" w:rsidRPr="000A6B67" w:rsidRDefault="003A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8" w:type="dxa"/>
            <w:vMerge w:val="restart"/>
          </w:tcPr>
          <w:p w:rsidR="003A00EE" w:rsidRPr="000A6B67" w:rsidRDefault="003A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3A00EE" w:rsidRPr="000A6B67" w:rsidRDefault="003A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Базовые</w:t>
            </w:r>
          </w:p>
          <w:p w:rsidR="003A00EE" w:rsidRPr="000A6B67" w:rsidRDefault="003A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6909" w:type="dxa"/>
            <w:gridSpan w:val="6"/>
          </w:tcPr>
          <w:p w:rsidR="003A00EE" w:rsidRPr="000A6B67" w:rsidRDefault="003A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Плановые значения</w:t>
            </w:r>
          </w:p>
        </w:tc>
      </w:tr>
      <w:tr w:rsidR="003A00EE" w:rsidRPr="000A6B67" w:rsidTr="003A00EE">
        <w:tc>
          <w:tcPr>
            <w:tcW w:w="862" w:type="dxa"/>
            <w:vMerge/>
          </w:tcPr>
          <w:p w:rsidR="003A00EE" w:rsidRPr="000A6B67" w:rsidRDefault="003A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vMerge/>
          </w:tcPr>
          <w:p w:rsidR="003A00EE" w:rsidRPr="000A6B67" w:rsidRDefault="003A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A00EE" w:rsidRPr="000A6B67" w:rsidRDefault="003A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A00EE" w:rsidRPr="000A6B67" w:rsidRDefault="003A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150" w:type="dxa"/>
          </w:tcPr>
          <w:p w:rsidR="003A00EE" w:rsidRPr="000A6B67" w:rsidRDefault="003A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273" w:type="dxa"/>
          </w:tcPr>
          <w:p w:rsidR="003A00EE" w:rsidRPr="000A6B67" w:rsidRDefault="003A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150" w:type="dxa"/>
          </w:tcPr>
          <w:p w:rsidR="003A00EE" w:rsidRPr="000A6B67" w:rsidRDefault="003A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150" w:type="dxa"/>
          </w:tcPr>
          <w:p w:rsidR="003A00EE" w:rsidRPr="000A6B67" w:rsidRDefault="003A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1093" w:type="dxa"/>
          </w:tcPr>
          <w:p w:rsidR="003A00EE" w:rsidRPr="000A6B67" w:rsidRDefault="003A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093" w:type="dxa"/>
          </w:tcPr>
          <w:p w:rsidR="003A00EE" w:rsidRPr="000A6B67" w:rsidRDefault="003A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3A00EE" w:rsidRPr="000A6B67" w:rsidTr="00334006">
        <w:tc>
          <w:tcPr>
            <w:tcW w:w="14786" w:type="dxa"/>
            <w:gridSpan w:val="10"/>
          </w:tcPr>
          <w:p w:rsidR="003A00EE" w:rsidRPr="000A6B67" w:rsidRDefault="003A00EE" w:rsidP="003A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 xml:space="preserve">  Задача 1. Обеспечение граждан доступным  и комфортным жильем</w:t>
            </w:r>
          </w:p>
        </w:tc>
      </w:tr>
      <w:tr w:rsidR="003A00EE" w:rsidRPr="000A6B67" w:rsidTr="003A00EE">
        <w:tc>
          <w:tcPr>
            <w:tcW w:w="862" w:type="dxa"/>
          </w:tcPr>
          <w:p w:rsidR="003A00EE" w:rsidRPr="000A6B67" w:rsidRDefault="003A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2" w:type="dxa"/>
          </w:tcPr>
          <w:p w:rsidR="003A00EE" w:rsidRPr="000A6B67" w:rsidRDefault="003A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Ввод жилых помещений (жилых домов) для граждан, проживающих в сельской местности</w:t>
            </w:r>
          </w:p>
        </w:tc>
        <w:tc>
          <w:tcPr>
            <w:tcW w:w="1278" w:type="dxa"/>
          </w:tcPr>
          <w:p w:rsidR="003A00EE" w:rsidRPr="000A6B67" w:rsidRDefault="0057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95" w:type="dxa"/>
          </w:tcPr>
          <w:p w:rsidR="003A00EE" w:rsidRPr="000A6B67" w:rsidRDefault="0005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150" w:type="dxa"/>
          </w:tcPr>
          <w:p w:rsidR="003A00EE" w:rsidRPr="000A6B67" w:rsidRDefault="0057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3A00EE" w:rsidRPr="000A6B67" w:rsidRDefault="0057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1150" w:type="dxa"/>
          </w:tcPr>
          <w:p w:rsidR="003A00EE" w:rsidRPr="000A6B67" w:rsidRDefault="0057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3A00EE" w:rsidRPr="000A6B67" w:rsidRDefault="0057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3A00EE" w:rsidRPr="000A6B67" w:rsidRDefault="0057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3A00EE" w:rsidRPr="000A6B67" w:rsidRDefault="0057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685F" w:rsidRPr="000A6B67" w:rsidTr="00334006">
        <w:tc>
          <w:tcPr>
            <w:tcW w:w="14786" w:type="dxa"/>
            <w:gridSpan w:val="10"/>
          </w:tcPr>
          <w:p w:rsidR="0057685F" w:rsidRPr="000A6B67" w:rsidRDefault="0057685F" w:rsidP="0057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 xml:space="preserve">    Задача 2. Обеспечение и создание комфортных условий жизнедеятельности в сельской местности за счет благоустройства территорий</w:t>
            </w:r>
          </w:p>
        </w:tc>
      </w:tr>
      <w:tr w:rsidR="003A00EE" w:rsidRPr="000A6B67" w:rsidTr="003A00EE">
        <w:tc>
          <w:tcPr>
            <w:tcW w:w="862" w:type="dxa"/>
          </w:tcPr>
          <w:p w:rsidR="003A00EE" w:rsidRPr="000A6B67" w:rsidRDefault="0057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2" w:type="dxa"/>
          </w:tcPr>
          <w:p w:rsidR="003A00EE" w:rsidRPr="000A6B67" w:rsidRDefault="0057685F" w:rsidP="0057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проектов по благоустройству территорий</w:t>
            </w:r>
          </w:p>
        </w:tc>
        <w:tc>
          <w:tcPr>
            <w:tcW w:w="1278" w:type="dxa"/>
          </w:tcPr>
          <w:p w:rsidR="003A00EE" w:rsidRPr="000A6B67" w:rsidRDefault="0057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95" w:type="dxa"/>
          </w:tcPr>
          <w:p w:rsidR="003A00EE" w:rsidRPr="000A6B67" w:rsidRDefault="0057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3A00EE" w:rsidRPr="000A6B67" w:rsidRDefault="0014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3" w:type="dxa"/>
          </w:tcPr>
          <w:p w:rsidR="003A00EE" w:rsidRPr="000A6B67" w:rsidRDefault="0014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3A00EE" w:rsidRPr="000A6B67" w:rsidRDefault="0014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3A00EE" w:rsidRPr="000A6B67" w:rsidRDefault="0014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3A00EE" w:rsidRPr="000A6B67" w:rsidRDefault="0057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3A00EE" w:rsidRPr="000A6B67" w:rsidRDefault="0057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685F" w:rsidRPr="000A6B67" w:rsidTr="00334006">
        <w:tc>
          <w:tcPr>
            <w:tcW w:w="14786" w:type="dxa"/>
            <w:gridSpan w:val="10"/>
          </w:tcPr>
          <w:p w:rsidR="0057685F" w:rsidRPr="000A6B67" w:rsidRDefault="0057685F" w:rsidP="0057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 xml:space="preserve">   Задача 3.  Обеспечение и создание  комфортных условий жизнедеятельности в сельской местности за счет</w:t>
            </w:r>
            <w:r w:rsidR="00056F83" w:rsidRPr="000A6B6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социальной инфраструктуры на сельских территориях</w:t>
            </w:r>
          </w:p>
        </w:tc>
      </w:tr>
      <w:tr w:rsidR="0057685F" w:rsidRPr="000A6B67" w:rsidTr="003A00EE">
        <w:tc>
          <w:tcPr>
            <w:tcW w:w="862" w:type="dxa"/>
          </w:tcPr>
          <w:p w:rsidR="0057685F" w:rsidRPr="000A6B67" w:rsidRDefault="0005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2" w:type="dxa"/>
          </w:tcPr>
          <w:p w:rsidR="0057685F" w:rsidRPr="000A6B67" w:rsidRDefault="00056F83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Реализация  инициативных проектов комплексного развития сельских территорий</w:t>
            </w:r>
          </w:p>
        </w:tc>
        <w:tc>
          <w:tcPr>
            <w:tcW w:w="1278" w:type="dxa"/>
          </w:tcPr>
          <w:p w:rsidR="0057685F" w:rsidRPr="000A6B67" w:rsidRDefault="0005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95" w:type="dxa"/>
          </w:tcPr>
          <w:p w:rsidR="0057685F" w:rsidRPr="000A6B67" w:rsidRDefault="0057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57685F" w:rsidRPr="000A6B67" w:rsidRDefault="0057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57685F" w:rsidRPr="000A6B67" w:rsidRDefault="0057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57685F" w:rsidRPr="000A6B67" w:rsidRDefault="000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57685F" w:rsidRPr="000A6B67" w:rsidRDefault="000F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57685F" w:rsidRPr="000A6B67" w:rsidRDefault="0057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57685F" w:rsidRPr="000A6B67" w:rsidRDefault="0057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685F" w:rsidRPr="000A6B67" w:rsidTr="003A00EE">
        <w:tc>
          <w:tcPr>
            <w:tcW w:w="862" w:type="dxa"/>
          </w:tcPr>
          <w:p w:rsidR="0057685F" w:rsidRPr="000A6B67" w:rsidRDefault="0057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57685F" w:rsidRPr="000A6B67" w:rsidRDefault="0057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7685F" w:rsidRPr="000A6B67" w:rsidRDefault="0057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7685F" w:rsidRPr="000A6B67" w:rsidRDefault="0057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7685F" w:rsidRPr="000A6B67" w:rsidRDefault="0057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7685F" w:rsidRPr="000A6B67" w:rsidRDefault="0057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7685F" w:rsidRPr="000A6B67" w:rsidRDefault="0057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7685F" w:rsidRPr="000A6B67" w:rsidRDefault="0057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57685F" w:rsidRPr="000A6B67" w:rsidRDefault="0057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57685F" w:rsidRPr="000A6B67" w:rsidRDefault="0057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25C" w:rsidRPr="000A6B67" w:rsidRDefault="002D725C">
      <w:pPr>
        <w:rPr>
          <w:rFonts w:ascii="Times New Roman" w:hAnsi="Times New Roman" w:cs="Times New Roman"/>
          <w:sz w:val="24"/>
          <w:szCs w:val="24"/>
        </w:rPr>
      </w:pPr>
    </w:p>
    <w:p w:rsidR="00056F83" w:rsidRPr="000A6B67" w:rsidRDefault="00056F83">
      <w:pPr>
        <w:rPr>
          <w:rFonts w:ascii="Times New Roman" w:hAnsi="Times New Roman" w:cs="Times New Roman"/>
          <w:sz w:val="24"/>
          <w:szCs w:val="24"/>
        </w:rPr>
      </w:pPr>
    </w:p>
    <w:p w:rsidR="00056F83" w:rsidRPr="004B0597" w:rsidRDefault="000A6B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B0597">
        <w:rPr>
          <w:rFonts w:ascii="Times New Roman" w:hAnsi="Times New Roman" w:cs="Times New Roman"/>
          <w:b/>
          <w:sz w:val="28"/>
          <w:szCs w:val="28"/>
        </w:rPr>
        <w:t>Раздел 5.</w:t>
      </w:r>
      <w:r w:rsidR="00867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597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</w:p>
    <w:p w:rsidR="000A6B67" w:rsidRPr="000F1A00" w:rsidRDefault="000F1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A6B67" w:rsidRPr="000F1A00">
        <w:rPr>
          <w:rFonts w:ascii="Times New Roman" w:hAnsi="Times New Roman" w:cs="Times New Roman"/>
          <w:sz w:val="28"/>
          <w:szCs w:val="28"/>
        </w:rPr>
        <w:t>Срок реализации программы 2020-2025</w:t>
      </w:r>
      <w:r w:rsidR="00867B37">
        <w:rPr>
          <w:rFonts w:ascii="Times New Roman" w:hAnsi="Times New Roman" w:cs="Times New Roman"/>
          <w:sz w:val="28"/>
          <w:szCs w:val="28"/>
        </w:rPr>
        <w:t xml:space="preserve"> </w:t>
      </w:r>
      <w:r w:rsidR="000A6B67" w:rsidRPr="000F1A00">
        <w:rPr>
          <w:rFonts w:ascii="Times New Roman" w:hAnsi="Times New Roman" w:cs="Times New Roman"/>
          <w:sz w:val="28"/>
          <w:szCs w:val="28"/>
        </w:rPr>
        <w:t>г</w:t>
      </w:r>
      <w:r w:rsidR="00867B37">
        <w:rPr>
          <w:rFonts w:ascii="Times New Roman" w:hAnsi="Times New Roman" w:cs="Times New Roman"/>
          <w:sz w:val="28"/>
          <w:szCs w:val="28"/>
        </w:rPr>
        <w:t>оды</w:t>
      </w:r>
      <w:r w:rsidR="000A6B67" w:rsidRPr="000F1A00">
        <w:rPr>
          <w:rFonts w:ascii="Times New Roman" w:hAnsi="Times New Roman" w:cs="Times New Roman"/>
          <w:sz w:val="28"/>
          <w:szCs w:val="28"/>
        </w:rPr>
        <w:t>.</w:t>
      </w:r>
    </w:p>
    <w:p w:rsidR="000A6B67" w:rsidRDefault="000A6B67">
      <w:pPr>
        <w:rPr>
          <w:rFonts w:ascii="Times New Roman" w:hAnsi="Times New Roman" w:cs="Times New Roman"/>
          <w:sz w:val="24"/>
          <w:szCs w:val="24"/>
        </w:rPr>
      </w:pPr>
    </w:p>
    <w:p w:rsidR="00654881" w:rsidRDefault="00654881" w:rsidP="00056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B37" w:rsidRDefault="00867B37" w:rsidP="00867B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B37" w:rsidRDefault="00867B37" w:rsidP="00867B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F83" w:rsidRPr="004B0597" w:rsidRDefault="00056F83" w:rsidP="00867B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597">
        <w:rPr>
          <w:rFonts w:ascii="Times New Roman" w:hAnsi="Times New Roman" w:cs="Times New Roman"/>
          <w:b/>
          <w:sz w:val="24"/>
          <w:szCs w:val="24"/>
        </w:rPr>
        <w:lastRenderedPageBreak/>
        <w:t>Раздел 6. План программных мероприятий</w:t>
      </w:r>
    </w:p>
    <w:tbl>
      <w:tblPr>
        <w:tblStyle w:val="a3"/>
        <w:tblW w:w="16646" w:type="dxa"/>
        <w:tblLayout w:type="fixed"/>
        <w:tblLook w:val="04A0"/>
      </w:tblPr>
      <w:tblGrid>
        <w:gridCol w:w="756"/>
        <w:gridCol w:w="2187"/>
        <w:gridCol w:w="1954"/>
        <w:gridCol w:w="2281"/>
        <w:gridCol w:w="868"/>
        <w:gridCol w:w="993"/>
        <w:gridCol w:w="992"/>
        <w:gridCol w:w="1134"/>
        <w:gridCol w:w="142"/>
        <w:gridCol w:w="20"/>
        <w:gridCol w:w="547"/>
        <w:gridCol w:w="141"/>
        <w:gridCol w:w="851"/>
        <w:gridCol w:w="142"/>
        <w:gridCol w:w="708"/>
        <w:gridCol w:w="709"/>
        <w:gridCol w:w="284"/>
        <w:gridCol w:w="425"/>
        <w:gridCol w:w="1276"/>
        <w:gridCol w:w="236"/>
      </w:tblGrid>
      <w:tr w:rsidR="0020361A" w:rsidTr="006A7427">
        <w:tc>
          <w:tcPr>
            <w:tcW w:w="756" w:type="dxa"/>
            <w:vMerge w:val="restart"/>
          </w:tcPr>
          <w:p w:rsidR="00C95E53" w:rsidRPr="006A13EB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7" w:type="dxa"/>
            <w:vMerge w:val="restart"/>
          </w:tcPr>
          <w:p w:rsidR="00C95E53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95E53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</w:p>
          <w:p w:rsidR="00C95E53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реализуемых в рамках основного</w:t>
            </w:r>
            <w:proofErr w:type="gramEnd"/>
          </w:p>
          <w:p w:rsidR="00C95E53" w:rsidRPr="006A13EB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54" w:type="dxa"/>
            <w:vMerge w:val="restart"/>
          </w:tcPr>
          <w:p w:rsidR="00C95E53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C95E53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</w:p>
          <w:p w:rsidR="00C95E53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  <w:p w:rsidR="00C95E53" w:rsidRPr="006A13EB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</w:tc>
        <w:tc>
          <w:tcPr>
            <w:tcW w:w="2281" w:type="dxa"/>
            <w:vMerge w:val="restart"/>
          </w:tcPr>
          <w:p w:rsidR="00C95E53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C95E53" w:rsidRPr="006A13EB" w:rsidRDefault="00EE0101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5E53">
              <w:rPr>
                <w:rFonts w:ascii="Times New Roman" w:hAnsi="Times New Roman" w:cs="Times New Roman"/>
                <w:sz w:val="24"/>
                <w:szCs w:val="24"/>
              </w:rPr>
              <w:t>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соисполнитель</w:t>
            </w:r>
          </w:p>
        </w:tc>
        <w:tc>
          <w:tcPr>
            <w:tcW w:w="1861" w:type="dxa"/>
            <w:gridSpan w:val="2"/>
          </w:tcPr>
          <w:p w:rsidR="00C95E53" w:rsidRPr="006A13EB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Срок</w:t>
            </w:r>
          </w:p>
        </w:tc>
        <w:tc>
          <w:tcPr>
            <w:tcW w:w="992" w:type="dxa"/>
            <w:vMerge w:val="restart"/>
          </w:tcPr>
          <w:p w:rsidR="00C95E53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</w:p>
          <w:p w:rsidR="00C95E53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</w:p>
          <w:p w:rsidR="00C95E53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</w:p>
          <w:p w:rsidR="00C95E53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proofErr w:type="spellEnd"/>
          </w:p>
          <w:p w:rsidR="00C95E53" w:rsidRPr="006A13EB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6615" w:type="dxa"/>
            <w:gridSpan w:val="13"/>
          </w:tcPr>
          <w:p w:rsidR="00C95E53" w:rsidRPr="006A13EB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Финансовые показатели,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0F1A00" w:rsidTr="006A7427">
        <w:tc>
          <w:tcPr>
            <w:tcW w:w="756" w:type="dxa"/>
            <w:vMerge/>
          </w:tcPr>
          <w:p w:rsidR="00C95E53" w:rsidRDefault="00C95E53" w:rsidP="0086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vMerge/>
          </w:tcPr>
          <w:p w:rsidR="00C95E53" w:rsidRDefault="00C95E53" w:rsidP="0086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Merge/>
          </w:tcPr>
          <w:p w:rsidR="00C95E53" w:rsidRDefault="00C95E53" w:rsidP="0086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C95E53" w:rsidRDefault="00C95E53" w:rsidP="0086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 w:val="restart"/>
          </w:tcPr>
          <w:p w:rsidR="00C95E53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C95E53" w:rsidRPr="006A13EB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993" w:type="dxa"/>
            <w:vMerge w:val="restart"/>
          </w:tcPr>
          <w:p w:rsidR="00C95E53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Оконча</w:t>
            </w:r>
            <w:proofErr w:type="spellEnd"/>
          </w:p>
          <w:p w:rsidR="00C95E53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C95E53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реалии</w:t>
            </w:r>
          </w:p>
          <w:p w:rsidR="00C95E53" w:rsidRPr="006A13EB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992" w:type="dxa"/>
            <w:vMerge/>
          </w:tcPr>
          <w:p w:rsidR="00C95E53" w:rsidRPr="006A13EB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</w:tcPr>
          <w:p w:rsidR="00C95E53" w:rsidRPr="006A13EB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</w:p>
        </w:tc>
        <w:tc>
          <w:tcPr>
            <w:tcW w:w="851" w:type="dxa"/>
            <w:vMerge w:val="restart"/>
          </w:tcPr>
          <w:p w:rsidR="00C95E53" w:rsidRPr="00676296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vMerge w:val="restart"/>
          </w:tcPr>
          <w:p w:rsidR="00C95E53" w:rsidRPr="00676296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vMerge w:val="restart"/>
          </w:tcPr>
          <w:p w:rsidR="00C95E53" w:rsidRPr="00676296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  <w:vMerge w:val="restart"/>
          </w:tcPr>
          <w:p w:rsidR="00C95E53" w:rsidRPr="00676296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vMerge w:val="restart"/>
          </w:tcPr>
          <w:p w:rsidR="00C95E53" w:rsidRPr="00676296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6" w:type="dxa"/>
            <w:vMerge w:val="restart"/>
          </w:tcPr>
          <w:p w:rsidR="00C95E53" w:rsidRPr="006A13EB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27" w:rsidRPr="006A13EB" w:rsidTr="006A7427">
        <w:tc>
          <w:tcPr>
            <w:tcW w:w="756" w:type="dxa"/>
            <w:vMerge/>
          </w:tcPr>
          <w:p w:rsidR="00C95E53" w:rsidRDefault="00C95E53" w:rsidP="0086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vMerge/>
          </w:tcPr>
          <w:p w:rsidR="00C95E53" w:rsidRDefault="00C95E53" w:rsidP="0086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Merge/>
          </w:tcPr>
          <w:p w:rsidR="00C95E53" w:rsidRDefault="00C95E53" w:rsidP="0086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C95E53" w:rsidRDefault="00C95E53" w:rsidP="0086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/>
          </w:tcPr>
          <w:p w:rsidR="00C95E53" w:rsidRDefault="00C95E53" w:rsidP="0086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C95E53" w:rsidRDefault="00C95E53" w:rsidP="0086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95E53" w:rsidRDefault="00C95E53" w:rsidP="00867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5E53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E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C95E53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</w:p>
          <w:p w:rsidR="00C95E53" w:rsidRPr="006A13EB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рамме</w:t>
            </w:r>
            <w:proofErr w:type="spellEnd"/>
          </w:p>
        </w:tc>
        <w:tc>
          <w:tcPr>
            <w:tcW w:w="850" w:type="dxa"/>
            <w:gridSpan w:val="4"/>
          </w:tcPr>
          <w:p w:rsidR="00C95E53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В.т.ч.</w:t>
            </w:r>
          </w:p>
          <w:p w:rsidR="00C95E53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утверж</w:t>
            </w:r>
            <w:proofErr w:type="spellEnd"/>
          </w:p>
          <w:p w:rsidR="00C95E53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денно</w:t>
            </w:r>
          </w:p>
          <w:p w:rsidR="00C95E53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</w:p>
          <w:p w:rsidR="00C95E53" w:rsidRPr="006A13EB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жете</w:t>
            </w:r>
          </w:p>
        </w:tc>
        <w:tc>
          <w:tcPr>
            <w:tcW w:w="851" w:type="dxa"/>
            <w:vMerge/>
          </w:tcPr>
          <w:p w:rsidR="00C95E53" w:rsidRPr="006A13EB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95E53" w:rsidRPr="006A13EB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95E53" w:rsidRPr="006A13EB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95E53" w:rsidRPr="006A13EB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95E53" w:rsidRPr="006A13EB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C95E53" w:rsidRPr="006A13EB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1A" w:rsidRPr="00C95E53" w:rsidTr="006A7427">
        <w:trPr>
          <w:trHeight w:val="359"/>
        </w:trPr>
        <w:tc>
          <w:tcPr>
            <w:tcW w:w="16410" w:type="dxa"/>
            <w:gridSpan w:val="19"/>
          </w:tcPr>
          <w:p w:rsidR="0020361A" w:rsidRPr="00C95E53" w:rsidRDefault="0020361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E53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обеспечения доступным и комфортным жильем сельского населения</w:t>
            </w:r>
          </w:p>
        </w:tc>
        <w:tc>
          <w:tcPr>
            <w:tcW w:w="236" w:type="dxa"/>
            <w:vMerge/>
          </w:tcPr>
          <w:p w:rsidR="0020361A" w:rsidRPr="00C95E53" w:rsidRDefault="0020361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96" w:rsidRPr="00C95E53" w:rsidTr="00574C0D">
        <w:tc>
          <w:tcPr>
            <w:tcW w:w="756" w:type="dxa"/>
          </w:tcPr>
          <w:p w:rsidR="00C95E53" w:rsidRPr="00C95E53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2187" w:type="dxa"/>
          </w:tcPr>
          <w:p w:rsidR="00C95E53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граждан, проживающих </w:t>
            </w:r>
          </w:p>
          <w:p w:rsidR="00C95E53" w:rsidRPr="00C95E53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сельских территориях</w:t>
            </w:r>
          </w:p>
        </w:tc>
        <w:tc>
          <w:tcPr>
            <w:tcW w:w="1954" w:type="dxa"/>
          </w:tcPr>
          <w:p w:rsidR="00C95E53" w:rsidRDefault="00721FB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</w:p>
          <w:p w:rsidR="00721FB4" w:rsidRDefault="00721FB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жилищных</w:t>
            </w:r>
          </w:p>
          <w:p w:rsidR="00721FB4" w:rsidRDefault="00721FB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</w:p>
          <w:p w:rsidR="00721FB4" w:rsidRDefault="00721FB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сельских </w:t>
            </w:r>
          </w:p>
          <w:p w:rsidR="00721FB4" w:rsidRPr="00C95E53" w:rsidRDefault="00721FB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2281" w:type="dxa"/>
          </w:tcPr>
          <w:p w:rsidR="00EE0101" w:rsidRDefault="00EE0101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867B37">
              <w:rPr>
                <w:rFonts w:ascii="Times New Roman" w:hAnsi="Times New Roman" w:cs="Times New Roman"/>
                <w:sz w:val="24"/>
                <w:szCs w:val="24"/>
              </w:rPr>
              <w:t>, Управление сельского хозяйства</w:t>
            </w:r>
          </w:p>
          <w:p w:rsidR="00EE0101" w:rsidRDefault="00EE0101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EE0101" w:rsidRDefault="00EE0101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EE0101" w:rsidRDefault="00EE0101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Мухоршибирскй</w:t>
            </w:r>
            <w:proofErr w:type="spellEnd"/>
          </w:p>
          <w:p w:rsidR="00721FB4" w:rsidRPr="00C95E53" w:rsidRDefault="00EE0101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</w:p>
        </w:tc>
        <w:tc>
          <w:tcPr>
            <w:tcW w:w="868" w:type="dxa"/>
          </w:tcPr>
          <w:p w:rsidR="00C95E53" w:rsidRPr="00C95E53" w:rsidRDefault="00721FB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C95E53" w:rsidRPr="00C95E53" w:rsidRDefault="00721FB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C95E53" w:rsidRDefault="00721FB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6040AD" w:rsidRDefault="006040AD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6040AD" w:rsidRDefault="006040AD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6040AD" w:rsidRPr="00C95E53" w:rsidRDefault="006040AD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</w:tcPr>
          <w:p w:rsidR="00C95E53" w:rsidRPr="00C95E53" w:rsidRDefault="00721FB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</w:tcPr>
          <w:p w:rsidR="00C95E53" w:rsidRPr="00C95E53" w:rsidRDefault="00721FB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C95E53" w:rsidRPr="008D4FD1" w:rsidRDefault="006040AD" w:rsidP="0086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D1">
              <w:rPr>
                <w:rFonts w:ascii="Times New Roman" w:hAnsi="Times New Roman" w:cs="Times New Roman"/>
                <w:sz w:val="20"/>
                <w:szCs w:val="20"/>
              </w:rPr>
              <w:t>1493,7</w:t>
            </w:r>
            <w:r w:rsidR="00574C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6040AD" w:rsidRPr="008D4FD1" w:rsidRDefault="006040AD" w:rsidP="0086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D1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  <w:r w:rsidR="00574C0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6040AD" w:rsidRPr="008D4FD1" w:rsidRDefault="006040AD" w:rsidP="0086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D1">
              <w:rPr>
                <w:rFonts w:ascii="Times New Roman" w:hAnsi="Times New Roman" w:cs="Times New Roman"/>
                <w:sz w:val="20"/>
                <w:szCs w:val="20"/>
              </w:rPr>
              <w:t>196,</w:t>
            </w:r>
            <w:r w:rsidR="00574C0D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  <w:p w:rsidR="006040AD" w:rsidRPr="00C95E53" w:rsidRDefault="006040AD" w:rsidP="0057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1">
              <w:rPr>
                <w:rFonts w:ascii="Times New Roman" w:hAnsi="Times New Roman" w:cs="Times New Roman"/>
                <w:sz w:val="20"/>
                <w:szCs w:val="20"/>
              </w:rPr>
              <w:t>765,</w:t>
            </w:r>
            <w:r w:rsidR="00574C0D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708" w:type="dxa"/>
          </w:tcPr>
          <w:p w:rsidR="00C95E53" w:rsidRPr="00C95E53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5E53" w:rsidRPr="00C95E53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95E53" w:rsidRPr="00C95E53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5E53" w:rsidRPr="00C95E53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C95E53" w:rsidRPr="00C95E53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1A" w:rsidRPr="00C95E53" w:rsidTr="006A7427">
        <w:trPr>
          <w:trHeight w:val="590"/>
        </w:trPr>
        <w:tc>
          <w:tcPr>
            <w:tcW w:w="16410" w:type="dxa"/>
            <w:gridSpan w:val="19"/>
          </w:tcPr>
          <w:p w:rsidR="00867B37" w:rsidRPr="00C95E53" w:rsidRDefault="0020361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Благоустройство сельских территорий</w:t>
            </w:r>
          </w:p>
        </w:tc>
        <w:tc>
          <w:tcPr>
            <w:tcW w:w="236" w:type="dxa"/>
            <w:vMerge/>
          </w:tcPr>
          <w:p w:rsidR="0020361A" w:rsidRPr="00C95E53" w:rsidRDefault="0020361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96" w:rsidRPr="00C95E53" w:rsidTr="006A7427">
        <w:tc>
          <w:tcPr>
            <w:tcW w:w="756" w:type="dxa"/>
          </w:tcPr>
          <w:p w:rsidR="00C95E53" w:rsidRPr="00C95E53" w:rsidRDefault="00F676C2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87" w:type="dxa"/>
          </w:tcPr>
          <w:p w:rsidR="00C95E53" w:rsidRPr="00C95E53" w:rsidRDefault="00F676C2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 отдыха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F013B9">
              <w:rPr>
                <w:rFonts w:ascii="Times New Roman" w:hAnsi="Times New Roman" w:cs="Times New Roman"/>
                <w:sz w:val="24"/>
                <w:szCs w:val="24"/>
              </w:rPr>
              <w:t>ошун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-Узур</w:t>
            </w:r>
            <w:proofErr w:type="spellEnd"/>
          </w:p>
        </w:tc>
        <w:tc>
          <w:tcPr>
            <w:tcW w:w="1954" w:type="dxa"/>
          </w:tcPr>
          <w:p w:rsidR="00C95E53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зеленой зоны</w:t>
            </w:r>
          </w:p>
          <w:p w:rsidR="00D70DAC" w:rsidRPr="00C95E53" w:rsidRDefault="00DE40F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0DAC">
              <w:rPr>
                <w:rFonts w:ascii="Times New Roman" w:hAnsi="Times New Roman" w:cs="Times New Roman"/>
                <w:sz w:val="24"/>
                <w:szCs w:val="24"/>
              </w:rPr>
              <w:t>тдыха, пропаганда здорового образа жизни</w:t>
            </w:r>
          </w:p>
        </w:tc>
        <w:tc>
          <w:tcPr>
            <w:tcW w:w="2281" w:type="dxa"/>
          </w:tcPr>
          <w:p w:rsidR="00C95E53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EE0101">
              <w:rPr>
                <w:rFonts w:ascii="Times New Roman" w:hAnsi="Times New Roman" w:cs="Times New Roman"/>
                <w:sz w:val="24"/>
                <w:szCs w:val="24"/>
              </w:rPr>
              <w:t>, МО СП</w:t>
            </w:r>
          </w:p>
          <w:p w:rsidR="00EE0101" w:rsidRPr="00C95E53" w:rsidRDefault="00EE0101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Хошун-Узурское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C95E53" w:rsidRPr="00C95E53" w:rsidRDefault="00F676C2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C95E53" w:rsidRPr="00C95E53" w:rsidRDefault="00F676C2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C95E53" w:rsidRDefault="00F676C2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D70DAC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D70DAC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D70DAC" w:rsidRPr="00C95E53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</w:tcPr>
          <w:p w:rsidR="00C95E53" w:rsidRDefault="00F676C2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  <w:r w:rsidR="00F300C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F676C2" w:rsidRDefault="00F676C2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0C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  <w:p w:rsidR="00D70DAC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70DAC" w:rsidRPr="00C95E53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4"/>
          </w:tcPr>
          <w:p w:rsidR="00C95E53" w:rsidRPr="00C95E53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5E53" w:rsidRPr="00C95E53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95E53" w:rsidRPr="00C95E53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5E53" w:rsidRPr="00C95E53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95E53" w:rsidRPr="00C95E53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5E53" w:rsidRPr="00C95E53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C95E53" w:rsidRPr="00C95E53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96" w:rsidRPr="00C95E53" w:rsidTr="006A7427">
        <w:tc>
          <w:tcPr>
            <w:tcW w:w="756" w:type="dxa"/>
          </w:tcPr>
          <w:p w:rsidR="00C95E53" w:rsidRPr="00C95E53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87" w:type="dxa"/>
          </w:tcPr>
          <w:p w:rsidR="00C95E53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</w:p>
          <w:p w:rsidR="00D70DAC" w:rsidRPr="00C95E53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площадки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усоты</w:t>
            </w:r>
            <w:proofErr w:type="spellEnd"/>
          </w:p>
        </w:tc>
        <w:tc>
          <w:tcPr>
            <w:tcW w:w="1954" w:type="dxa"/>
          </w:tcPr>
          <w:p w:rsidR="00C95E53" w:rsidRPr="00C95E53" w:rsidRDefault="00DE40F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занятия спортом, укрепление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281" w:type="dxa"/>
          </w:tcPr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C95E53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EE0101">
              <w:rPr>
                <w:rFonts w:ascii="Times New Roman" w:hAnsi="Times New Roman" w:cs="Times New Roman"/>
                <w:sz w:val="24"/>
                <w:szCs w:val="24"/>
              </w:rPr>
              <w:t>, МО СП</w:t>
            </w:r>
          </w:p>
          <w:p w:rsidR="00EE0101" w:rsidRPr="00C95E53" w:rsidRDefault="00EE0101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Кусотинское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C95E53" w:rsidRPr="00C95E53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C95E53" w:rsidRPr="00C95E53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C95E53" w:rsidRDefault="00DE40F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DE40F6" w:rsidRDefault="00DE40F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DE40F6" w:rsidRDefault="00DE40F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DE40F6" w:rsidRPr="00C95E53" w:rsidRDefault="00DE40F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</w:tcPr>
          <w:p w:rsidR="00C95E53" w:rsidRDefault="00DE40F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  <w:r w:rsidR="00F300C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DE40F6" w:rsidRDefault="00DE40F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0C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  <w:p w:rsidR="00DE40F6" w:rsidRDefault="00F300C0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E40F6" w:rsidRPr="00C95E53" w:rsidRDefault="00F300C0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4"/>
          </w:tcPr>
          <w:p w:rsidR="00C95E53" w:rsidRPr="00C95E53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5E53" w:rsidRPr="00C95E53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95E53" w:rsidRPr="00C95E53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5E53" w:rsidRPr="00C95E53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95E53" w:rsidRPr="00C95E53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5E53" w:rsidRPr="00C95E53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C95E53" w:rsidRPr="00C95E53" w:rsidRDefault="00C95E5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96" w:rsidRPr="00C95E53" w:rsidTr="006A7427">
        <w:tc>
          <w:tcPr>
            <w:tcW w:w="756" w:type="dxa"/>
          </w:tcPr>
          <w:p w:rsidR="00D70DAC" w:rsidRPr="00C95E53" w:rsidRDefault="00DE40F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187" w:type="dxa"/>
          </w:tcPr>
          <w:p w:rsidR="00D70DAC" w:rsidRPr="00C95E53" w:rsidRDefault="00DE40F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 в парке культуры и отдыха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ухоршибирь</w:t>
            </w:r>
          </w:p>
        </w:tc>
        <w:tc>
          <w:tcPr>
            <w:tcW w:w="1954" w:type="dxa"/>
          </w:tcPr>
          <w:p w:rsidR="00D70DAC" w:rsidRPr="00C95E53" w:rsidRDefault="00DE40F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нового вида спорта, снижение количества правонарушений среди школьников</w:t>
            </w:r>
          </w:p>
        </w:tc>
        <w:tc>
          <w:tcPr>
            <w:tcW w:w="2281" w:type="dxa"/>
          </w:tcPr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D70DAC" w:rsidRPr="00C95E53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EE0101">
              <w:rPr>
                <w:rFonts w:ascii="Times New Roman" w:hAnsi="Times New Roman" w:cs="Times New Roman"/>
                <w:sz w:val="24"/>
                <w:szCs w:val="24"/>
              </w:rPr>
              <w:t>, МО СП «</w:t>
            </w:r>
            <w:proofErr w:type="spellStart"/>
            <w:r w:rsidR="00EE0101">
              <w:rPr>
                <w:rFonts w:ascii="Times New Roman" w:hAnsi="Times New Roman" w:cs="Times New Roman"/>
                <w:sz w:val="24"/>
                <w:szCs w:val="24"/>
              </w:rPr>
              <w:t>Мухоршибирское</w:t>
            </w:r>
            <w:proofErr w:type="spellEnd"/>
          </w:p>
        </w:tc>
        <w:tc>
          <w:tcPr>
            <w:tcW w:w="868" w:type="dxa"/>
          </w:tcPr>
          <w:p w:rsidR="00D70DAC" w:rsidRPr="00C95E53" w:rsidRDefault="00DE40F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D70DAC" w:rsidRPr="00C95E53" w:rsidRDefault="00DE40F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D70DAC" w:rsidRDefault="00DE40F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DE40F6" w:rsidRDefault="00DE40F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DE40F6" w:rsidRDefault="00DE40F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DE40F6" w:rsidRPr="00C95E53" w:rsidRDefault="00DE40F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</w:tcPr>
          <w:p w:rsidR="00D70DAC" w:rsidRDefault="00DE40F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352,2</w:t>
            </w:r>
            <w:r w:rsidR="00F300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E40F6" w:rsidRDefault="00DE40F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F300C0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  <w:p w:rsidR="00DE40F6" w:rsidRDefault="00F300C0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26,765</w:t>
            </w:r>
          </w:p>
          <w:p w:rsidR="00DE40F6" w:rsidRPr="00C95E53" w:rsidRDefault="00F300C0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133,823</w:t>
            </w:r>
          </w:p>
        </w:tc>
        <w:tc>
          <w:tcPr>
            <w:tcW w:w="850" w:type="dxa"/>
            <w:gridSpan w:val="4"/>
          </w:tcPr>
          <w:p w:rsidR="00D70DAC" w:rsidRPr="00C95E53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DAC" w:rsidRPr="00C95E53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70DAC" w:rsidRPr="00C95E53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DAC" w:rsidRPr="00C95E53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70DAC" w:rsidRPr="00C95E53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DAC" w:rsidRPr="00C95E53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0DAC" w:rsidRPr="00C95E53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96" w:rsidRPr="00C95E53" w:rsidTr="006A7427">
        <w:tc>
          <w:tcPr>
            <w:tcW w:w="756" w:type="dxa"/>
          </w:tcPr>
          <w:p w:rsidR="00D70DAC" w:rsidRPr="00C95E53" w:rsidRDefault="00DE40F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187" w:type="dxa"/>
          </w:tcPr>
          <w:p w:rsidR="00D70DAC" w:rsidRPr="00C95E53" w:rsidRDefault="00DE40F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памятника Победы </w:t>
            </w:r>
            <w:r w:rsidR="00E21C5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E21C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E21C58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E21C58">
              <w:rPr>
                <w:rFonts w:ascii="Times New Roman" w:hAnsi="Times New Roman" w:cs="Times New Roman"/>
                <w:sz w:val="24"/>
                <w:szCs w:val="24"/>
              </w:rPr>
              <w:t>олга</w:t>
            </w:r>
            <w:proofErr w:type="spellEnd"/>
          </w:p>
        </w:tc>
        <w:tc>
          <w:tcPr>
            <w:tcW w:w="1954" w:type="dxa"/>
          </w:tcPr>
          <w:p w:rsidR="00D70DAC" w:rsidRDefault="00E21C58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Увековечивание</w:t>
            </w:r>
          </w:p>
          <w:p w:rsidR="00E21C58" w:rsidRPr="00C95E53" w:rsidRDefault="00E21C58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Памяти земляков, воспитание патриотизма у молодежи</w:t>
            </w:r>
          </w:p>
        </w:tc>
        <w:tc>
          <w:tcPr>
            <w:tcW w:w="2281" w:type="dxa"/>
          </w:tcPr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D70DAC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EE0101">
              <w:rPr>
                <w:rFonts w:ascii="Times New Roman" w:hAnsi="Times New Roman" w:cs="Times New Roman"/>
                <w:sz w:val="24"/>
                <w:szCs w:val="24"/>
              </w:rPr>
              <w:t>, МО СП</w:t>
            </w:r>
          </w:p>
          <w:p w:rsidR="00EE0101" w:rsidRPr="00C95E53" w:rsidRDefault="00EE0101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Цолгинское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D70DAC" w:rsidRPr="00C95E53" w:rsidRDefault="00E21C58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D70DAC" w:rsidRPr="00C95E53" w:rsidRDefault="00E21C58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D70DAC" w:rsidRDefault="00E21C58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E21C58" w:rsidRDefault="00E21C58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E21C58" w:rsidRDefault="00E21C58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E21C58" w:rsidRPr="00C95E53" w:rsidRDefault="00E21C58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</w:tcPr>
          <w:p w:rsidR="00D70DAC" w:rsidRDefault="00E21C58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</w:t>
            </w:r>
            <w:r w:rsidR="00F300C0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  <w:p w:rsidR="00E21C58" w:rsidRDefault="00E21C58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  <w:r w:rsidR="00F300C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E21C58" w:rsidRDefault="00F300C0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17,432</w:t>
            </w:r>
          </w:p>
          <w:p w:rsidR="00E21C58" w:rsidRPr="00C95E53" w:rsidRDefault="00F300C0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87,157</w:t>
            </w:r>
          </w:p>
        </w:tc>
        <w:tc>
          <w:tcPr>
            <w:tcW w:w="850" w:type="dxa"/>
            <w:gridSpan w:val="4"/>
          </w:tcPr>
          <w:p w:rsidR="00D70DAC" w:rsidRPr="00C95E53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DAC" w:rsidRPr="00C95E53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70DAC" w:rsidRPr="00C95E53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DAC" w:rsidRPr="00C95E53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70DAC" w:rsidRPr="00C95E53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DAC" w:rsidRPr="00C95E53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0DAC" w:rsidRPr="00C95E53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96" w:rsidRPr="00C95E53" w:rsidTr="006A7427">
        <w:tc>
          <w:tcPr>
            <w:tcW w:w="756" w:type="dxa"/>
          </w:tcPr>
          <w:p w:rsidR="00D70DAC" w:rsidRPr="00C95E53" w:rsidRDefault="00E21C58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187" w:type="dxa"/>
          </w:tcPr>
          <w:p w:rsidR="00D70DAC" w:rsidRPr="00C95E53" w:rsidRDefault="00E21C58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памятника «Аллея памяти»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арсата</w:t>
            </w:r>
            <w:proofErr w:type="spellEnd"/>
          </w:p>
        </w:tc>
        <w:tc>
          <w:tcPr>
            <w:tcW w:w="1954" w:type="dxa"/>
          </w:tcPr>
          <w:p w:rsidR="00D70DAC" w:rsidRDefault="00E21C58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Увековечивание</w:t>
            </w:r>
          </w:p>
          <w:p w:rsidR="00E21C58" w:rsidRDefault="00E21C58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Памяти земляков,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  <w:p w:rsidR="00E21C58" w:rsidRPr="00C95E53" w:rsidRDefault="00E21C58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</w:t>
            </w:r>
          </w:p>
        </w:tc>
        <w:tc>
          <w:tcPr>
            <w:tcW w:w="2281" w:type="dxa"/>
          </w:tcPr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D70DAC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EE0101">
              <w:rPr>
                <w:rFonts w:ascii="Times New Roman" w:hAnsi="Times New Roman" w:cs="Times New Roman"/>
                <w:sz w:val="24"/>
                <w:szCs w:val="24"/>
              </w:rPr>
              <w:t xml:space="preserve">, МО СП </w:t>
            </w:r>
          </w:p>
          <w:p w:rsidR="00EE0101" w:rsidRPr="00C95E53" w:rsidRDefault="00EE0101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Нарсатуйское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D70DAC" w:rsidRPr="00C95E53" w:rsidRDefault="00E21C58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D70DAC" w:rsidRPr="00C95E53" w:rsidRDefault="00E21C58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D70DAC" w:rsidRDefault="00E21C58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E21C58" w:rsidRDefault="00E21C58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E21C58" w:rsidRDefault="00E21C58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E21C58" w:rsidRPr="00C95E53" w:rsidRDefault="00E21C58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</w:tcPr>
          <w:p w:rsidR="00D70DAC" w:rsidRDefault="00E21C58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</w:t>
            </w:r>
            <w:r w:rsidR="00F300C0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  <w:p w:rsidR="00E21C58" w:rsidRDefault="00E21C58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  <w:r w:rsidR="00F300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21C58" w:rsidRDefault="00E21C58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  <w:r w:rsidR="00F30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1C58" w:rsidRPr="00C95E53" w:rsidRDefault="00E21C58" w:rsidP="00F3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F300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4"/>
          </w:tcPr>
          <w:p w:rsidR="00D70DAC" w:rsidRPr="00C95E53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DAC" w:rsidRPr="00C95E53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70DAC" w:rsidRPr="00C95E53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DAC" w:rsidRPr="00C95E53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70DAC" w:rsidRPr="00C95E53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DAC" w:rsidRPr="00C95E53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0DAC" w:rsidRPr="00C95E53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3" w:rsidRPr="00C95E53" w:rsidTr="006A7427">
        <w:tc>
          <w:tcPr>
            <w:tcW w:w="756" w:type="dxa"/>
          </w:tcPr>
          <w:p w:rsidR="00125ED3" w:rsidRDefault="00125ED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2,6.</w:t>
            </w:r>
          </w:p>
        </w:tc>
        <w:tc>
          <w:tcPr>
            <w:tcW w:w="2187" w:type="dxa"/>
          </w:tcPr>
          <w:p w:rsidR="00AF4DA7" w:rsidRDefault="00AF4DA7" w:rsidP="00AF4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</w:p>
          <w:p w:rsidR="00125ED3" w:rsidRDefault="00AF4DA7" w:rsidP="00AF4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площадки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аган-Нур</w:t>
            </w:r>
            <w:proofErr w:type="spellEnd"/>
          </w:p>
        </w:tc>
        <w:tc>
          <w:tcPr>
            <w:tcW w:w="1954" w:type="dxa"/>
          </w:tcPr>
          <w:p w:rsidR="00125ED3" w:rsidRDefault="00AF4DA7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занятия спортом, укрепление здоровья населения</w:t>
            </w:r>
          </w:p>
        </w:tc>
        <w:tc>
          <w:tcPr>
            <w:tcW w:w="2281" w:type="dxa"/>
          </w:tcPr>
          <w:p w:rsidR="00AF4DA7" w:rsidRDefault="00AF4DA7" w:rsidP="00AF4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F4DA7" w:rsidRDefault="00AF4DA7" w:rsidP="00AF4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AF4DA7" w:rsidRDefault="00AF4DA7" w:rsidP="00AF4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AF4DA7" w:rsidRDefault="00AF4DA7" w:rsidP="00AF4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МО СП </w:t>
            </w:r>
          </w:p>
          <w:p w:rsidR="00125ED3" w:rsidRDefault="00AF4DA7" w:rsidP="00AF4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Саганнурское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125ED3" w:rsidRDefault="00AF4DA7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125ED3" w:rsidRDefault="00AF4DA7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125ED3" w:rsidRDefault="00AF4DA7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AF4DA7" w:rsidRDefault="00AF4DA7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AF4DA7" w:rsidRDefault="00AF4DA7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AF4DA7" w:rsidRDefault="00AF4DA7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1134" w:type="dxa"/>
          </w:tcPr>
          <w:p w:rsidR="00125ED3" w:rsidRDefault="00AF4DA7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451,2</w:t>
            </w:r>
          </w:p>
          <w:p w:rsidR="00AF4DA7" w:rsidRDefault="00AF4DA7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  <w:p w:rsidR="00AF4DA7" w:rsidRDefault="00AF4DA7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AF4DA7" w:rsidRDefault="00AF4DA7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850" w:type="dxa"/>
            <w:gridSpan w:val="4"/>
          </w:tcPr>
          <w:p w:rsidR="00125ED3" w:rsidRPr="00C95E53" w:rsidRDefault="00125ED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5ED3" w:rsidRPr="00C95E53" w:rsidRDefault="00125ED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25ED3" w:rsidRPr="00C95E53" w:rsidRDefault="00125ED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5ED3" w:rsidRPr="00C95E53" w:rsidRDefault="00125ED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25ED3" w:rsidRPr="00C95E53" w:rsidRDefault="00125ED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5ED3" w:rsidRPr="00C95E53" w:rsidRDefault="00125ED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25ED3" w:rsidRPr="00C95E53" w:rsidRDefault="00125ED3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96" w:rsidRPr="00C95E53" w:rsidTr="006A7427">
        <w:tc>
          <w:tcPr>
            <w:tcW w:w="756" w:type="dxa"/>
          </w:tcPr>
          <w:p w:rsidR="00D70DAC" w:rsidRPr="00C95E53" w:rsidRDefault="00E21C58" w:rsidP="00AF4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4D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7" w:type="dxa"/>
          </w:tcPr>
          <w:p w:rsidR="00D70DAC" w:rsidRDefault="00E21C58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</w:t>
            </w:r>
          </w:p>
          <w:p w:rsidR="002C15FF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ливневых стоков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онхолой</w:t>
            </w:r>
          </w:p>
        </w:tc>
        <w:tc>
          <w:tcPr>
            <w:tcW w:w="1954" w:type="dxa"/>
          </w:tcPr>
          <w:p w:rsidR="00D70DAC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проживания населения</w:t>
            </w:r>
          </w:p>
        </w:tc>
        <w:tc>
          <w:tcPr>
            <w:tcW w:w="2281" w:type="dxa"/>
          </w:tcPr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D70DAC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EE0101">
              <w:rPr>
                <w:rFonts w:ascii="Times New Roman" w:hAnsi="Times New Roman" w:cs="Times New Roman"/>
                <w:sz w:val="24"/>
                <w:szCs w:val="24"/>
              </w:rPr>
              <w:t xml:space="preserve">, МО СП </w:t>
            </w:r>
          </w:p>
          <w:p w:rsidR="00EE0101" w:rsidRPr="00C95E53" w:rsidRDefault="00EE0101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Хонхолойское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D70DAC" w:rsidRPr="00C95E53" w:rsidRDefault="002C15FF" w:rsidP="003F3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3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70DAC" w:rsidRPr="00C95E53" w:rsidRDefault="002C15FF" w:rsidP="00142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29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70DAC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2C15FF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2C15FF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2C15FF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</w:tcPr>
          <w:p w:rsidR="00D70DAC" w:rsidRPr="00C95E53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D70DAC" w:rsidRPr="00C95E53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DAC" w:rsidRPr="00786826" w:rsidRDefault="002C15FF" w:rsidP="0086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826">
              <w:rPr>
                <w:rFonts w:ascii="Times New Roman" w:hAnsi="Times New Roman" w:cs="Times New Roman"/>
                <w:sz w:val="20"/>
                <w:szCs w:val="20"/>
              </w:rPr>
              <w:t>263,6</w:t>
            </w:r>
            <w:r w:rsidR="0078682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2C15FF" w:rsidRPr="00786826" w:rsidRDefault="002C15FF" w:rsidP="0086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826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  <w:r w:rsidR="0078682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2C15FF" w:rsidRPr="00786826" w:rsidRDefault="002C15FF" w:rsidP="0086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82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78682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C15FF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26">
              <w:rPr>
                <w:rFonts w:ascii="Times New Roman" w:hAnsi="Times New Roman" w:cs="Times New Roman"/>
                <w:sz w:val="20"/>
                <w:szCs w:val="20"/>
              </w:rPr>
              <w:t>359,0</w:t>
            </w:r>
            <w:r w:rsidR="0078682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</w:tcPr>
          <w:p w:rsidR="00D70DAC" w:rsidRPr="00C95E53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DAC" w:rsidRPr="00C95E53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70DAC" w:rsidRPr="00C95E53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DAC" w:rsidRPr="00C95E53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0DAC" w:rsidRPr="00C95E53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96" w:rsidRPr="00C95E53" w:rsidTr="006A7427">
        <w:tc>
          <w:tcPr>
            <w:tcW w:w="756" w:type="dxa"/>
          </w:tcPr>
          <w:p w:rsidR="00D70DAC" w:rsidRPr="00C95E53" w:rsidRDefault="002C15FF" w:rsidP="00AF4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F4D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7" w:type="dxa"/>
          </w:tcPr>
          <w:p w:rsidR="00D70DAC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спортивной площадки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алта</w:t>
            </w:r>
            <w:proofErr w:type="spellEnd"/>
          </w:p>
        </w:tc>
        <w:tc>
          <w:tcPr>
            <w:tcW w:w="1954" w:type="dxa"/>
          </w:tcPr>
          <w:p w:rsidR="00D70DAC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занятия спортом активного населения</w:t>
            </w:r>
          </w:p>
        </w:tc>
        <w:tc>
          <w:tcPr>
            <w:tcW w:w="2281" w:type="dxa"/>
          </w:tcPr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D70DAC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EE0101">
              <w:rPr>
                <w:rFonts w:ascii="Times New Roman" w:hAnsi="Times New Roman" w:cs="Times New Roman"/>
                <w:sz w:val="24"/>
                <w:szCs w:val="24"/>
              </w:rPr>
              <w:t>, МО СП</w:t>
            </w:r>
          </w:p>
          <w:p w:rsidR="00EE0101" w:rsidRPr="00C95E53" w:rsidRDefault="00EE0101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Цолгинское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D70DAC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D70DAC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D70DAC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2C15FF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2C15FF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2C15FF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</w:tcPr>
          <w:p w:rsidR="00D70DAC" w:rsidRPr="00C95E53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D70DAC" w:rsidRPr="00C95E53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DAC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526,4</w:t>
            </w:r>
          </w:p>
          <w:p w:rsidR="002C15FF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  <w:p w:rsidR="002C15FF" w:rsidRDefault="0078682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C15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C15FF" w:rsidRPr="00C95E53" w:rsidRDefault="0078682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C15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:rsidR="00D70DAC" w:rsidRPr="00C95E53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DAC" w:rsidRPr="00C95E53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70DAC" w:rsidRPr="00C95E53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DAC" w:rsidRPr="00C95E53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0DAC" w:rsidRPr="00C95E53" w:rsidRDefault="00D70DAC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96" w:rsidRPr="00C95E53" w:rsidTr="006A7427">
        <w:tc>
          <w:tcPr>
            <w:tcW w:w="756" w:type="dxa"/>
          </w:tcPr>
          <w:p w:rsidR="002C15FF" w:rsidRPr="00C95E53" w:rsidRDefault="002C15FF" w:rsidP="00AF4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4D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7" w:type="dxa"/>
          </w:tcPr>
          <w:p w:rsidR="002C15FF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ухоршибиь</w:t>
            </w:r>
            <w:proofErr w:type="spellEnd"/>
          </w:p>
        </w:tc>
        <w:tc>
          <w:tcPr>
            <w:tcW w:w="1954" w:type="dxa"/>
          </w:tcPr>
          <w:p w:rsidR="002C15FF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2C15FF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EE0101">
              <w:rPr>
                <w:rFonts w:ascii="Times New Roman" w:hAnsi="Times New Roman" w:cs="Times New Roman"/>
                <w:sz w:val="24"/>
                <w:szCs w:val="24"/>
              </w:rPr>
              <w:t>, МО СП</w:t>
            </w:r>
          </w:p>
          <w:p w:rsidR="00EE0101" w:rsidRPr="00C95E53" w:rsidRDefault="00EE0101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Мухоршибирское</w:t>
            </w:r>
            <w:proofErr w:type="spellEnd"/>
          </w:p>
        </w:tc>
        <w:tc>
          <w:tcPr>
            <w:tcW w:w="868" w:type="dxa"/>
          </w:tcPr>
          <w:p w:rsidR="002C15FF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2C15FF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6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15FF" w:rsidRDefault="00EE0101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EE0101" w:rsidRDefault="00EE0101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EE0101" w:rsidRDefault="00EE0101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EE0101" w:rsidRPr="00C95E53" w:rsidRDefault="00EE0101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1134" w:type="dxa"/>
          </w:tcPr>
          <w:p w:rsidR="002C15FF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2C15FF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15FF" w:rsidRDefault="00EE0101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526,4</w:t>
            </w:r>
          </w:p>
          <w:p w:rsidR="00EE0101" w:rsidRDefault="00EE0101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  <w:p w:rsidR="00EE0101" w:rsidRDefault="0078682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E0101" w:rsidRPr="00C95E53" w:rsidRDefault="0078682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</w:tcPr>
          <w:p w:rsidR="002C15FF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C15FF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C15FF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15FF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C15FF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96" w:rsidRPr="00C95E53" w:rsidTr="006A7427">
        <w:tc>
          <w:tcPr>
            <w:tcW w:w="756" w:type="dxa"/>
          </w:tcPr>
          <w:p w:rsidR="002C15FF" w:rsidRPr="00C95E53" w:rsidRDefault="002C15FF" w:rsidP="00AF4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AF4D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7" w:type="dxa"/>
          </w:tcPr>
          <w:p w:rsidR="002C15FF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пешеходных коммуникаций</w:t>
            </w:r>
            <w:r w:rsidR="00EE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01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E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101" w:rsidRPr="00C95E53" w:rsidRDefault="00EE0101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ухоршибирь</w:t>
            </w:r>
          </w:p>
        </w:tc>
        <w:tc>
          <w:tcPr>
            <w:tcW w:w="1954" w:type="dxa"/>
          </w:tcPr>
          <w:p w:rsidR="002C15FF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проживания населения</w:t>
            </w:r>
          </w:p>
        </w:tc>
        <w:tc>
          <w:tcPr>
            <w:tcW w:w="2281" w:type="dxa"/>
          </w:tcPr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2C15FF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EE0101">
              <w:rPr>
                <w:rFonts w:ascii="Times New Roman" w:hAnsi="Times New Roman" w:cs="Times New Roman"/>
                <w:sz w:val="24"/>
                <w:szCs w:val="24"/>
              </w:rPr>
              <w:t>, МО СП</w:t>
            </w:r>
          </w:p>
          <w:p w:rsidR="00EE0101" w:rsidRPr="00C95E53" w:rsidRDefault="00EE0101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Мухоршибирское</w:t>
            </w:r>
            <w:proofErr w:type="spellEnd"/>
          </w:p>
        </w:tc>
        <w:tc>
          <w:tcPr>
            <w:tcW w:w="868" w:type="dxa"/>
          </w:tcPr>
          <w:p w:rsidR="002C15FF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2C15FF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2C15FF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2C15FF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2C15FF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2C15FF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</w:tcPr>
          <w:p w:rsidR="002C15FF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2C15FF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15FF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C15FF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  <w:p w:rsidR="002C15FF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2C15FF" w:rsidRDefault="0078682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C15FF" w:rsidRPr="00C95E53" w:rsidRDefault="0078682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2C15FF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C15FF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15FF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C15FF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96" w:rsidRPr="00C95E53" w:rsidTr="006A7427">
        <w:tc>
          <w:tcPr>
            <w:tcW w:w="756" w:type="dxa"/>
          </w:tcPr>
          <w:p w:rsidR="002C15FF" w:rsidRPr="00C95E53" w:rsidRDefault="002C15FF" w:rsidP="00AF4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="00AF4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2C15FF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спортивной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арашибирь</w:t>
            </w:r>
            <w:proofErr w:type="spellEnd"/>
          </w:p>
        </w:tc>
        <w:tc>
          <w:tcPr>
            <w:tcW w:w="1954" w:type="dxa"/>
          </w:tcPr>
          <w:p w:rsidR="002C15FF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занятия спортом</w:t>
            </w:r>
          </w:p>
        </w:tc>
        <w:tc>
          <w:tcPr>
            <w:tcW w:w="2281" w:type="dxa"/>
          </w:tcPr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2C15FF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EE0101">
              <w:rPr>
                <w:rFonts w:ascii="Times New Roman" w:hAnsi="Times New Roman" w:cs="Times New Roman"/>
                <w:sz w:val="24"/>
                <w:szCs w:val="24"/>
              </w:rPr>
              <w:t>, МО СП</w:t>
            </w:r>
          </w:p>
          <w:p w:rsidR="00EE0101" w:rsidRPr="00C95E53" w:rsidRDefault="00EE0101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Харашибирское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2C15FF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2C15FF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2C15FF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20361A" w:rsidRDefault="0020361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20361A" w:rsidRDefault="0020361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20361A" w:rsidRPr="00C95E53" w:rsidRDefault="0020361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</w:tcPr>
          <w:p w:rsidR="002C15FF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2C15FF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15FF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C15FF" w:rsidRDefault="0020361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  <w:r w:rsidR="0078682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20361A" w:rsidRDefault="0020361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682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  <w:p w:rsidR="0020361A" w:rsidRDefault="0020361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0361A" w:rsidRPr="00C95E53" w:rsidRDefault="0020361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2C15FF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C15FF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15FF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C15FF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B4" w:rsidRPr="00C95E53" w:rsidTr="006A7427">
        <w:tc>
          <w:tcPr>
            <w:tcW w:w="756" w:type="dxa"/>
          </w:tcPr>
          <w:p w:rsidR="001429B4" w:rsidRDefault="001429B4" w:rsidP="00AF4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187" w:type="dxa"/>
          </w:tcPr>
          <w:p w:rsidR="001429B4" w:rsidRDefault="001429B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спортивной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олга</w:t>
            </w:r>
            <w:proofErr w:type="spellEnd"/>
          </w:p>
        </w:tc>
        <w:tc>
          <w:tcPr>
            <w:tcW w:w="1954" w:type="dxa"/>
          </w:tcPr>
          <w:p w:rsidR="001429B4" w:rsidRDefault="001429B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занятия спортом</w:t>
            </w:r>
          </w:p>
        </w:tc>
        <w:tc>
          <w:tcPr>
            <w:tcW w:w="2281" w:type="dxa"/>
          </w:tcPr>
          <w:p w:rsidR="001429B4" w:rsidRDefault="001429B4" w:rsidP="00142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429B4" w:rsidRDefault="001429B4" w:rsidP="00142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429B4" w:rsidRDefault="001429B4" w:rsidP="00142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1429B4" w:rsidRDefault="001429B4" w:rsidP="00142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МО СП</w:t>
            </w:r>
          </w:p>
          <w:p w:rsidR="001429B4" w:rsidRDefault="001429B4" w:rsidP="00142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Цолгинское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1429B4" w:rsidRDefault="001429B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1429B4" w:rsidRDefault="001429B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1429B4" w:rsidRDefault="001429B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1429B4" w:rsidRDefault="001429B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1429B4" w:rsidRDefault="001429B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1429B4" w:rsidRDefault="001429B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</w:tcPr>
          <w:p w:rsidR="001429B4" w:rsidRPr="00C95E53" w:rsidRDefault="001429B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1429B4" w:rsidRPr="00C95E53" w:rsidRDefault="001429B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29B4" w:rsidRPr="00C95E53" w:rsidRDefault="001429B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429B4" w:rsidRDefault="001429B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526,4</w:t>
            </w:r>
          </w:p>
          <w:p w:rsidR="001429B4" w:rsidRDefault="001429B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  <w:p w:rsidR="001429B4" w:rsidRDefault="001429B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429B4" w:rsidRDefault="001429B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1429B4" w:rsidRPr="00C95E53" w:rsidRDefault="001429B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429B4" w:rsidRPr="00C95E53" w:rsidRDefault="001429B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9B4" w:rsidRPr="00C95E53" w:rsidRDefault="001429B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429B4" w:rsidRPr="00C95E53" w:rsidRDefault="001429B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9B4" w:rsidRPr="00C95E53" w:rsidTr="006A7427">
        <w:tc>
          <w:tcPr>
            <w:tcW w:w="756" w:type="dxa"/>
          </w:tcPr>
          <w:p w:rsidR="001429B4" w:rsidRDefault="001429B4" w:rsidP="00AF4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187" w:type="dxa"/>
          </w:tcPr>
          <w:p w:rsidR="008F0040" w:rsidRDefault="008F0040" w:rsidP="008F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пешеходных коммуникаций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9B4" w:rsidRDefault="008F0040" w:rsidP="008F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ухоршибирь</w:t>
            </w:r>
          </w:p>
        </w:tc>
        <w:tc>
          <w:tcPr>
            <w:tcW w:w="1954" w:type="dxa"/>
          </w:tcPr>
          <w:p w:rsidR="001429B4" w:rsidRDefault="008F0040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благоприятных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проживания населения</w:t>
            </w:r>
          </w:p>
        </w:tc>
        <w:tc>
          <w:tcPr>
            <w:tcW w:w="2281" w:type="dxa"/>
          </w:tcPr>
          <w:p w:rsidR="008F0040" w:rsidRDefault="008F0040" w:rsidP="008F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8F0040" w:rsidRDefault="008F0040" w:rsidP="008F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8F0040" w:rsidRDefault="008F0040" w:rsidP="008F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F0040" w:rsidRDefault="008F0040" w:rsidP="008F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МО СП</w:t>
            </w:r>
          </w:p>
          <w:p w:rsidR="001429B4" w:rsidRDefault="008F0040" w:rsidP="008F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Мухоршибирское</w:t>
            </w:r>
            <w:proofErr w:type="spellEnd"/>
          </w:p>
        </w:tc>
        <w:tc>
          <w:tcPr>
            <w:tcW w:w="868" w:type="dxa"/>
          </w:tcPr>
          <w:p w:rsidR="001429B4" w:rsidRDefault="008F0040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993" w:type="dxa"/>
          </w:tcPr>
          <w:p w:rsidR="001429B4" w:rsidRDefault="008F0040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1429B4" w:rsidRDefault="008F0040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8F0040" w:rsidRDefault="008F0040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8F0040" w:rsidRDefault="008F0040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8F0040" w:rsidRDefault="008F0040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</w:t>
            </w:r>
          </w:p>
        </w:tc>
        <w:tc>
          <w:tcPr>
            <w:tcW w:w="1134" w:type="dxa"/>
          </w:tcPr>
          <w:p w:rsidR="001429B4" w:rsidRPr="00C95E53" w:rsidRDefault="001429B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1429B4" w:rsidRPr="00C95E53" w:rsidRDefault="001429B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29B4" w:rsidRPr="00C95E53" w:rsidRDefault="001429B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429B4" w:rsidRDefault="008F0040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  <w:p w:rsidR="008F0040" w:rsidRDefault="008F0040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8F0040" w:rsidRDefault="008F0040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F0040" w:rsidRDefault="008F0040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709" w:type="dxa"/>
          </w:tcPr>
          <w:p w:rsidR="001429B4" w:rsidRPr="00C95E53" w:rsidRDefault="001429B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429B4" w:rsidRPr="00C95E53" w:rsidRDefault="001429B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9B4" w:rsidRPr="00C95E53" w:rsidRDefault="001429B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429B4" w:rsidRPr="00C95E53" w:rsidRDefault="001429B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1A" w:rsidRPr="00C95E53" w:rsidTr="006A7427">
        <w:tc>
          <w:tcPr>
            <w:tcW w:w="16410" w:type="dxa"/>
            <w:gridSpan w:val="19"/>
          </w:tcPr>
          <w:p w:rsidR="0020361A" w:rsidRPr="00C95E53" w:rsidRDefault="0020361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Современный облик сельских территорий</w:t>
            </w:r>
          </w:p>
        </w:tc>
        <w:tc>
          <w:tcPr>
            <w:tcW w:w="236" w:type="dxa"/>
          </w:tcPr>
          <w:p w:rsidR="0020361A" w:rsidRPr="00C95E53" w:rsidRDefault="0020361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1A" w:rsidRPr="00C95E53" w:rsidTr="006A7427">
        <w:tc>
          <w:tcPr>
            <w:tcW w:w="16646" w:type="dxa"/>
            <w:gridSpan w:val="20"/>
          </w:tcPr>
          <w:p w:rsidR="0020361A" w:rsidRPr="00C95E53" w:rsidRDefault="0020361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Строительство,  реконструкция (модернизация), капитальный ремонт объектов социальной и культурной сферы</w:t>
            </w:r>
          </w:p>
        </w:tc>
      </w:tr>
      <w:tr w:rsidR="00676296" w:rsidRPr="00C95E53" w:rsidTr="00654881">
        <w:tc>
          <w:tcPr>
            <w:tcW w:w="756" w:type="dxa"/>
          </w:tcPr>
          <w:p w:rsidR="002C15FF" w:rsidRPr="00C95E53" w:rsidRDefault="0020361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187" w:type="dxa"/>
          </w:tcPr>
          <w:p w:rsidR="002C15FF" w:rsidRPr="00C95E53" w:rsidRDefault="0067629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Дома культуры и библиотеки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онхолой</w:t>
            </w:r>
          </w:p>
        </w:tc>
        <w:tc>
          <w:tcPr>
            <w:tcW w:w="1954" w:type="dxa"/>
          </w:tcPr>
          <w:p w:rsidR="002C15FF" w:rsidRDefault="00ED1D6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жизни </w:t>
            </w:r>
          </w:p>
          <w:p w:rsidR="00ED1D64" w:rsidRPr="00C95E53" w:rsidRDefault="00ED1D6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2281" w:type="dxa"/>
          </w:tcPr>
          <w:p w:rsidR="002C15FF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EE0101">
              <w:rPr>
                <w:rFonts w:ascii="Times New Roman" w:hAnsi="Times New Roman" w:cs="Times New Roman"/>
                <w:sz w:val="24"/>
                <w:szCs w:val="24"/>
              </w:rPr>
              <w:t>, МО СП</w:t>
            </w:r>
          </w:p>
          <w:p w:rsidR="00EE0101" w:rsidRPr="00C95E53" w:rsidRDefault="00EE0101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Хонхолойское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2C15FF" w:rsidRPr="00C95E53" w:rsidRDefault="0067629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2C15FF" w:rsidRPr="00C95E53" w:rsidRDefault="0067629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2C15FF" w:rsidRDefault="0067629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676296" w:rsidRDefault="0067629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676296" w:rsidRPr="00C95E53" w:rsidRDefault="0067629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</w:tcPr>
          <w:p w:rsidR="002C15FF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2C15FF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15FF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C15FF" w:rsidRPr="008D4FD1" w:rsidRDefault="00676296" w:rsidP="0086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D1">
              <w:rPr>
                <w:rFonts w:ascii="Times New Roman" w:hAnsi="Times New Roman" w:cs="Times New Roman"/>
                <w:sz w:val="20"/>
                <w:szCs w:val="20"/>
              </w:rPr>
              <w:t>25380</w:t>
            </w:r>
          </w:p>
          <w:p w:rsidR="00676296" w:rsidRPr="008D4FD1" w:rsidRDefault="00676296" w:rsidP="0086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D1">
              <w:rPr>
                <w:rFonts w:ascii="Times New Roman" w:hAnsi="Times New Roman" w:cs="Times New Roman"/>
                <w:sz w:val="20"/>
                <w:szCs w:val="20"/>
              </w:rPr>
              <w:t>1620</w:t>
            </w:r>
          </w:p>
          <w:p w:rsidR="00676296" w:rsidRPr="00C95E53" w:rsidRDefault="0067629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1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09" w:type="dxa"/>
          </w:tcPr>
          <w:p w:rsidR="002C15FF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C15FF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15FF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C15FF" w:rsidRPr="00C95E53" w:rsidRDefault="002C15FF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96" w:rsidRPr="00C95E53" w:rsidTr="00654881">
        <w:tc>
          <w:tcPr>
            <w:tcW w:w="756" w:type="dxa"/>
          </w:tcPr>
          <w:p w:rsidR="0020361A" w:rsidRPr="00C95E53" w:rsidRDefault="0067629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187" w:type="dxa"/>
          </w:tcPr>
          <w:p w:rsidR="0020361A" w:rsidRPr="00C95E53" w:rsidRDefault="0067629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детского сада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онхолой</w:t>
            </w:r>
          </w:p>
        </w:tc>
        <w:tc>
          <w:tcPr>
            <w:tcW w:w="1954" w:type="dxa"/>
          </w:tcPr>
          <w:p w:rsidR="00ED1D64" w:rsidRDefault="00ED1D6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жизни </w:t>
            </w:r>
          </w:p>
          <w:p w:rsidR="0020361A" w:rsidRPr="00C95E53" w:rsidRDefault="00ED1D6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2281" w:type="dxa"/>
          </w:tcPr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20361A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EE0101">
              <w:rPr>
                <w:rFonts w:ascii="Times New Roman" w:hAnsi="Times New Roman" w:cs="Times New Roman"/>
                <w:sz w:val="24"/>
                <w:szCs w:val="24"/>
              </w:rPr>
              <w:t xml:space="preserve">, МО СП </w:t>
            </w:r>
          </w:p>
          <w:p w:rsidR="00EE0101" w:rsidRPr="00C95E53" w:rsidRDefault="00EE0101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Хонхолойское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20361A" w:rsidRPr="00C95E53" w:rsidRDefault="0067629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20361A" w:rsidRPr="00C95E53" w:rsidRDefault="0067629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20361A" w:rsidRDefault="0067629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676296" w:rsidRPr="00C95E53" w:rsidRDefault="0067629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</w:tcPr>
          <w:p w:rsidR="0020361A" w:rsidRPr="00C95E53" w:rsidRDefault="0020361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20361A" w:rsidRPr="00C95E53" w:rsidRDefault="0020361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61A" w:rsidRPr="00C95E53" w:rsidRDefault="0020361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0361A" w:rsidRDefault="0067629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14100</w:t>
            </w:r>
          </w:p>
          <w:p w:rsidR="00676296" w:rsidRPr="00C95E53" w:rsidRDefault="0067629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:rsidR="0020361A" w:rsidRPr="00C95E53" w:rsidRDefault="0020361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0361A" w:rsidRPr="00C95E53" w:rsidRDefault="0020361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61A" w:rsidRPr="00C95E53" w:rsidRDefault="0020361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0361A" w:rsidRPr="00C95E53" w:rsidRDefault="0020361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96" w:rsidRPr="00C95E53" w:rsidTr="00654881">
        <w:tc>
          <w:tcPr>
            <w:tcW w:w="756" w:type="dxa"/>
          </w:tcPr>
          <w:p w:rsidR="0020361A" w:rsidRPr="00C95E53" w:rsidRDefault="0067629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187" w:type="dxa"/>
          </w:tcPr>
          <w:p w:rsidR="0020361A" w:rsidRPr="00C95E53" w:rsidRDefault="0067629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Заган</w:t>
            </w:r>
            <w:proofErr w:type="spellEnd"/>
          </w:p>
        </w:tc>
        <w:tc>
          <w:tcPr>
            <w:tcW w:w="1954" w:type="dxa"/>
          </w:tcPr>
          <w:p w:rsidR="00ED1D64" w:rsidRDefault="00ED1D6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жизни </w:t>
            </w:r>
          </w:p>
          <w:p w:rsidR="0020361A" w:rsidRPr="00C95E53" w:rsidRDefault="00ED1D6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2281" w:type="dxa"/>
          </w:tcPr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20361A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EE0101">
              <w:rPr>
                <w:rFonts w:ascii="Times New Roman" w:hAnsi="Times New Roman" w:cs="Times New Roman"/>
                <w:sz w:val="24"/>
                <w:szCs w:val="24"/>
              </w:rPr>
              <w:t>, МО СП</w:t>
            </w:r>
          </w:p>
          <w:p w:rsidR="00EE0101" w:rsidRPr="00C95E53" w:rsidRDefault="00EE0101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Новозаганское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20361A" w:rsidRPr="00C95E53" w:rsidRDefault="0067629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20361A" w:rsidRPr="00C95E53" w:rsidRDefault="0067629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20361A" w:rsidRPr="008D4FD1" w:rsidRDefault="00676296" w:rsidP="0086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D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676296" w:rsidRPr="008D4FD1" w:rsidRDefault="00676296" w:rsidP="0086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D1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  <w:p w:rsidR="00676296" w:rsidRPr="008D4FD1" w:rsidRDefault="00676296" w:rsidP="0086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D1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134" w:type="dxa"/>
          </w:tcPr>
          <w:p w:rsidR="0020361A" w:rsidRPr="00C95E53" w:rsidRDefault="0020361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20361A" w:rsidRPr="00C95E53" w:rsidRDefault="0020361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61A" w:rsidRPr="00C95E53" w:rsidRDefault="0020361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0361A" w:rsidRPr="008D4FD1" w:rsidRDefault="00676296" w:rsidP="0086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D1">
              <w:rPr>
                <w:rFonts w:ascii="Times New Roman" w:hAnsi="Times New Roman" w:cs="Times New Roman"/>
                <w:sz w:val="20"/>
                <w:szCs w:val="20"/>
              </w:rPr>
              <w:t>153408</w:t>
            </w:r>
          </w:p>
          <w:p w:rsidR="00676296" w:rsidRPr="008D4FD1" w:rsidRDefault="00676296" w:rsidP="0086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D1">
              <w:rPr>
                <w:rFonts w:ascii="Times New Roman" w:hAnsi="Times New Roman" w:cs="Times New Roman"/>
                <w:sz w:val="20"/>
                <w:szCs w:val="20"/>
              </w:rPr>
              <w:t>9792</w:t>
            </w:r>
          </w:p>
          <w:p w:rsidR="00676296" w:rsidRDefault="00676296" w:rsidP="0086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D1"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  <w:p w:rsidR="008D4FD1" w:rsidRPr="00C95E53" w:rsidRDefault="008D4FD1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361A" w:rsidRPr="00C95E53" w:rsidRDefault="0020361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0361A" w:rsidRPr="00C95E53" w:rsidRDefault="0020361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61A" w:rsidRPr="00C95E53" w:rsidRDefault="0020361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0361A" w:rsidRPr="00C95E53" w:rsidRDefault="0020361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96" w:rsidRPr="00C95E53" w:rsidTr="00654881">
        <w:tc>
          <w:tcPr>
            <w:tcW w:w="756" w:type="dxa"/>
          </w:tcPr>
          <w:p w:rsidR="0020361A" w:rsidRPr="00C95E53" w:rsidRDefault="0067629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2187" w:type="dxa"/>
          </w:tcPr>
          <w:p w:rsidR="0020361A" w:rsidRPr="00C95E53" w:rsidRDefault="0067629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школы сад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арашибирь</w:t>
            </w:r>
            <w:proofErr w:type="spellEnd"/>
          </w:p>
        </w:tc>
        <w:tc>
          <w:tcPr>
            <w:tcW w:w="1954" w:type="dxa"/>
          </w:tcPr>
          <w:p w:rsidR="00ED1D64" w:rsidRDefault="00ED1D6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жизни </w:t>
            </w:r>
          </w:p>
          <w:p w:rsidR="0020361A" w:rsidRPr="00C95E53" w:rsidRDefault="00ED1D6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2281" w:type="dxa"/>
          </w:tcPr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20361A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EE0101">
              <w:rPr>
                <w:rFonts w:ascii="Times New Roman" w:hAnsi="Times New Roman" w:cs="Times New Roman"/>
                <w:sz w:val="24"/>
                <w:szCs w:val="24"/>
              </w:rPr>
              <w:t>, МО СП</w:t>
            </w:r>
          </w:p>
          <w:p w:rsidR="00EE0101" w:rsidRPr="00C95E53" w:rsidRDefault="00EE0101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Харашибирское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20361A" w:rsidRPr="00C95E53" w:rsidRDefault="0067629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20361A" w:rsidRPr="00C95E53" w:rsidRDefault="0067629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20361A" w:rsidRDefault="0067629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676296" w:rsidRDefault="0067629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676296" w:rsidRPr="00C95E53" w:rsidRDefault="0067629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</w:tcPr>
          <w:p w:rsidR="0020361A" w:rsidRPr="00C95E53" w:rsidRDefault="0020361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20361A" w:rsidRPr="00C95E53" w:rsidRDefault="0020361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61A" w:rsidRPr="00C95E53" w:rsidRDefault="0020361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0361A" w:rsidRPr="00C95E53" w:rsidRDefault="0020361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361A" w:rsidRPr="008D4FD1" w:rsidRDefault="00676296" w:rsidP="0086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D1">
              <w:rPr>
                <w:rFonts w:ascii="Times New Roman" w:hAnsi="Times New Roman" w:cs="Times New Roman"/>
                <w:sz w:val="20"/>
                <w:szCs w:val="20"/>
              </w:rPr>
              <w:t>229360</w:t>
            </w:r>
          </w:p>
          <w:p w:rsidR="00676296" w:rsidRPr="008D4FD1" w:rsidRDefault="00676296" w:rsidP="0086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D1">
              <w:rPr>
                <w:rFonts w:ascii="Times New Roman" w:hAnsi="Times New Roman" w:cs="Times New Roman"/>
                <w:sz w:val="20"/>
                <w:szCs w:val="20"/>
              </w:rPr>
              <w:t>14640</w:t>
            </w:r>
          </w:p>
          <w:p w:rsidR="00676296" w:rsidRPr="00C95E53" w:rsidRDefault="0067629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1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709" w:type="dxa"/>
            <w:gridSpan w:val="2"/>
          </w:tcPr>
          <w:p w:rsidR="0020361A" w:rsidRPr="00C95E53" w:rsidRDefault="0020361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61A" w:rsidRPr="00C95E53" w:rsidRDefault="0020361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0361A" w:rsidRPr="00C95E53" w:rsidRDefault="0020361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96" w:rsidRPr="00C95E53" w:rsidTr="00654881">
        <w:tc>
          <w:tcPr>
            <w:tcW w:w="756" w:type="dxa"/>
          </w:tcPr>
          <w:p w:rsidR="0020361A" w:rsidRPr="00C95E53" w:rsidRDefault="0067629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2187" w:type="dxa"/>
          </w:tcPr>
          <w:p w:rsidR="0020361A" w:rsidRDefault="0067629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676296" w:rsidRDefault="0067629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культуры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олга</w:t>
            </w:r>
            <w:proofErr w:type="spellEnd"/>
          </w:p>
          <w:p w:rsidR="00676296" w:rsidRPr="00C95E53" w:rsidRDefault="0067629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ED1D64" w:rsidRDefault="00ED1D6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жизни </w:t>
            </w:r>
          </w:p>
          <w:p w:rsidR="0020361A" w:rsidRPr="00C95E53" w:rsidRDefault="00ED1D6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281" w:type="dxa"/>
          </w:tcPr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20361A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  <w:r w:rsidR="00EE0101">
              <w:rPr>
                <w:rFonts w:ascii="Times New Roman" w:hAnsi="Times New Roman" w:cs="Times New Roman"/>
                <w:sz w:val="24"/>
                <w:szCs w:val="24"/>
              </w:rPr>
              <w:t>, МО СП</w:t>
            </w:r>
          </w:p>
          <w:p w:rsidR="00EE0101" w:rsidRPr="00C95E53" w:rsidRDefault="00EE0101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Цолгинское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20361A" w:rsidRPr="00C95E53" w:rsidRDefault="0067629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993" w:type="dxa"/>
          </w:tcPr>
          <w:p w:rsidR="0020361A" w:rsidRPr="00C95E53" w:rsidRDefault="0067629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20361A" w:rsidRDefault="0067629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676296" w:rsidRDefault="0067629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676296" w:rsidRPr="00C95E53" w:rsidRDefault="0067629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</w:tcPr>
          <w:p w:rsidR="0020361A" w:rsidRPr="00C95E53" w:rsidRDefault="0020361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20361A" w:rsidRPr="00C95E53" w:rsidRDefault="0020361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61A" w:rsidRPr="00C95E53" w:rsidRDefault="0020361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0361A" w:rsidRPr="00C95E53" w:rsidRDefault="0020361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361A" w:rsidRPr="008D4FD1" w:rsidRDefault="00EC4E16" w:rsidP="0086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D1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  <w:r w:rsidR="008D4FD1" w:rsidRPr="008D4FD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EC4E16" w:rsidRPr="008D4FD1" w:rsidRDefault="00EC4E16" w:rsidP="0086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D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D4FD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EC4E16" w:rsidRPr="00C95E53" w:rsidRDefault="00EC4E16" w:rsidP="008D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D4FD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</w:tcPr>
          <w:p w:rsidR="0020361A" w:rsidRPr="00C95E53" w:rsidRDefault="0020361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61A" w:rsidRPr="00C95E53" w:rsidRDefault="0020361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0361A" w:rsidRPr="00C95E53" w:rsidRDefault="0020361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68A" w:rsidRPr="00C95E53" w:rsidTr="006A7427">
        <w:tc>
          <w:tcPr>
            <w:tcW w:w="16646" w:type="dxa"/>
            <w:gridSpan w:val="20"/>
          </w:tcPr>
          <w:p w:rsidR="0095768A" w:rsidRPr="00C95E53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Приобретение транспортных средств и оборудования для обеспечения функционирования существующих или эксплуатации объектов, создаваемых в рамках проектов</w:t>
            </w:r>
          </w:p>
        </w:tc>
      </w:tr>
      <w:tr w:rsidR="0095768A" w:rsidRPr="00C95E53" w:rsidTr="006A7427">
        <w:tc>
          <w:tcPr>
            <w:tcW w:w="756" w:type="dxa"/>
          </w:tcPr>
          <w:p w:rsidR="0095768A" w:rsidRPr="00C95E53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187" w:type="dxa"/>
          </w:tcPr>
          <w:p w:rsidR="0095768A" w:rsidRPr="00C95E53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Дома культуры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онхолой</w:t>
            </w:r>
          </w:p>
        </w:tc>
        <w:tc>
          <w:tcPr>
            <w:tcW w:w="1954" w:type="dxa"/>
          </w:tcPr>
          <w:p w:rsidR="00ED1D64" w:rsidRDefault="00ED1D6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жизни </w:t>
            </w:r>
          </w:p>
          <w:p w:rsidR="0095768A" w:rsidRPr="00C95E53" w:rsidRDefault="00ED1D6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2281" w:type="dxa"/>
          </w:tcPr>
          <w:p w:rsidR="0095768A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EC4E16">
              <w:rPr>
                <w:rFonts w:ascii="Times New Roman" w:hAnsi="Times New Roman" w:cs="Times New Roman"/>
                <w:sz w:val="24"/>
                <w:szCs w:val="24"/>
              </w:rPr>
              <w:t xml:space="preserve">, МО СП </w:t>
            </w:r>
          </w:p>
          <w:p w:rsidR="00EC4E16" w:rsidRPr="00C95E53" w:rsidRDefault="00EC4E1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Хонхолойское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95768A" w:rsidRPr="00C95E53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95768A" w:rsidRPr="00C95E53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95768A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A87C0A" w:rsidRPr="00C95E53" w:rsidRDefault="00A87C0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96" w:type="dxa"/>
            <w:gridSpan w:val="3"/>
          </w:tcPr>
          <w:p w:rsidR="0095768A" w:rsidRPr="00C95E53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:rsidR="0095768A" w:rsidRPr="00C95E53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768A" w:rsidRPr="00C95E53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5768A" w:rsidRDefault="00A87C0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</w:p>
          <w:p w:rsidR="00A87C0A" w:rsidRPr="00C95E53" w:rsidRDefault="00A87C0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95768A" w:rsidRPr="00C95E53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5768A" w:rsidRPr="00C95E53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768A" w:rsidRPr="00C95E53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5768A" w:rsidRPr="00C95E53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68A" w:rsidRPr="00C95E53" w:rsidTr="006A7427">
        <w:tc>
          <w:tcPr>
            <w:tcW w:w="756" w:type="dxa"/>
          </w:tcPr>
          <w:p w:rsidR="0095768A" w:rsidRPr="00C95E53" w:rsidRDefault="00A87C0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2187" w:type="dxa"/>
          </w:tcPr>
          <w:p w:rsidR="0095768A" w:rsidRPr="00C95E53" w:rsidRDefault="00A87C0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Дома культуры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Заган</w:t>
            </w:r>
            <w:proofErr w:type="spellEnd"/>
          </w:p>
        </w:tc>
        <w:tc>
          <w:tcPr>
            <w:tcW w:w="1954" w:type="dxa"/>
          </w:tcPr>
          <w:p w:rsidR="00ED1D64" w:rsidRDefault="00ED1D6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жизни </w:t>
            </w:r>
          </w:p>
          <w:p w:rsidR="0095768A" w:rsidRPr="00C95E53" w:rsidRDefault="00ED1D6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2281" w:type="dxa"/>
          </w:tcPr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95768A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EC4E16">
              <w:rPr>
                <w:rFonts w:ascii="Times New Roman" w:hAnsi="Times New Roman" w:cs="Times New Roman"/>
                <w:sz w:val="24"/>
                <w:szCs w:val="24"/>
              </w:rPr>
              <w:t>, МО СП</w:t>
            </w:r>
          </w:p>
          <w:p w:rsidR="00EC4E16" w:rsidRPr="00C95E53" w:rsidRDefault="00EC4E1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Новозаганское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95768A" w:rsidRPr="00C95E53" w:rsidRDefault="00A87C0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95768A" w:rsidRPr="00C95E53" w:rsidRDefault="00A87C0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95768A" w:rsidRDefault="00A87C0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A87C0A" w:rsidRPr="00C95E53" w:rsidRDefault="00A87C0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96" w:type="dxa"/>
            <w:gridSpan w:val="3"/>
          </w:tcPr>
          <w:p w:rsidR="0095768A" w:rsidRPr="00C95E53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:rsidR="0095768A" w:rsidRPr="00C95E53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768A" w:rsidRPr="00C95E53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5768A" w:rsidRDefault="00A87C0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</w:p>
          <w:p w:rsidR="00A87C0A" w:rsidRPr="00C95E53" w:rsidRDefault="00A87C0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95768A" w:rsidRPr="00C95E53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5768A" w:rsidRPr="00C95E53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768A" w:rsidRPr="00C95E53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5768A" w:rsidRPr="00C95E53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68A" w:rsidRPr="00C95E53" w:rsidTr="006A7427">
        <w:tc>
          <w:tcPr>
            <w:tcW w:w="756" w:type="dxa"/>
          </w:tcPr>
          <w:p w:rsidR="0095768A" w:rsidRPr="00C95E53" w:rsidRDefault="00A87C0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2187" w:type="dxa"/>
          </w:tcPr>
          <w:p w:rsidR="0095768A" w:rsidRPr="00C95E53" w:rsidRDefault="00A87C0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автобуса для Дома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арашибирь</w:t>
            </w:r>
            <w:proofErr w:type="spellEnd"/>
          </w:p>
        </w:tc>
        <w:tc>
          <w:tcPr>
            <w:tcW w:w="1954" w:type="dxa"/>
          </w:tcPr>
          <w:p w:rsidR="00ED1D64" w:rsidRDefault="00ED1D6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жизни </w:t>
            </w:r>
          </w:p>
          <w:p w:rsidR="0095768A" w:rsidRPr="00C95E53" w:rsidRDefault="00ED1D6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2281" w:type="dxa"/>
          </w:tcPr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95768A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EC4E16">
              <w:rPr>
                <w:rFonts w:ascii="Times New Roman" w:hAnsi="Times New Roman" w:cs="Times New Roman"/>
                <w:sz w:val="24"/>
                <w:szCs w:val="24"/>
              </w:rPr>
              <w:t xml:space="preserve">, МО СП </w:t>
            </w:r>
          </w:p>
          <w:p w:rsidR="00EC4E16" w:rsidRPr="00C95E53" w:rsidRDefault="00EC4E1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Харашибирское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95768A" w:rsidRPr="00C95E53" w:rsidRDefault="00A87C0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95768A" w:rsidRPr="00C95E53" w:rsidRDefault="00A87C0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95768A" w:rsidRDefault="00A87C0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A87C0A" w:rsidRPr="00C95E53" w:rsidRDefault="00A87C0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96" w:type="dxa"/>
            <w:gridSpan w:val="3"/>
          </w:tcPr>
          <w:p w:rsidR="0095768A" w:rsidRPr="00C95E53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:rsidR="0095768A" w:rsidRPr="00C95E53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768A" w:rsidRPr="00C95E53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87C0A" w:rsidRPr="00C95E53" w:rsidRDefault="00A87C0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68A" w:rsidRDefault="00A87C0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</w:p>
          <w:p w:rsidR="00A87C0A" w:rsidRPr="00C95E53" w:rsidRDefault="00A87C0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gridSpan w:val="2"/>
          </w:tcPr>
          <w:p w:rsidR="0095768A" w:rsidRPr="00C95E53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768A" w:rsidRPr="00C95E53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5768A" w:rsidRPr="00C95E53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68A" w:rsidRPr="00C95E53" w:rsidTr="006A7427">
        <w:tc>
          <w:tcPr>
            <w:tcW w:w="756" w:type="dxa"/>
          </w:tcPr>
          <w:p w:rsidR="0095768A" w:rsidRPr="00C95E53" w:rsidRDefault="00A87C0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2187" w:type="dxa"/>
          </w:tcPr>
          <w:p w:rsidR="0095768A" w:rsidRPr="00C95E53" w:rsidRDefault="00A87C0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автомобильного санитарного транспорта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онхолой</w:t>
            </w:r>
          </w:p>
        </w:tc>
        <w:tc>
          <w:tcPr>
            <w:tcW w:w="1954" w:type="dxa"/>
          </w:tcPr>
          <w:p w:rsidR="00ED1D64" w:rsidRDefault="00ED1D6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жизни </w:t>
            </w:r>
          </w:p>
          <w:p w:rsidR="0095768A" w:rsidRPr="00C95E53" w:rsidRDefault="00ED1D6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2281" w:type="dxa"/>
          </w:tcPr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013B9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95768A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EC4E16">
              <w:rPr>
                <w:rFonts w:ascii="Times New Roman" w:hAnsi="Times New Roman" w:cs="Times New Roman"/>
                <w:sz w:val="24"/>
                <w:szCs w:val="24"/>
              </w:rPr>
              <w:t xml:space="preserve">, МО СП </w:t>
            </w:r>
          </w:p>
          <w:p w:rsidR="00EC4E16" w:rsidRPr="00C95E53" w:rsidRDefault="00EC4E1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Хонхолойское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95768A" w:rsidRPr="00C95E53" w:rsidRDefault="00A87C0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95768A" w:rsidRPr="00C95E53" w:rsidRDefault="00A87C0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95768A" w:rsidRDefault="00A87C0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A87C0A" w:rsidRPr="00C95E53" w:rsidRDefault="00A87C0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96" w:type="dxa"/>
            <w:gridSpan w:val="3"/>
          </w:tcPr>
          <w:p w:rsidR="0095768A" w:rsidRPr="00C95E53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:rsidR="0095768A" w:rsidRPr="00C95E53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768A" w:rsidRPr="00C95E53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87C0A" w:rsidRPr="00C95E53" w:rsidRDefault="00A87C0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68A" w:rsidRDefault="00A87C0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</w:p>
          <w:p w:rsidR="00A87C0A" w:rsidRPr="00C95E53" w:rsidRDefault="00A87C0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gridSpan w:val="2"/>
          </w:tcPr>
          <w:p w:rsidR="0095768A" w:rsidRPr="00C95E53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768A" w:rsidRPr="00C95E53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5768A" w:rsidRPr="00C95E53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C0A" w:rsidRPr="00C95E53" w:rsidTr="006A7427">
        <w:tc>
          <w:tcPr>
            <w:tcW w:w="16646" w:type="dxa"/>
            <w:gridSpan w:val="20"/>
          </w:tcPr>
          <w:p w:rsidR="00A87C0A" w:rsidRPr="00C95E53" w:rsidRDefault="00A87C0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Строительство или реконструкция систем водоотведения и канализации, очистных сооружений, локальных водопроводов, водозаборных сооружений</w:t>
            </w:r>
          </w:p>
        </w:tc>
      </w:tr>
      <w:tr w:rsidR="0095768A" w:rsidRPr="00C95E53" w:rsidTr="006A7427">
        <w:tc>
          <w:tcPr>
            <w:tcW w:w="756" w:type="dxa"/>
          </w:tcPr>
          <w:p w:rsidR="0095768A" w:rsidRPr="00C95E53" w:rsidRDefault="00A87C0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2187" w:type="dxa"/>
          </w:tcPr>
          <w:p w:rsidR="0095768A" w:rsidRPr="00C95E53" w:rsidRDefault="00A87C0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централизованного водоснабжения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онхолой </w:t>
            </w:r>
          </w:p>
        </w:tc>
        <w:tc>
          <w:tcPr>
            <w:tcW w:w="1954" w:type="dxa"/>
          </w:tcPr>
          <w:p w:rsidR="00ED1D64" w:rsidRDefault="00ED1D6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жизни </w:t>
            </w:r>
          </w:p>
          <w:p w:rsidR="0095768A" w:rsidRPr="00C95E53" w:rsidRDefault="00ED1D6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281" w:type="dxa"/>
          </w:tcPr>
          <w:p w:rsidR="0095768A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  <w:r w:rsidR="00EC4E16">
              <w:rPr>
                <w:rFonts w:ascii="Times New Roman" w:hAnsi="Times New Roman" w:cs="Times New Roman"/>
                <w:sz w:val="24"/>
                <w:szCs w:val="24"/>
              </w:rPr>
              <w:t>, МО СП</w:t>
            </w:r>
          </w:p>
          <w:p w:rsidR="00EC4E16" w:rsidRPr="00C95E53" w:rsidRDefault="00EC4E1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Хонхолойское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95768A" w:rsidRPr="00C95E53" w:rsidRDefault="00A87C0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993" w:type="dxa"/>
          </w:tcPr>
          <w:p w:rsidR="0095768A" w:rsidRPr="00C95E53" w:rsidRDefault="00A87C0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95768A" w:rsidRDefault="00A87C0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A87C0A" w:rsidRPr="00C95E53" w:rsidRDefault="00A87C0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96" w:type="dxa"/>
            <w:gridSpan w:val="3"/>
          </w:tcPr>
          <w:p w:rsidR="0095768A" w:rsidRPr="00C95E53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:rsidR="0095768A" w:rsidRPr="00C95E53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768A" w:rsidRPr="00C95E53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5768A" w:rsidRPr="00C95E53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68A" w:rsidRDefault="00A87C0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9870</w:t>
            </w:r>
          </w:p>
          <w:p w:rsidR="00A87C0A" w:rsidRPr="00C95E53" w:rsidRDefault="00A87C0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709" w:type="dxa"/>
            <w:gridSpan w:val="2"/>
          </w:tcPr>
          <w:p w:rsidR="0095768A" w:rsidRPr="00C95E53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768A" w:rsidRPr="00C95E53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5768A" w:rsidRPr="00C95E53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C0A" w:rsidRPr="00C95E53" w:rsidTr="006A7427">
        <w:tc>
          <w:tcPr>
            <w:tcW w:w="16646" w:type="dxa"/>
            <w:gridSpan w:val="20"/>
          </w:tcPr>
          <w:p w:rsidR="00A87C0A" w:rsidRPr="00C95E53" w:rsidRDefault="00A87C0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  Строительство уличных сетей освещения населенных пунктов (при обязательном использовании энергосберегающих технологий)</w:t>
            </w:r>
          </w:p>
        </w:tc>
      </w:tr>
      <w:tr w:rsidR="00654881" w:rsidRPr="00C95E53" w:rsidTr="00574C0D">
        <w:tc>
          <w:tcPr>
            <w:tcW w:w="756" w:type="dxa"/>
          </w:tcPr>
          <w:p w:rsidR="0095768A" w:rsidRPr="00C95E53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2187" w:type="dxa"/>
          </w:tcPr>
          <w:p w:rsidR="0095768A" w:rsidRPr="00C95E53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Заган</w:t>
            </w:r>
            <w:proofErr w:type="spellEnd"/>
          </w:p>
        </w:tc>
        <w:tc>
          <w:tcPr>
            <w:tcW w:w="1954" w:type="dxa"/>
          </w:tcPr>
          <w:p w:rsidR="00ED1D64" w:rsidRDefault="00ED1D6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жизни </w:t>
            </w:r>
          </w:p>
          <w:p w:rsidR="0095768A" w:rsidRPr="00C95E53" w:rsidRDefault="00ED1D6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2281" w:type="dxa"/>
          </w:tcPr>
          <w:p w:rsidR="0095768A" w:rsidRDefault="00F013B9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 образования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EC4E16">
              <w:rPr>
                <w:rFonts w:ascii="Times New Roman" w:hAnsi="Times New Roman" w:cs="Times New Roman"/>
                <w:sz w:val="24"/>
                <w:szCs w:val="24"/>
              </w:rPr>
              <w:t>, МО СП</w:t>
            </w:r>
          </w:p>
          <w:p w:rsidR="00EC4E16" w:rsidRPr="00C95E53" w:rsidRDefault="00EC4E1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Новозаганское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95768A" w:rsidRPr="00C95E53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95768A" w:rsidRPr="00C95E53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95768A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334006" w:rsidRPr="00C95E53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gridSpan w:val="2"/>
          </w:tcPr>
          <w:p w:rsidR="0095768A" w:rsidRPr="00C95E53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5768A" w:rsidRPr="00C95E53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768A" w:rsidRPr="00C95E53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5768A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7520</w:t>
            </w:r>
          </w:p>
          <w:p w:rsidR="00334006" w:rsidRPr="00C95E53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993" w:type="dxa"/>
            <w:gridSpan w:val="2"/>
          </w:tcPr>
          <w:p w:rsidR="0095768A" w:rsidRPr="00C95E53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5768A" w:rsidRPr="00C95E53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768A" w:rsidRPr="00C95E53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5768A" w:rsidRPr="00C95E53" w:rsidRDefault="0095768A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81" w:rsidRPr="00C95E53" w:rsidTr="00574C0D">
        <w:tc>
          <w:tcPr>
            <w:tcW w:w="756" w:type="dxa"/>
          </w:tcPr>
          <w:p w:rsidR="00334006" w:rsidRPr="00C95E53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2187" w:type="dxa"/>
          </w:tcPr>
          <w:p w:rsidR="00334006" w:rsidRPr="00C95E53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арашибирь</w:t>
            </w:r>
            <w:proofErr w:type="spellEnd"/>
          </w:p>
        </w:tc>
        <w:tc>
          <w:tcPr>
            <w:tcW w:w="1954" w:type="dxa"/>
          </w:tcPr>
          <w:p w:rsidR="00ED1D64" w:rsidRDefault="00ED1D6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жизни </w:t>
            </w:r>
          </w:p>
          <w:p w:rsidR="00334006" w:rsidRPr="00C95E53" w:rsidRDefault="00ED1D64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2281" w:type="dxa"/>
          </w:tcPr>
          <w:p w:rsidR="00F013B9" w:rsidRPr="00654881" w:rsidRDefault="00F013B9" w:rsidP="0086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1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013B9" w:rsidRPr="00654881" w:rsidRDefault="00F013B9" w:rsidP="0086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881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F013B9" w:rsidRPr="00654881" w:rsidRDefault="00F013B9" w:rsidP="0086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881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334006" w:rsidRPr="00654881" w:rsidRDefault="00F013B9" w:rsidP="0086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4881">
              <w:rPr>
                <w:rFonts w:ascii="Times New Roman" w:hAnsi="Times New Roman" w:cs="Times New Roman"/>
                <w:sz w:val="20"/>
                <w:szCs w:val="20"/>
              </w:rPr>
              <w:t>Мухоршибирский</w:t>
            </w:r>
            <w:proofErr w:type="spellEnd"/>
            <w:r w:rsidRPr="00654881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  <w:r w:rsidR="00EC4E16" w:rsidRPr="00654881">
              <w:rPr>
                <w:rFonts w:ascii="Times New Roman" w:hAnsi="Times New Roman" w:cs="Times New Roman"/>
                <w:sz w:val="20"/>
                <w:szCs w:val="20"/>
              </w:rPr>
              <w:t>, МО СП</w:t>
            </w:r>
          </w:p>
          <w:p w:rsidR="00EC4E16" w:rsidRPr="00654881" w:rsidRDefault="00EC4E16" w:rsidP="0086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88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54881">
              <w:rPr>
                <w:rFonts w:ascii="Times New Roman" w:hAnsi="Times New Roman" w:cs="Times New Roman"/>
                <w:sz w:val="20"/>
                <w:szCs w:val="20"/>
              </w:rPr>
              <w:t>Харашибирское</w:t>
            </w:r>
            <w:proofErr w:type="spellEnd"/>
            <w:r w:rsidRPr="0065488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dxa"/>
          </w:tcPr>
          <w:p w:rsidR="00334006" w:rsidRPr="00C95E53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334006" w:rsidRPr="00C95E53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334006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334006" w:rsidRPr="00C95E53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gridSpan w:val="2"/>
          </w:tcPr>
          <w:p w:rsidR="00334006" w:rsidRPr="00C95E53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34006" w:rsidRPr="00C95E53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4006" w:rsidRPr="00C95E53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34006" w:rsidRPr="00C95E53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34006" w:rsidRDefault="006A7427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7520</w:t>
            </w:r>
          </w:p>
          <w:p w:rsidR="006A7427" w:rsidRPr="00C95E53" w:rsidRDefault="006A7427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425" w:type="dxa"/>
          </w:tcPr>
          <w:p w:rsidR="00334006" w:rsidRPr="00C95E53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4006" w:rsidRPr="00C95E53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34006" w:rsidRPr="00C95E53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06" w:rsidRPr="00C95E53" w:rsidTr="00574C0D">
        <w:tc>
          <w:tcPr>
            <w:tcW w:w="10031" w:type="dxa"/>
            <w:gridSpan w:val="7"/>
          </w:tcPr>
          <w:p w:rsidR="00334006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</w:tcPr>
          <w:p w:rsidR="00334006" w:rsidRPr="007A45A6" w:rsidRDefault="00E9516B" w:rsidP="007A4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4134,385</w:t>
            </w:r>
          </w:p>
        </w:tc>
        <w:tc>
          <w:tcPr>
            <w:tcW w:w="567" w:type="dxa"/>
            <w:gridSpan w:val="2"/>
          </w:tcPr>
          <w:p w:rsidR="00334006" w:rsidRPr="00C95E53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4006" w:rsidRPr="00574C0D" w:rsidRDefault="00E9516B" w:rsidP="0086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4150,636</w:t>
            </w:r>
          </w:p>
        </w:tc>
        <w:tc>
          <w:tcPr>
            <w:tcW w:w="850" w:type="dxa"/>
            <w:gridSpan w:val="2"/>
          </w:tcPr>
          <w:p w:rsidR="00334006" w:rsidRPr="008A3CCB" w:rsidRDefault="0035790A" w:rsidP="0086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228600</w:t>
            </w:r>
          </w:p>
        </w:tc>
        <w:tc>
          <w:tcPr>
            <w:tcW w:w="993" w:type="dxa"/>
            <w:gridSpan w:val="2"/>
          </w:tcPr>
          <w:p w:rsidR="00334006" w:rsidRPr="0035790A" w:rsidRDefault="0035790A" w:rsidP="0086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90A">
              <w:rPr>
                <w:rFonts w:ascii="Times New Roman" w:hAnsi="Times New Roman" w:cs="Times New Roman"/>
                <w:sz w:val="20"/>
                <w:szCs w:val="20"/>
              </w:rPr>
              <w:t>323500</w:t>
            </w:r>
          </w:p>
        </w:tc>
        <w:tc>
          <w:tcPr>
            <w:tcW w:w="425" w:type="dxa"/>
          </w:tcPr>
          <w:p w:rsidR="00334006" w:rsidRPr="00C95E53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4006" w:rsidRPr="00C95E53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34006" w:rsidRPr="00C95E53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06" w:rsidRPr="00C95E53" w:rsidTr="00574C0D">
        <w:tc>
          <w:tcPr>
            <w:tcW w:w="10031" w:type="dxa"/>
            <w:gridSpan w:val="7"/>
          </w:tcPr>
          <w:p w:rsidR="00334006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334006" w:rsidRPr="007A45A6" w:rsidRDefault="00E9516B" w:rsidP="0086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247,047</w:t>
            </w:r>
          </w:p>
        </w:tc>
        <w:tc>
          <w:tcPr>
            <w:tcW w:w="567" w:type="dxa"/>
            <w:gridSpan w:val="2"/>
          </w:tcPr>
          <w:p w:rsidR="00334006" w:rsidRPr="00C95E53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4006" w:rsidRPr="00574C0D" w:rsidRDefault="00E9516B" w:rsidP="0086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276,399</w:t>
            </w:r>
          </w:p>
        </w:tc>
        <w:tc>
          <w:tcPr>
            <w:tcW w:w="850" w:type="dxa"/>
            <w:gridSpan w:val="2"/>
          </w:tcPr>
          <w:p w:rsidR="00334006" w:rsidRPr="0035790A" w:rsidRDefault="0035790A" w:rsidP="0086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90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3" w:type="dxa"/>
            <w:gridSpan w:val="2"/>
          </w:tcPr>
          <w:p w:rsidR="00334006" w:rsidRPr="0035790A" w:rsidRDefault="0035790A" w:rsidP="0086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9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334006" w:rsidRPr="00C95E53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4006" w:rsidRPr="00C95E53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34006" w:rsidRPr="00C95E53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06" w:rsidRPr="00C95E53" w:rsidTr="00574C0D">
        <w:tc>
          <w:tcPr>
            <w:tcW w:w="10031" w:type="dxa"/>
            <w:gridSpan w:val="7"/>
          </w:tcPr>
          <w:p w:rsidR="00334006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  <w:gridSpan w:val="2"/>
          </w:tcPr>
          <w:p w:rsidR="00334006" w:rsidRPr="007A45A6" w:rsidRDefault="00E9516B" w:rsidP="0086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157,387</w:t>
            </w:r>
          </w:p>
        </w:tc>
        <w:tc>
          <w:tcPr>
            <w:tcW w:w="567" w:type="dxa"/>
            <w:gridSpan w:val="2"/>
          </w:tcPr>
          <w:p w:rsidR="00334006" w:rsidRPr="00C95E53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4006" w:rsidRPr="00574C0D" w:rsidRDefault="00E9516B" w:rsidP="0086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162,543</w:t>
            </w:r>
          </w:p>
        </w:tc>
        <w:tc>
          <w:tcPr>
            <w:tcW w:w="850" w:type="dxa"/>
            <w:gridSpan w:val="2"/>
          </w:tcPr>
          <w:p w:rsidR="00334006" w:rsidRPr="0035790A" w:rsidRDefault="0035790A" w:rsidP="0086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90A">
              <w:rPr>
                <w:rFonts w:ascii="Times New Roman" w:hAnsi="Times New Roman" w:cs="Times New Roman"/>
                <w:sz w:val="20"/>
                <w:szCs w:val="20"/>
              </w:rPr>
              <w:t>13303,6</w:t>
            </w:r>
          </w:p>
        </w:tc>
        <w:tc>
          <w:tcPr>
            <w:tcW w:w="993" w:type="dxa"/>
            <w:gridSpan w:val="2"/>
          </w:tcPr>
          <w:p w:rsidR="00334006" w:rsidRPr="0035790A" w:rsidRDefault="0035790A" w:rsidP="0086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90A">
              <w:rPr>
                <w:rFonts w:ascii="Times New Roman" w:hAnsi="Times New Roman" w:cs="Times New Roman"/>
                <w:sz w:val="20"/>
                <w:szCs w:val="20"/>
              </w:rPr>
              <w:t>18894</w:t>
            </w:r>
          </w:p>
        </w:tc>
        <w:tc>
          <w:tcPr>
            <w:tcW w:w="425" w:type="dxa"/>
          </w:tcPr>
          <w:p w:rsidR="00334006" w:rsidRPr="00C95E53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4006" w:rsidRPr="00C95E53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34006" w:rsidRPr="00C95E53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06" w:rsidRPr="00C95E53" w:rsidTr="00574C0D">
        <w:tc>
          <w:tcPr>
            <w:tcW w:w="10031" w:type="dxa"/>
            <w:gridSpan w:val="7"/>
          </w:tcPr>
          <w:p w:rsidR="00334006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</w:tcPr>
          <w:p w:rsidR="00334006" w:rsidRPr="007A45A6" w:rsidRDefault="00E9516B" w:rsidP="007A4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2465,713</w:t>
            </w:r>
          </w:p>
        </w:tc>
        <w:tc>
          <w:tcPr>
            <w:tcW w:w="567" w:type="dxa"/>
            <w:gridSpan w:val="2"/>
          </w:tcPr>
          <w:p w:rsidR="00334006" w:rsidRPr="00C95E53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4006" w:rsidRPr="00574C0D" w:rsidRDefault="00E9516B" w:rsidP="0086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2546,503</w:t>
            </w:r>
          </w:p>
        </w:tc>
        <w:tc>
          <w:tcPr>
            <w:tcW w:w="850" w:type="dxa"/>
            <w:gridSpan w:val="2"/>
          </w:tcPr>
          <w:p w:rsidR="00334006" w:rsidRPr="008A3CCB" w:rsidRDefault="0035790A" w:rsidP="0086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208416,4</w:t>
            </w:r>
          </w:p>
        </w:tc>
        <w:tc>
          <w:tcPr>
            <w:tcW w:w="993" w:type="dxa"/>
            <w:gridSpan w:val="2"/>
          </w:tcPr>
          <w:p w:rsidR="00334006" w:rsidRPr="0035790A" w:rsidRDefault="0035790A" w:rsidP="0086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296206</w:t>
            </w:r>
          </w:p>
        </w:tc>
        <w:tc>
          <w:tcPr>
            <w:tcW w:w="425" w:type="dxa"/>
          </w:tcPr>
          <w:p w:rsidR="00334006" w:rsidRPr="00C95E53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4006" w:rsidRPr="00C95E53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34006" w:rsidRPr="00C95E53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06" w:rsidRPr="00C95E53" w:rsidTr="00574C0D">
        <w:tc>
          <w:tcPr>
            <w:tcW w:w="10031" w:type="dxa"/>
            <w:gridSpan w:val="7"/>
          </w:tcPr>
          <w:p w:rsidR="00334006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</w:tcPr>
          <w:p w:rsidR="00334006" w:rsidRPr="007A45A6" w:rsidRDefault="00E9516B" w:rsidP="0086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1264,238</w:t>
            </w:r>
          </w:p>
        </w:tc>
        <w:tc>
          <w:tcPr>
            <w:tcW w:w="567" w:type="dxa"/>
            <w:gridSpan w:val="2"/>
          </w:tcPr>
          <w:p w:rsidR="00334006" w:rsidRPr="00C95E53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4006" w:rsidRPr="00574C0D" w:rsidRDefault="00E9516B" w:rsidP="0086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1165,191</w:t>
            </w:r>
          </w:p>
        </w:tc>
        <w:tc>
          <w:tcPr>
            <w:tcW w:w="850" w:type="dxa"/>
            <w:gridSpan w:val="2"/>
          </w:tcPr>
          <w:p w:rsidR="00334006" w:rsidRPr="0035790A" w:rsidRDefault="0035790A" w:rsidP="000D2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90A">
              <w:rPr>
                <w:rFonts w:ascii="Times New Roman" w:hAnsi="Times New Roman" w:cs="Times New Roman"/>
                <w:sz w:val="20"/>
                <w:szCs w:val="20"/>
              </w:rPr>
              <w:t>6700</w:t>
            </w:r>
          </w:p>
        </w:tc>
        <w:tc>
          <w:tcPr>
            <w:tcW w:w="993" w:type="dxa"/>
            <w:gridSpan w:val="2"/>
          </w:tcPr>
          <w:p w:rsidR="00334006" w:rsidRPr="0035790A" w:rsidRDefault="0035790A" w:rsidP="0086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8300</w:t>
            </w:r>
          </w:p>
        </w:tc>
        <w:tc>
          <w:tcPr>
            <w:tcW w:w="425" w:type="dxa"/>
          </w:tcPr>
          <w:p w:rsidR="00334006" w:rsidRPr="00C95E53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4006" w:rsidRPr="00C95E53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34006" w:rsidRPr="00C95E53" w:rsidRDefault="00334006" w:rsidP="008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90A" w:rsidRDefault="0035790A" w:rsidP="00867B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90A" w:rsidRDefault="0035790A" w:rsidP="00867B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90A" w:rsidRDefault="0035790A" w:rsidP="00867B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90A" w:rsidRDefault="0035790A" w:rsidP="00867B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90A" w:rsidRDefault="0035790A" w:rsidP="00867B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90A" w:rsidRDefault="0035790A" w:rsidP="00867B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90A" w:rsidRDefault="0035790A" w:rsidP="00867B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0C5" w:rsidRDefault="006200C5" w:rsidP="00867B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9A3F48" w:rsidRPr="004B0597">
        <w:rPr>
          <w:rFonts w:ascii="Times New Roman" w:hAnsi="Times New Roman" w:cs="Times New Roman"/>
          <w:b/>
          <w:sz w:val="28"/>
          <w:szCs w:val="28"/>
        </w:rPr>
        <w:t>Раздел 7.</w:t>
      </w:r>
      <w:r w:rsidRPr="004B059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B0597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 за счет средств бюджета муниципального образования «</w:t>
      </w:r>
      <w:proofErr w:type="spellStart"/>
      <w:r w:rsidRPr="004B0597">
        <w:rPr>
          <w:rFonts w:ascii="Times New Roman" w:hAnsi="Times New Roman" w:cs="Times New Roman"/>
          <w:b/>
          <w:sz w:val="28"/>
          <w:szCs w:val="28"/>
        </w:rPr>
        <w:t>Мухоршибирский</w:t>
      </w:r>
      <w:proofErr w:type="spellEnd"/>
      <w:r w:rsidRPr="004B0597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867B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840"/>
        <w:gridCol w:w="2154"/>
        <w:gridCol w:w="2210"/>
        <w:gridCol w:w="567"/>
        <w:gridCol w:w="567"/>
        <w:gridCol w:w="850"/>
        <w:gridCol w:w="640"/>
        <w:gridCol w:w="1061"/>
        <w:gridCol w:w="982"/>
        <w:gridCol w:w="783"/>
        <w:gridCol w:w="783"/>
        <w:gridCol w:w="783"/>
        <w:gridCol w:w="783"/>
        <w:gridCol w:w="783"/>
      </w:tblGrid>
      <w:tr w:rsidR="006200C5" w:rsidTr="009A3F48">
        <w:tc>
          <w:tcPr>
            <w:tcW w:w="1840" w:type="dxa"/>
            <w:vMerge w:val="restart"/>
          </w:tcPr>
          <w:p w:rsidR="006200C5" w:rsidRDefault="006200C5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54" w:type="dxa"/>
            <w:vMerge w:val="restart"/>
          </w:tcPr>
          <w:p w:rsidR="006200C5" w:rsidRDefault="006200C5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200C5" w:rsidRDefault="006200C5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200C5" w:rsidRDefault="006200C5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210" w:type="dxa"/>
            <w:vMerge w:val="restart"/>
          </w:tcPr>
          <w:p w:rsidR="006200C5" w:rsidRDefault="006200C5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200C5" w:rsidRDefault="009A3F48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00C5">
              <w:rPr>
                <w:rFonts w:ascii="Times New Roman" w:hAnsi="Times New Roman" w:cs="Times New Roman"/>
                <w:sz w:val="24"/>
                <w:szCs w:val="24"/>
              </w:rPr>
              <w:t>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соисполнители</w:t>
            </w:r>
          </w:p>
        </w:tc>
        <w:tc>
          <w:tcPr>
            <w:tcW w:w="2624" w:type="dxa"/>
            <w:gridSpan w:val="4"/>
          </w:tcPr>
          <w:p w:rsidR="006200C5" w:rsidRDefault="006200C5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58" w:type="dxa"/>
            <w:gridSpan w:val="7"/>
          </w:tcPr>
          <w:p w:rsidR="006200C5" w:rsidRDefault="006200C5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Расходы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уб.), годы</w:t>
            </w:r>
          </w:p>
        </w:tc>
      </w:tr>
      <w:tr w:rsidR="004E5F52" w:rsidTr="009A3F48">
        <w:tc>
          <w:tcPr>
            <w:tcW w:w="1840" w:type="dxa"/>
            <w:vMerge/>
          </w:tcPr>
          <w:p w:rsidR="006200C5" w:rsidRDefault="006200C5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6200C5" w:rsidRDefault="006200C5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6200C5" w:rsidRDefault="006200C5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00C5" w:rsidRDefault="006200C5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6200C5" w:rsidRDefault="006200C5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</w:tcPr>
          <w:p w:rsidR="006200C5" w:rsidRDefault="006200C5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40" w:type="dxa"/>
          </w:tcPr>
          <w:p w:rsidR="006200C5" w:rsidRDefault="006200C5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043" w:type="dxa"/>
            <w:gridSpan w:val="2"/>
          </w:tcPr>
          <w:p w:rsidR="006200C5" w:rsidRDefault="006200C5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783" w:type="dxa"/>
            <w:vMerge w:val="restart"/>
          </w:tcPr>
          <w:p w:rsidR="006200C5" w:rsidRDefault="006200C5" w:rsidP="004E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E5F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3" w:type="dxa"/>
            <w:vMerge w:val="restart"/>
          </w:tcPr>
          <w:p w:rsidR="006200C5" w:rsidRDefault="006200C5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783" w:type="dxa"/>
            <w:vMerge w:val="restart"/>
          </w:tcPr>
          <w:p w:rsidR="006200C5" w:rsidRDefault="006200C5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783" w:type="dxa"/>
            <w:vMerge w:val="restart"/>
          </w:tcPr>
          <w:p w:rsidR="006200C5" w:rsidRDefault="006200C5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783" w:type="dxa"/>
            <w:vMerge w:val="restart"/>
          </w:tcPr>
          <w:p w:rsidR="006200C5" w:rsidRDefault="006200C5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4E5F52" w:rsidTr="000D2EEB">
        <w:tc>
          <w:tcPr>
            <w:tcW w:w="1840" w:type="dxa"/>
            <w:vMerge/>
          </w:tcPr>
          <w:p w:rsidR="006200C5" w:rsidRDefault="006200C5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6200C5" w:rsidRDefault="006200C5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6200C5" w:rsidRDefault="006200C5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00C5" w:rsidRDefault="006200C5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00C5" w:rsidRDefault="006200C5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00C5" w:rsidRDefault="006200C5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6200C5" w:rsidRDefault="006200C5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200C5" w:rsidRDefault="006200C5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</w:p>
          <w:p w:rsidR="006200C5" w:rsidRDefault="006200C5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  <w:proofErr w:type="gramEnd"/>
          </w:p>
        </w:tc>
        <w:tc>
          <w:tcPr>
            <w:tcW w:w="982" w:type="dxa"/>
          </w:tcPr>
          <w:p w:rsidR="006200C5" w:rsidRDefault="006200C5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Утверж</w:t>
            </w:r>
            <w:proofErr w:type="spellEnd"/>
          </w:p>
          <w:p w:rsidR="006200C5" w:rsidRDefault="006200C5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денно в</w:t>
            </w:r>
          </w:p>
          <w:p w:rsidR="006200C5" w:rsidRDefault="006200C5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бюджете</w:t>
            </w:r>
            <w:proofErr w:type="gramEnd"/>
          </w:p>
          <w:p w:rsidR="006200C5" w:rsidRDefault="006200C5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783" w:type="dxa"/>
            <w:vMerge/>
          </w:tcPr>
          <w:p w:rsidR="006200C5" w:rsidRDefault="006200C5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6200C5" w:rsidRDefault="006200C5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6200C5" w:rsidRDefault="006200C5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6200C5" w:rsidRDefault="006200C5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6200C5" w:rsidRDefault="006200C5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52" w:rsidTr="000D2EEB">
        <w:tc>
          <w:tcPr>
            <w:tcW w:w="1840" w:type="dxa"/>
          </w:tcPr>
          <w:p w:rsidR="006200C5" w:rsidRDefault="009103E1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9103E1" w:rsidRDefault="009103E1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154" w:type="dxa"/>
          </w:tcPr>
          <w:p w:rsidR="006200C5" w:rsidRDefault="009103E1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210" w:type="dxa"/>
          </w:tcPr>
          <w:p w:rsidR="006200C5" w:rsidRDefault="009103E1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103E1" w:rsidRDefault="004E5F52" w:rsidP="00910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103E1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</w:p>
          <w:p w:rsidR="004E5F52" w:rsidRDefault="004E5F52" w:rsidP="00910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4E5F52" w:rsidRDefault="004E5F52" w:rsidP="009A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9A3F48">
              <w:rPr>
                <w:rFonts w:ascii="Times New Roman" w:hAnsi="Times New Roman" w:cs="Times New Roman"/>
                <w:sz w:val="24"/>
                <w:szCs w:val="24"/>
              </w:rPr>
              <w:t>, Управление сельского хозяйства, сельские поселения</w:t>
            </w:r>
          </w:p>
          <w:p w:rsidR="009A3F48" w:rsidRDefault="009A3F48" w:rsidP="009A3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00C5" w:rsidRDefault="006200C5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00C5" w:rsidRDefault="006200C5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00C5" w:rsidRDefault="006200C5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6200C5" w:rsidRDefault="006200C5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200C5" w:rsidRDefault="0035790A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247,047</w:t>
            </w:r>
          </w:p>
        </w:tc>
        <w:tc>
          <w:tcPr>
            <w:tcW w:w="982" w:type="dxa"/>
          </w:tcPr>
          <w:p w:rsidR="006200C5" w:rsidRDefault="006200C5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200C5" w:rsidRPr="000D2EEB" w:rsidRDefault="0035790A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276,399</w:t>
            </w:r>
          </w:p>
        </w:tc>
        <w:tc>
          <w:tcPr>
            <w:tcW w:w="783" w:type="dxa"/>
          </w:tcPr>
          <w:p w:rsidR="006200C5" w:rsidRDefault="0035790A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783" w:type="dxa"/>
          </w:tcPr>
          <w:p w:rsidR="006200C5" w:rsidRDefault="0035790A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3" w:type="dxa"/>
          </w:tcPr>
          <w:p w:rsidR="006200C5" w:rsidRDefault="004E5F52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6200C5" w:rsidRDefault="004E5F52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3F48" w:rsidRDefault="009A3F48" w:rsidP="00056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90A" w:rsidRDefault="0035790A" w:rsidP="00056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90A" w:rsidRDefault="0035790A" w:rsidP="00056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90A" w:rsidRDefault="0035790A" w:rsidP="00056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F52" w:rsidRPr="004B0597" w:rsidRDefault="004E5F52" w:rsidP="00056F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597">
        <w:rPr>
          <w:rFonts w:ascii="Times New Roman" w:hAnsi="Times New Roman" w:cs="Times New Roman"/>
          <w:b/>
          <w:sz w:val="28"/>
          <w:szCs w:val="28"/>
        </w:rPr>
        <w:lastRenderedPageBreak/>
        <w:t>Ресурсное обеспечение муниципальной программы за счет всех источников и направлений финансирования</w:t>
      </w:r>
    </w:p>
    <w:tbl>
      <w:tblPr>
        <w:tblStyle w:val="a3"/>
        <w:tblW w:w="0" w:type="auto"/>
        <w:tblLook w:val="04A0"/>
      </w:tblPr>
      <w:tblGrid>
        <w:gridCol w:w="1873"/>
        <w:gridCol w:w="2194"/>
        <w:gridCol w:w="1533"/>
        <w:gridCol w:w="1926"/>
        <w:gridCol w:w="1320"/>
        <w:gridCol w:w="1474"/>
        <w:gridCol w:w="1157"/>
        <w:gridCol w:w="1041"/>
        <w:gridCol w:w="876"/>
        <w:gridCol w:w="696"/>
        <w:gridCol w:w="696"/>
      </w:tblGrid>
      <w:tr w:rsidR="004A7DAF" w:rsidTr="000F057C">
        <w:tc>
          <w:tcPr>
            <w:tcW w:w="1861" w:type="dxa"/>
            <w:vMerge w:val="restart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79" w:type="dxa"/>
            <w:vMerge w:val="restart"/>
          </w:tcPr>
          <w:p w:rsidR="004A7DAF" w:rsidRDefault="004A7DAF" w:rsidP="004E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523" w:type="dxa"/>
            <w:vMerge w:val="restart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1913" w:type="dxa"/>
            <w:vMerge w:val="restart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310" w:type="dxa"/>
            <w:gridSpan w:val="7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Оценка расходов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уб.),годы</w:t>
            </w:r>
          </w:p>
        </w:tc>
      </w:tr>
      <w:tr w:rsidR="004A7DAF" w:rsidTr="000F057C">
        <w:tc>
          <w:tcPr>
            <w:tcW w:w="1861" w:type="dxa"/>
            <w:vMerge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</w:p>
        </w:tc>
        <w:tc>
          <w:tcPr>
            <w:tcW w:w="1331" w:type="dxa"/>
            <w:vMerge w:val="restart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09" w:type="dxa"/>
            <w:vMerge w:val="restart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1" w:type="dxa"/>
            <w:vMerge w:val="restart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92" w:type="dxa"/>
            <w:vMerge w:val="restart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92" w:type="dxa"/>
            <w:vMerge w:val="restart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A7DAF" w:rsidTr="000F057C">
        <w:tc>
          <w:tcPr>
            <w:tcW w:w="1861" w:type="dxa"/>
            <w:vMerge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43" w:type="dxa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бюджете района</w:t>
            </w:r>
          </w:p>
        </w:tc>
        <w:tc>
          <w:tcPr>
            <w:tcW w:w="1331" w:type="dxa"/>
            <w:vMerge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AF" w:rsidTr="000F057C">
        <w:trPr>
          <w:trHeight w:val="562"/>
        </w:trPr>
        <w:tc>
          <w:tcPr>
            <w:tcW w:w="1861" w:type="dxa"/>
            <w:vMerge w:val="restart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79" w:type="dxa"/>
            <w:vMerge w:val="restart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436" w:type="dxa"/>
            <w:gridSpan w:val="2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312" w:type="dxa"/>
          </w:tcPr>
          <w:p w:rsidR="004A7DAF" w:rsidRPr="000F057C" w:rsidRDefault="0035790A" w:rsidP="00056F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57C">
              <w:rPr>
                <w:rFonts w:ascii="Times New Roman" w:hAnsi="Times New Roman" w:cs="Times New Roman"/>
                <w:sz w:val="20"/>
                <w:szCs w:val="20"/>
              </w:rPr>
              <w:t>4134,385</w:t>
            </w:r>
          </w:p>
        </w:tc>
        <w:tc>
          <w:tcPr>
            <w:tcW w:w="1243" w:type="dxa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A7DAF" w:rsidRPr="000F057C" w:rsidRDefault="000F057C" w:rsidP="000F1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57C">
              <w:rPr>
                <w:rFonts w:ascii="Times New Roman" w:hAnsi="Times New Roman" w:cs="Times New Roman"/>
                <w:sz w:val="20"/>
                <w:szCs w:val="20"/>
              </w:rPr>
              <w:t>4150,636</w:t>
            </w:r>
          </w:p>
        </w:tc>
        <w:tc>
          <w:tcPr>
            <w:tcW w:w="1109" w:type="dxa"/>
          </w:tcPr>
          <w:p w:rsidR="004A7DAF" w:rsidRPr="000F057C" w:rsidRDefault="000F057C" w:rsidP="00056F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57C">
              <w:rPr>
                <w:rFonts w:ascii="Times New Roman" w:hAnsi="Times New Roman" w:cs="Times New Roman"/>
                <w:sz w:val="20"/>
                <w:szCs w:val="20"/>
              </w:rPr>
              <w:t>228600</w:t>
            </w:r>
          </w:p>
        </w:tc>
        <w:tc>
          <w:tcPr>
            <w:tcW w:w="931" w:type="dxa"/>
          </w:tcPr>
          <w:p w:rsidR="004A7DAF" w:rsidRPr="000F057C" w:rsidRDefault="000F057C" w:rsidP="00056F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323500</w:t>
            </w:r>
          </w:p>
        </w:tc>
        <w:tc>
          <w:tcPr>
            <w:tcW w:w="692" w:type="dxa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AF" w:rsidTr="000F057C">
        <w:tc>
          <w:tcPr>
            <w:tcW w:w="1861" w:type="dxa"/>
            <w:vMerge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2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</w:tcPr>
          <w:p w:rsidR="004A7DAF" w:rsidRPr="000F057C" w:rsidRDefault="0035790A" w:rsidP="000D2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57C">
              <w:rPr>
                <w:rFonts w:ascii="Times New Roman" w:hAnsi="Times New Roman" w:cs="Times New Roman"/>
                <w:sz w:val="20"/>
                <w:szCs w:val="20"/>
              </w:rPr>
              <w:t>2465,713</w:t>
            </w:r>
          </w:p>
        </w:tc>
        <w:tc>
          <w:tcPr>
            <w:tcW w:w="1243" w:type="dxa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A7DAF" w:rsidRPr="000F057C" w:rsidRDefault="000F057C" w:rsidP="00056F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57C">
              <w:rPr>
                <w:rFonts w:ascii="Times New Roman" w:hAnsi="Times New Roman" w:cs="Times New Roman"/>
                <w:sz w:val="20"/>
                <w:szCs w:val="20"/>
              </w:rPr>
              <w:t>2546,503</w:t>
            </w:r>
          </w:p>
        </w:tc>
        <w:tc>
          <w:tcPr>
            <w:tcW w:w="1109" w:type="dxa"/>
          </w:tcPr>
          <w:p w:rsidR="004A7DAF" w:rsidRPr="000F057C" w:rsidRDefault="000F057C" w:rsidP="00056F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57C">
              <w:rPr>
                <w:rFonts w:ascii="Times New Roman" w:hAnsi="Times New Roman" w:cs="Times New Roman"/>
                <w:sz w:val="20"/>
                <w:szCs w:val="20"/>
              </w:rPr>
              <w:t>208416,4</w:t>
            </w:r>
          </w:p>
        </w:tc>
        <w:tc>
          <w:tcPr>
            <w:tcW w:w="931" w:type="dxa"/>
          </w:tcPr>
          <w:p w:rsidR="004A7DAF" w:rsidRPr="000F057C" w:rsidRDefault="000F057C" w:rsidP="00056F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296206</w:t>
            </w:r>
          </w:p>
        </w:tc>
        <w:tc>
          <w:tcPr>
            <w:tcW w:w="692" w:type="dxa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AF" w:rsidTr="000F057C">
        <w:tc>
          <w:tcPr>
            <w:tcW w:w="1861" w:type="dxa"/>
            <w:vMerge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2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12" w:type="dxa"/>
          </w:tcPr>
          <w:p w:rsidR="004A7DAF" w:rsidRPr="000F057C" w:rsidRDefault="0035790A" w:rsidP="000D2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57C">
              <w:rPr>
                <w:rFonts w:ascii="Times New Roman" w:hAnsi="Times New Roman" w:cs="Times New Roman"/>
                <w:sz w:val="20"/>
                <w:szCs w:val="20"/>
              </w:rPr>
              <w:t>157,387</w:t>
            </w:r>
          </w:p>
        </w:tc>
        <w:tc>
          <w:tcPr>
            <w:tcW w:w="1243" w:type="dxa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A7DAF" w:rsidRPr="000F057C" w:rsidRDefault="000F057C" w:rsidP="00056F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57C">
              <w:rPr>
                <w:rFonts w:ascii="Times New Roman" w:hAnsi="Times New Roman" w:cs="Times New Roman"/>
                <w:sz w:val="20"/>
                <w:szCs w:val="20"/>
              </w:rPr>
              <w:t>162,543</w:t>
            </w:r>
          </w:p>
        </w:tc>
        <w:tc>
          <w:tcPr>
            <w:tcW w:w="1109" w:type="dxa"/>
          </w:tcPr>
          <w:p w:rsidR="004A7DAF" w:rsidRPr="000F057C" w:rsidRDefault="000F057C" w:rsidP="00056F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13303,6</w:t>
            </w:r>
          </w:p>
        </w:tc>
        <w:tc>
          <w:tcPr>
            <w:tcW w:w="931" w:type="dxa"/>
          </w:tcPr>
          <w:p w:rsidR="004A7DAF" w:rsidRPr="000F057C" w:rsidRDefault="000F057C" w:rsidP="00056F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18894</w:t>
            </w:r>
          </w:p>
        </w:tc>
        <w:tc>
          <w:tcPr>
            <w:tcW w:w="692" w:type="dxa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AF" w:rsidTr="000F057C">
        <w:tc>
          <w:tcPr>
            <w:tcW w:w="1861" w:type="dxa"/>
            <w:vMerge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2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</w:tcPr>
          <w:p w:rsidR="004A7DAF" w:rsidRPr="000F057C" w:rsidRDefault="0035790A" w:rsidP="00056F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57C">
              <w:rPr>
                <w:rFonts w:ascii="Times New Roman" w:hAnsi="Times New Roman" w:cs="Times New Roman"/>
                <w:sz w:val="20"/>
                <w:szCs w:val="20"/>
              </w:rPr>
              <w:t>247,047</w:t>
            </w:r>
          </w:p>
        </w:tc>
        <w:tc>
          <w:tcPr>
            <w:tcW w:w="1243" w:type="dxa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A7DAF" w:rsidRPr="000F057C" w:rsidRDefault="000F057C" w:rsidP="00056F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57C">
              <w:rPr>
                <w:rFonts w:ascii="Times New Roman" w:hAnsi="Times New Roman" w:cs="Times New Roman"/>
                <w:sz w:val="20"/>
                <w:szCs w:val="20"/>
              </w:rPr>
              <w:t>276,399</w:t>
            </w:r>
          </w:p>
        </w:tc>
        <w:tc>
          <w:tcPr>
            <w:tcW w:w="1109" w:type="dxa"/>
          </w:tcPr>
          <w:p w:rsidR="004A7DAF" w:rsidRPr="000F057C" w:rsidRDefault="000F057C" w:rsidP="00056F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31" w:type="dxa"/>
          </w:tcPr>
          <w:p w:rsidR="004A7DAF" w:rsidRPr="000F057C" w:rsidRDefault="000F057C" w:rsidP="00056F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2" w:type="dxa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AF" w:rsidTr="000F057C">
        <w:tc>
          <w:tcPr>
            <w:tcW w:w="1861" w:type="dxa"/>
            <w:vMerge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2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12" w:type="dxa"/>
          </w:tcPr>
          <w:p w:rsidR="004A7DAF" w:rsidRPr="000F057C" w:rsidRDefault="000F057C" w:rsidP="00056F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57C">
              <w:rPr>
                <w:rFonts w:ascii="Times New Roman" w:hAnsi="Times New Roman" w:cs="Times New Roman"/>
                <w:sz w:val="20"/>
                <w:szCs w:val="20"/>
              </w:rPr>
              <w:t>1264,238</w:t>
            </w:r>
          </w:p>
        </w:tc>
        <w:tc>
          <w:tcPr>
            <w:tcW w:w="1243" w:type="dxa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A7DAF" w:rsidRPr="000F057C" w:rsidRDefault="000F057C" w:rsidP="00056F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57C">
              <w:rPr>
                <w:rFonts w:ascii="Times New Roman" w:hAnsi="Times New Roman" w:cs="Times New Roman"/>
                <w:sz w:val="20"/>
                <w:szCs w:val="20"/>
              </w:rPr>
              <w:t>1165,191</w:t>
            </w:r>
          </w:p>
        </w:tc>
        <w:tc>
          <w:tcPr>
            <w:tcW w:w="1109" w:type="dxa"/>
          </w:tcPr>
          <w:p w:rsidR="004A7DAF" w:rsidRPr="000F057C" w:rsidRDefault="000F057C" w:rsidP="000D2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6700</w:t>
            </w:r>
          </w:p>
        </w:tc>
        <w:tc>
          <w:tcPr>
            <w:tcW w:w="931" w:type="dxa"/>
          </w:tcPr>
          <w:p w:rsidR="004A7DAF" w:rsidRPr="000F057C" w:rsidRDefault="000F057C" w:rsidP="00056F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8300</w:t>
            </w:r>
          </w:p>
        </w:tc>
        <w:tc>
          <w:tcPr>
            <w:tcW w:w="692" w:type="dxa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AF" w:rsidTr="000F057C">
        <w:tc>
          <w:tcPr>
            <w:tcW w:w="1861" w:type="dxa"/>
            <w:vMerge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капитальные вложения</w:t>
            </w:r>
          </w:p>
        </w:tc>
        <w:tc>
          <w:tcPr>
            <w:tcW w:w="1913" w:type="dxa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4A7DAF" w:rsidRPr="000F057C" w:rsidRDefault="004A7DAF" w:rsidP="00056F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A7DAF" w:rsidRPr="000F057C" w:rsidRDefault="004A7DAF" w:rsidP="00056F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4A7DAF" w:rsidRPr="000F057C" w:rsidRDefault="004A7DAF" w:rsidP="00056F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4A7DAF" w:rsidRPr="000F057C" w:rsidRDefault="004A7DAF" w:rsidP="00056F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AF" w:rsidTr="000F057C">
        <w:tc>
          <w:tcPr>
            <w:tcW w:w="1861" w:type="dxa"/>
            <w:vMerge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913" w:type="dxa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4A7DAF" w:rsidRPr="000F057C" w:rsidRDefault="004A7DAF" w:rsidP="00056F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A7DAF" w:rsidRPr="000F057C" w:rsidRDefault="004A7DAF" w:rsidP="00056F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4A7DAF" w:rsidRPr="000F057C" w:rsidRDefault="004A7DAF" w:rsidP="00056F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4A7DAF" w:rsidRPr="000F057C" w:rsidRDefault="004A7DAF" w:rsidP="00056F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AF" w:rsidTr="000F057C">
        <w:tc>
          <w:tcPr>
            <w:tcW w:w="1861" w:type="dxa"/>
            <w:vMerge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913" w:type="dxa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4A7DAF" w:rsidRPr="000F057C" w:rsidRDefault="000F057C" w:rsidP="00056F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57C">
              <w:rPr>
                <w:rFonts w:ascii="Times New Roman" w:hAnsi="Times New Roman" w:cs="Times New Roman"/>
                <w:sz w:val="20"/>
                <w:szCs w:val="20"/>
              </w:rPr>
              <w:t>1264,238</w:t>
            </w:r>
          </w:p>
        </w:tc>
        <w:tc>
          <w:tcPr>
            <w:tcW w:w="1243" w:type="dxa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A7DAF" w:rsidRPr="000F057C" w:rsidRDefault="000F057C" w:rsidP="00056F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57C">
              <w:rPr>
                <w:rFonts w:ascii="Times New Roman" w:hAnsi="Times New Roman" w:cs="Times New Roman"/>
                <w:sz w:val="20"/>
                <w:szCs w:val="20"/>
              </w:rPr>
              <w:t>1165,191</w:t>
            </w:r>
          </w:p>
        </w:tc>
        <w:tc>
          <w:tcPr>
            <w:tcW w:w="1109" w:type="dxa"/>
          </w:tcPr>
          <w:p w:rsidR="004A7DAF" w:rsidRPr="000F057C" w:rsidRDefault="000F057C" w:rsidP="000D2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6700</w:t>
            </w:r>
          </w:p>
        </w:tc>
        <w:tc>
          <w:tcPr>
            <w:tcW w:w="931" w:type="dxa"/>
          </w:tcPr>
          <w:p w:rsidR="004A7DAF" w:rsidRPr="000F057C" w:rsidRDefault="000F057C" w:rsidP="00056F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8300</w:t>
            </w:r>
          </w:p>
        </w:tc>
        <w:tc>
          <w:tcPr>
            <w:tcW w:w="692" w:type="dxa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A7DAF" w:rsidRDefault="004A7DAF" w:rsidP="0005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F52" w:rsidRDefault="004E5F52" w:rsidP="00056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2AF" w:rsidRDefault="005A62AF" w:rsidP="00056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2AF" w:rsidRDefault="005A62AF" w:rsidP="00056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2AF" w:rsidRDefault="005A62AF" w:rsidP="00056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2AF" w:rsidRDefault="005A62AF" w:rsidP="00056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2AF" w:rsidRDefault="005A62AF" w:rsidP="00056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2AF" w:rsidRDefault="005A62AF" w:rsidP="00056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2AF" w:rsidRDefault="005A62AF" w:rsidP="00056F83">
      <w:pPr>
        <w:jc w:val="both"/>
        <w:rPr>
          <w:rFonts w:ascii="Times New Roman" w:hAnsi="Times New Roman" w:cs="Times New Roman"/>
          <w:sz w:val="24"/>
          <w:szCs w:val="24"/>
        </w:rPr>
        <w:sectPr w:rsidR="005A62AF" w:rsidSect="00240F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A62AF" w:rsidRPr="00867B37" w:rsidRDefault="004B0597" w:rsidP="00867B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B37">
        <w:rPr>
          <w:rFonts w:ascii="Times New Roman" w:hAnsi="Times New Roman" w:cs="Times New Roman"/>
          <w:b/>
          <w:sz w:val="28"/>
          <w:szCs w:val="28"/>
        </w:rPr>
        <w:lastRenderedPageBreak/>
        <w:t>Раздел 8. Описание мер муниципального и правового регулирования и анализ рисков муниципальной программы</w:t>
      </w:r>
    </w:p>
    <w:p w:rsidR="00867B37" w:rsidRDefault="00867B37" w:rsidP="00C67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6C8" w:rsidRPr="00765F33" w:rsidRDefault="00C676C8" w:rsidP="00C67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33">
        <w:rPr>
          <w:rFonts w:ascii="Times New Roman" w:hAnsi="Times New Roman" w:cs="Times New Roman"/>
          <w:sz w:val="28"/>
          <w:szCs w:val="28"/>
        </w:rPr>
        <w:t>Одним из основных инструментов реализации Программ</w:t>
      </w:r>
      <w:r>
        <w:rPr>
          <w:rFonts w:ascii="Times New Roman" w:hAnsi="Times New Roman" w:cs="Times New Roman"/>
          <w:sz w:val="28"/>
          <w:szCs w:val="28"/>
        </w:rPr>
        <w:t>ы  «Комплексное развитие сельских территорий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район»»</w:t>
      </w:r>
      <w:r w:rsidRPr="00765F33">
        <w:rPr>
          <w:rFonts w:ascii="Times New Roman" w:hAnsi="Times New Roman" w:cs="Times New Roman"/>
          <w:sz w:val="28"/>
          <w:szCs w:val="28"/>
        </w:rPr>
        <w:t xml:space="preserve"> является нормативно-правовое регулирование, в рамках разработки мер которого осуществляется обобщение практики применения федерального законодательства, законодательства Республики Бурятия, проводится анализ реализации муниципальной политики в установленной сфере деятельности и разрабатываются соответствующие предложения по совершенствованию законодательства. Совершенствование нормативно-правовой базы является важным условием обеспечения реализации программных мероприятий</w:t>
      </w:r>
      <w:r w:rsidR="00867B37">
        <w:rPr>
          <w:rFonts w:ascii="Times New Roman" w:hAnsi="Times New Roman" w:cs="Times New Roman"/>
          <w:sz w:val="28"/>
          <w:szCs w:val="28"/>
        </w:rPr>
        <w:t>. Так, в рамках м</w:t>
      </w:r>
      <w:r w:rsidRPr="00765F33">
        <w:rPr>
          <w:rFonts w:ascii="Times New Roman" w:hAnsi="Times New Roman" w:cs="Times New Roman"/>
          <w:sz w:val="28"/>
          <w:szCs w:val="28"/>
        </w:rPr>
        <w:t>униципальной программы предусматривается совершенствование нормативно-правовой базы с учетом изменений федерального и республиканского законодательства.</w:t>
      </w:r>
    </w:p>
    <w:p w:rsidR="00C676C8" w:rsidRPr="00765F33" w:rsidRDefault="00C676C8" w:rsidP="00C67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33">
        <w:rPr>
          <w:rFonts w:ascii="Times New Roman" w:hAnsi="Times New Roman" w:cs="Times New Roman"/>
          <w:sz w:val="28"/>
          <w:szCs w:val="28"/>
        </w:rPr>
        <w:t>В связи с корректировкой местного бюджета, а также из-за возможных изменений в федеральном и республиканском законодательств</w:t>
      </w:r>
      <w:r w:rsidR="00867B37">
        <w:rPr>
          <w:rFonts w:ascii="Times New Roman" w:hAnsi="Times New Roman" w:cs="Times New Roman"/>
          <w:sz w:val="28"/>
          <w:szCs w:val="28"/>
        </w:rPr>
        <w:t>е,</w:t>
      </w:r>
      <w:r w:rsidRPr="00765F33">
        <w:rPr>
          <w:rFonts w:ascii="Times New Roman" w:hAnsi="Times New Roman" w:cs="Times New Roman"/>
          <w:sz w:val="28"/>
          <w:szCs w:val="28"/>
        </w:rPr>
        <w:t xml:space="preserve"> планируется ежегодное внесение изменений в Программу, в основные нормативно-правовые документы, а также их разработка.</w:t>
      </w:r>
    </w:p>
    <w:p w:rsidR="00C676C8" w:rsidRDefault="00C676C8" w:rsidP="00C676C8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2933"/>
        <w:gridCol w:w="2168"/>
        <w:gridCol w:w="2194"/>
        <w:gridCol w:w="2133"/>
      </w:tblGrid>
      <w:tr w:rsidR="00C676C8" w:rsidRPr="001C05D5" w:rsidTr="000D1E10">
        <w:tc>
          <w:tcPr>
            <w:tcW w:w="3227" w:type="dxa"/>
          </w:tcPr>
          <w:p w:rsidR="00C676C8" w:rsidRPr="001C05D5" w:rsidRDefault="00C676C8" w:rsidP="000D1E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676C8" w:rsidRPr="001C05D5" w:rsidRDefault="00C676C8" w:rsidP="000D1E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D5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2409" w:type="dxa"/>
          </w:tcPr>
          <w:p w:rsidR="00C676C8" w:rsidRPr="001C05D5" w:rsidRDefault="00C676C8" w:rsidP="000D1E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D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нормативно-правового акта</w:t>
            </w:r>
          </w:p>
        </w:tc>
        <w:tc>
          <w:tcPr>
            <w:tcW w:w="2127" w:type="dxa"/>
          </w:tcPr>
          <w:p w:rsidR="00C676C8" w:rsidRPr="001C05D5" w:rsidRDefault="00C676C8" w:rsidP="000D1E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D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C676C8" w:rsidRPr="001C05D5" w:rsidRDefault="00C676C8" w:rsidP="000D1E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D5">
              <w:rPr>
                <w:rFonts w:ascii="Times New Roman" w:hAnsi="Times New Roman" w:cs="Times New Roman"/>
                <w:sz w:val="24"/>
                <w:szCs w:val="24"/>
              </w:rPr>
              <w:t>Исполнители, соисполнители</w:t>
            </w:r>
          </w:p>
        </w:tc>
        <w:tc>
          <w:tcPr>
            <w:tcW w:w="2409" w:type="dxa"/>
          </w:tcPr>
          <w:p w:rsidR="00C676C8" w:rsidRPr="001C05D5" w:rsidRDefault="00C676C8" w:rsidP="000D1E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D5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C676C8" w:rsidRPr="001C05D5" w:rsidTr="000D1E10">
        <w:tc>
          <w:tcPr>
            <w:tcW w:w="3227" w:type="dxa"/>
          </w:tcPr>
          <w:p w:rsidR="00C676C8" w:rsidRPr="001C05D5" w:rsidRDefault="00C676C8" w:rsidP="000D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D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 образования «</w:t>
            </w:r>
            <w:proofErr w:type="spellStart"/>
            <w:r w:rsidRPr="001C05D5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1C05D5">
              <w:rPr>
                <w:rFonts w:ascii="Times New Roman" w:hAnsi="Times New Roman" w:cs="Times New Roman"/>
                <w:sz w:val="24"/>
                <w:szCs w:val="24"/>
              </w:rPr>
              <w:t xml:space="preserve"> район» «О</w:t>
            </w:r>
            <w:r w:rsidR="00867B37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</w:t>
            </w:r>
            <w:r w:rsidRPr="001C0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05D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867B37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gramEnd"/>
          </w:p>
          <w:p w:rsidR="00C676C8" w:rsidRPr="001C05D5" w:rsidRDefault="00867B37" w:rsidP="00C6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</w:t>
            </w:r>
            <w:r w:rsidR="00C676C8" w:rsidRPr="001C05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76C8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</w:t>
            </w:r>
          </w:p>
          <w:p w:rsidR="00C676C8" w:rsidRPr="001C05D5" w:rsidRDefault="00C676C8" w:rsidP="000D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1C05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C05D5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1C05D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C676C8" w:rsidRPr="001C05D5" w:rsidRDefault="00C676C8" w:rsidP="000D1E10">
            <w:pPr>
              <w:pStyle w:val="ConsPlusNormal"/>
              <w:tabs>
                <w:tab w:val="left" w:pos="9498"/>
              </w:tabs>
              <w:outlineLvl w:val="0"/>
              <w:rPr>
                <w:sz w:val="24"/>
                <w:szCs w:val="24"/>
              </w:rPr>
            </w:pPr>
          </w:p>
          <w:p w:rsidR="00C676C8" w:rsidRPr="001C05D5" w:rsidRDefault="00C676C8" w:rsidP="000D1E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C676C8" w:rsidRPr="001C05D5" w:rsidRDefault="00C676C8" w:rsidP="000D1E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D5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программы на очередной финансовый год</w:t>
            </w:r>
          </w:p>
        </w:tc>
        <w:tc>
          <w:tcPr>
            <w:tcW w:w="2127" w:type="dxa"/>
          </w:tcPr>
          <w:p w:rsidR="00C676C8" w:rsidRPr="001C05D5" w:rsidRDefault="00C676C8" w:rsidP="00867B3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867B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сельского хозяйства, Управление образования, </w:t>
            </w:r>
            <w:r w:rsidR="00867B3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</w:t>
            </w:r>
            <w:r w:rsidR="00867B3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</w:t>
            </w:r>
            <w:r w:rsidR="00867B3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</w:t>
            </w:r>
            <w:r w:rsidR="00867B3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</w:t>
            </w:r>
            <w:r w:rsidR="00867B3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0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05D5">
              <w:rPr>
                <w:rFonts w:ascii="Times New Roman" w:hAnsi="Times New Roman" w:cs="Times New Roman"/>
                <w:sz w:val="24"/>
                <w:szCs w:val="24"/>
              </w:rPr>
              <w:t>ельские поселения муниципального образования  «</w:t>
            </w:r>
            <w:proofErr w:type="spellStart"/>
            <w:r w:rsidRPr="001C05D5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1C05D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09" w:type="dxa"/>
          </w:tcPr>
          <w:p w:rsidR="00C676C8" w:rsidRPr="001C05D5" w:rsidRDefault="00C676C8" w:rsidP="000D1E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6C8" w:rsidRDefault="00C676C8" w:rsidP="00C676C8">
      <w:pPr>
        <w:pStyle w:val="ConsPlusNormal"/>
        <w:jc w:val="both"/>
      </w:pPr>
    </w:p>
    <w:p w:rsidR="00C676C8" w:rsidRPr="003C5203" w:rsidRDefault="00C676C8" w:rsidP="00C67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Основными видами рисков по источникам возникновения и характеру влияния на процесс и результаты реализации программы  являются:</w:t>
      </w:r>
    </w:p>
    <w:p w:rsidR="00C676C8" w:rsidRPr="003C5203" w:rsidRDefault="00C676C8" w:rsidP="00C67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 xml:space="preserve">- организационно-управленческие риски, их возникновение связано с </w:t>
      </w:r>
      <w:r w:rsidRPr="003C5203">
        <w:rPr>
          <w:rFonts w:ascii="Times New Roman" w:hAnsi="Times New Roman" w:cs="Times New Roman"/>
          <w:sz w:val="28"/>
          <w:szCs w:val="28"/>
        </w:rPr>
        <w:lastRenderedPageBreak/>
        <w:t>неэффективной организацией и управлением процессом реализации программных мероприятий;</w:t>
      </w:r>
    </w:p>
    <w:p w:rsidR="00C676C8" w:rsidRPr="003C5203" w:rsidRDefault="00C676C8" w:rsidP="00C67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- финансовые риски характеризуются неэффективным использованием средств, предусмотренных на реализацию программных мероприятий.</w:t>
      </w:r>
    </w:p>
    <w:p w:rsidR="00C676C8" w:rsidRPr="003C5203" w:rsidRDefault="00C676C8" w:rsidP="00C67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Возникновение рисковых событий может привести к неэффективному использованию финансовых и административных ресурсов, срывам выполнения программных мероприятий, невыполнению целей и задач программы и целевых показателей.</w:t>
      </w:r>
    </w:p>
    <w:p w:rsidR="00C676C8" w:rsidRPr="003C5203" w:rsidRDefault="00C676C8" w:rsidP="00C67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общих мер:</w:t>
      </w:r>
    </w:p>
    <w:p w:rsidR="00C676C8" w:rsidRPr="003C5203" w:rsidRDefault="00C676C8" w:rsidP="00C67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- мониторинг реализации программы, позволяющий отслеживать выполнение запланированных мероприятий и индикаторов программы;</w:t>
      </w:r>
    </w:p>
    <w:p w:rsidR="00C676C8" w:rsidRPr="003C5203" w:rsidRDefault="00C676C8" w:rsidP="00C67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- 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:rsidR="00C676C8" w:rsidRPr="003C5203" w:rsidRDefault="00C676C8" w:rsidP="00C67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- 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:rsidR="00C676C8" w:rsidRPr="003C5203" w:rsidRDefault="00C676C8" w:rsidP="00C67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Принятие общих мер по управлению рисками осуществляется ответственным исполнителем в процессе мониторинга реализации подпрограммы и оценки ее эффективности и результативности.</w:t>
      </w:r>
    </w:p>
    <w:p w:rsidR="00C676C8" w:rsidRPr="003C5203" w:rsidRDefault="00C676C8" w:rsidP="00C67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Общая последовательность качественных и количественных оценок факторов риска включает в себя следующие действия:</w:t>
      </w:r>
    </w:p>
    <w:p w:rsidR="00C676C8" w:rsidRPr="003C5203" w:rsidRDefault="00C676C8" w:rsidP="00C67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1. Выявление источников и причин риска, этапов и работ, при выполнении которых возникает риск.</w:t>
      </w:r>
    </w:p>
    <w:p w:rsidR="00C676C8" w:rsidRPr="003C5203" w:rsidRDefault="00C676C8" w:rsidP="00C67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2. Идентификация всех возможных качественных и количественных факторов рисков, свойственных рассматриваемому проекту.</w:t>
      </w:r>
    </w:p>
    <w:p w:rsidR="00C676C8" w:rsidRPr="003C5203" w:rsidRDefault="00C676C8" w:rsidP="00C67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3. Оценка уровня отдельных качественных и количественных факторов рисков и риска проекта в целом, определяющая его экономическую целесообразность.</w:t>
      </w:r>
    </w:p>
    <w:p w:rsidR="00C676C8" w:rsidRPr="003C5203" w:rsidRDefault="00C676C8" w:rsidP="00C67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4. Определение допустимого качественного и количественного фактора уровня риска.</w:t>
      </w:r>
    </w:p>
    <w:p w:rsidR="00C676C8" w:rsidRPr="003C5203" w:rsidRDefault="00C676C8" w:rsidP="00C67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5. Разработка мероприятий по снижению риска.</w:t>
      </w:r>
    </w:p>
    <w:p w:rsidR="00C676C8" w:rsidRPr="006C2E0A" w:rsidRDefault="00C676C8" w:rsidP="00C67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0A">
        <w:rPr>
          <w:rFonts w:ascii="Times New Roman" w:hAnsi="Times New Roman" w:cs="Times New Roman"/>
          <w:sz w:val="28"/>
          <w:szCs w:val="28"/>
        </w:rPr>
        <w:t>Оптимизация указанных рисков возможна за счет рационального использования бюджетных средств, исполнения индикативных показателей муниципальной программы и максимальной координации действий всех участников муниципальной программы.</w:t>
      </w:r>
    </w:p>
    <w:p w:rsidR="00C676C8" w:rsidRPr="006C2E0A" w:rsidRDefault="00C676C8" w:rsidP="00C67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597" w:rsidRPr="004B0597" w:rsidRDefault="004B0597" w:rsidP="00056F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0597" w:rsidRPr="004B0597" w:rsidSect="005A62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6D5" w:rsidRDefault="000116D5" w:rsidP="00056F83">
      <w:pPr>
        <w:spacing w:after="0" w:line="240" w:lineRule="auto"/>
      </w:pPr>
      <w:r>
        <w:separator/>
      </w:r>
    </w:p>
  </w:endnote>
  <w:endnote w:type="continuationSeparator" w:id="0">
    <w:p w:rsidR="000116D5" w:rsidRDefault="000116D5" w:rsidP="0005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6D5" w:rsidRDefault="000116D5" w:rsidP="00056F83">
      <w:pPr>
        <w:spacing w:after="0" w:line="240" w:lineRule="auto"/>
      </w:pPr>
      <w:r>
        <w:separator/>
      </w:r>
    </w:p>
  </w:footnote>
  <w:footnote w:type="continuationSeparator" w:id="0">
    <w:p w:rsidR="000116D5" w:rsidRDefault="000116D5" w:rsidP="00056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B13"/>
    <w:rsid w:val="000116D5"/>
    <w:rsid w:val="00056F83"/>
    <w:rsid w:val="00062951"/>
    <w:rsid w:val="000964A6"/>
    <w:rsid w:val="000A6B67"/>
    <w:rsid w:val="000D1E10"/>
    <w:rsid w:val="000D2EEB"/>
    <w:rsid w:val="000F057C"/>
    <w:rsid w:val="000F1A00"/>
    <w:rsid w:val="00125ED3"/>
    <w:rsid w:val="001429B4"/>
    <w:rsid w:val="00166923"/>
    <w:rsid w:val="001A333F"/>
    <w:rsid w:val="0020361A"/>
    <w:rsid w:val="00240FA0"/>
    <w:rsid w:val="00262FE1"/>
    <w:rsid w:val="002713A5"/>
    <w:rsid w:val="002C15FF"/>
    <w:rsid w:val="002D725C"/>
    <w:rsid w:val="002D73A5"/>
    <w:rsid w:val="00306172"/>
    <w:rsid w:val="00323471"/>
    <w:rsid w:val="00334006"/>
    <w:rsid w:val="0035790A"/>
    <w:rsid w:val="003A00EE"/>
    <w:rsid w:val="003D1B13"/>
    <w:rsid w:val="003F3D89"/>
    <w:rsid w:val="0041582A"/>
    <w:rsid w:val="00416CD9"/>
    <w:rsid w:val="00446537"/>
    <w:rsid w:val="0049042B"/>
    <w:rsid w:val="004A7DAF"/>
    <w:rsid w:val="004B0597"/>
    <w:rsid w:val="004D36E7"/>
    <w:rsid w:val="004E5F52"/>
    <w:rsid w:val="00515B7E"/>
    <w:rsid w:val="0055444E"/>
    <w:rsid w:val="00573CFD"/>
    <w:rsid w:val="00574C0D"/>
    <w:rsid w:val="0057685F"/>
    <w:rsid w:val="005956F3"/>
    <w:rsid w:val="005A62AF"/>
    <w:rsid w:val="005B626D"/>
    <w:rsid w:val="005C3F73"/>
    <w:rsid w:val="006040AD"/>
    <w:rsid w:val="006200C5"/>
    <w:rsid w:val="006220DE"/>
    <w:rsid w:val="00654881"/>
    <w:rsid w:val="00656D86"/>
    <w:rsid w:val="00676296"/>
    <w:rsid w:val="006A13EB"/>
    <w:rsid w:val="006A7427"/>
    <w:rsid w:val="006B2822"/>
    <w:rsid w:val="006B703C"/>
    <w:rsid w:val="006C081D"/>
    <w:rsid w:val="006C48B5"/>
    <w:rsid w:val="006D79E5"/>
    <w:rsid w:val="00721FB4"/>
    <w:rsid w:val="00726FCE"/>
    <w:rsid w:val="00772F02"/>
    <w:rsid w:val="00786826"/>
    <w:rsid w:val="007A4570"/>
    <w:rsid w:val="007A45A6"/>
    <w:rsid w:val="007C66AB"/>
    <w:rsid w:val="00813CE5"/>
    <w:rsid w:val="00821C05"/>
    <w:rsid w:val="00863497"/>
    <w:rsid w:val="00867B37"/>
    <w:rsid w:val="008A3863"/>
    <w:rsid w:val="008A3CCB"/>
    <w:rsid w:val="008D4517"/>
    <w:rsid w:val="008D4FD1"/>
    <w:rsid w:val="008F0040"/>
    <w:rsid w:val="009103E1"/>
    <w:rsid w:val="009202F4"/>
    <w:rsid w:val="0095768A"/>
    <w:rsid w:val="009810E4"/>
    <w:rsid w:val="009A3F48"/>
    <w:rsid w:val="009F6C76"/>
    <w:rsid w:val="00A337E4"/>
    <w:rsid w:val="00A47B08"/>
    <w:rsid w:val="00A87C0A"/>
    <w:rsid w:val="00AF4DA7"/>
    <w:rsid w:val="00B846F6"/>
    <w:rsid w:val="00BA1F02"/>
    <w:rsid w:val="00BB3E57"/>
    <w:rsid w:val="00BB4124"/>
    <w:rsid w:val="00BC2AE1"/>
    <w:rsid w:val="00C448BA"/>
    <w:rsid w:val="00C50B24"/>
    <w:rsid w:val="00C676C8"/>
    <w:rsid w:val="00C833B5"/>
    <w:rsid w:val="00C95E53"/>
    <w:rsid w:val="00C96272"/>
    <w:rsid w:val="00D13DFF"/>
    <w:rsid w:val="00D70DAC"/>
    <w:rsid w:val="00DC2AA1"/>
    <w:rsid w:val="00DE40F6"/>
    <w:rsid w:val="00E03FCA"/>
    <w:rsid w:val="00E21C58"/>
    <w:rsid w:val="00E8411E"/>
    <w:rsid w:val="00E9516B"/>
    <w:rsid w:val="00E97B8F"/>
    <w:rsid w:val="00EA0477"/>
    <w:rsid w:val="00EA1EC3"/>
    <w:rsid w:val="00EC4E16"/>
    <w:rsid w:val="00ED1D64"/>
    <w:rsid w:val="00EE0101"/>
    <w:rsid w:val="00F013B9"/>
    <w:rsid w:val="00F300C0"/>
    <w:rsid w:val="00F676C2"/>
    <w:rsid w:val="00F967BC"/>
    <w:rsid w:val="00FA05B3"/>
    <w:rsid w:val="00FD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5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6F83"/>
  </w:style>
  <w:style w:type="paragraph" w:styleId="a6">
    <w:name w:val="footer"/>
    <w:basedOn w:val="a"/>
    <w:link w:val="a7"/>
    <w:uiPriority w:val="99"/>
    <w:semiHidden/>
    <w:unhideWhenUsed/>
    <w:rsid w:val="0005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6F83"/>
  </w:style>
  <w:style w:type="paragraph" w:customStyle="1" w:styleId="ConsPlusNormal">
    <w:name w:val="ConsPlusNormal"/>
    <w:rsid w:val="00B846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84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59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676C8"/>
    <w:pPr>
      <w:ind w:left="720"/>
      <w:contextualSpacing/>
    </w:pPr>
    <w:rPr>
      <w:rFonts w:eastAsiaTheme="minorEastAsia"/>
      <w:lang w:eastAsia="ru-RU"/>
    </w:rPr>
  </w:style>
  <w:style w:type="paragraph" w:styleId="a9">
    <w:name w:val="No Spacing"/>
    <w:uiPriority w:val="1"/>
    <w:qFormat/>
    <w:rsid w:val="000D1E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3856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2020-05-28T00:34:00Z</cp:lastPrinted>
  <dcterms:created xsi:type="dcterms:W3CDTF">2020-03-18T03:23:00Z</dcterms:created>
  <dcterms:modified xsi:type="dcterms:W3CDTF">2020-05-29T00:39:00Z</dcterms:modified>
</cp:coreProperties>
</file>