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709"/>
        <w:gridCol w:w="1276"/>
        <w:gridCol w:w="850"/>
        <w:gridCol w:w="1134"/>
        <w:gridCol w:w="709"/>
        <w:gridCol w:w="6095"/>
        <w:gridCol w:w="2694"/>
        <w:gridCol w:w="1417"/>
      </w:tblGrid>
      <w:tr w:rsidR="00BF0234" w:rsidRPr="00F9614E" w:rsidTr="00BF0234"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9614E">
              <w:rPr>
                <w:rFonts w:ascii="Times New Roman" w:hAnsi="Times New Roman" w:cs="Times New Roman"/>
              </w:rPr>
              <w:t>пп</w:t>
            </w:r>
            <w:proofErr w:type="spellEnd"/>
            <w:r w:rsidRPr="00F9614E">
              <w:rPr>
                <w:rFonts w:ascii="Times New Roman" w:hAnsi="Times New Roman" w:cs="Times New Roman"/>
              </w:rPr>
              <w:t>/</w:t>
            </w:r>
            <w:proofErr w:type="spellStart"/>
            <w:proofErr w:type="gramStart"/>
            <w:r w:rsidRPr="00F9614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14E">
              <w:rPr>
                <w:rFonts w:ascii="Times New Roman" w:hAnsi="Times New Roman" w:cs="Times New Roman"/>
              </w:rPr>
              <w:t xml:space="preserve">Наименование органа местного </w:t>
            </w:r>
            <w:proofErr w:type="spellStart"/>
            <w:r w:rsidRPr="00F9614E">
              <w:rPr>
                <w:rFonts w:ascii="Times New Roman" w:hAnsi="Times New Roman" w:cs="Times New Roman"/>
              </w:rPr>
              <w:t>самоуправ</w:t>
            </w:r>
            <w:r>
              <w:rPr>
                <w:rFonts w:ascii="Times New Roman" w:hAnsi="Times New Roman" w:cs="Times New Roman"/>
              </w:rPr>
              <w:t>-</w:t>
            </w:r>
            <w:r w:rsidRPr="00F9614E">
              <w:rPr>
                <w:rFonts w:ascii="Times New Roman" w:hAnsi="Times New Roman" w:cs="Times New Roman"/>
              </w:rPr>
              <w:t>ления</w:t>
            </w:r>
            <w:proofErr w:type="spellEnd"/>
            <w:r w:rsidRPr="00F9614E">
              <w:rPr>
                <w:rFonts w:ascii="Times New Roman" w:hAnsi="Times New Roman" w:cs="Times New Roman"/>
              </w:rPr>
              <w:t>, принявшего МНПА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14E">
              <w:rPr>
                <w:rFonts w:ascii="Times New Roman" w:hAnsi="Times New Roman" w:cs="Times New Roman"/>
              </w:rPr>
              <w:t>Вид МНПА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14E">
              <w:rPr>
                <w:rFonts w:ascii="Times New Roman" w:hAnsi="Times New Roman" w:cs="Times New Roman"/>
              </w:rPr>
              <w:t xml:space="preserve">Дата </w:t>
            </w:r>
          </w:p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14E">
              <w:rPr>
                <w:rFonts w:ascii="Times New Roman" w:hAnsi="Times New Roman" w:cs="Times New Roman"/>
              </w:rPr>
              <w:t>принятия МНПА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14E">
              <w:rPr>
                <w:rFonts w:ascii="Times New Roman" w:hAnsi="Times New Roman" w:cs="Times New Roman"/>
              </w:rPr>
              <w:t>Номер МНПА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9614E">
              <w:rPr>
                <w:rFonts w:ascii="Times New Roman" w:hAnsi="Times New Roman" w:cs="Times New Roman"/>
              </w:rPr>
              <w:t>Наименование МНПА</w:t>
            </w:r>
          </w:p>
        </w:tc>
        <w:tc>
          <w:tcPr>
            <w:tcW w:w="269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Исполнитель</w:t>
            </w:r>
          </w:p>
        </w:tc>
        <w:tc>
          <w:tcPr>
            <w:tcW w:w="1417" w:type="dxa"/>
            <w:vAlign w:val="center"/>
          </w:tcPr>
          <w:p w:rsidR="00BF0234" w:rsidRPr="00F9614E" w:rsidRDefault="00BF0234" w:rsidP="002073CD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F9614E">
              <w:rPr>
                <w:rFonts w:ascii="Times New Roman" w:eastAsia="Calibri" w:hAnsi="Times New Roman" w:cs="Times New Roman"/>
              </w:rPr>
              <w:t>римечание</w:t>
            </w:r>
          </w:p>
        </w:tc>
      </w:tr>
      <w:tr w:rsidR="00BF0234" w:rsidRPr="00F9614E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создании приемочной комиссии по приемке жилого помещения после завершения переустройства и (или) перепланировки жилого помещения на территории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BF0234" w:rsidRDefault="00BF0234" w:rsidP="00BF0234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И.Н. Михайлова,</w:t>
            </w:r>
          </w:p>
          <w:p w:rsidR="00BF0234" w:rsidRPr="00F9614E" w:rsidRDefault="00BF0234" w:rsidP="00BF0234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главный специалист Комитета по УИ и МХ</w:t>
            </w:r>
          </w:p>
        </w:tc>
        <w:tc>
          <w:tcPr>
            <w:tcW w:w="1417" w:type="dxa"/>
            <w:vAlign w:val="center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F9614E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801CC1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801CC1">
              <w:rPr>
                <w:rFonts w:ascii="Times New Roman" w:hAnsi="Times New Roman" w:cs="Times New Roman"/>
                <w:highlight w:val="red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801CC1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801CC1">
              <w:rPr>
                <w:rFonts w:ascii="Times New Roman" w:hAnsi="Times New Roman" w:cs="Times New Roman"/>
                <w:highlight w:val="red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801CC1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801CC1">
              <w:rPr>
                <w:rFonts w:ascii="Times New Roman" w:hAnsi="Times New Roman" w:cs="Times New Roman"/>
                <w:highlight w:val="red"/>
              </w:rPr>
              <w:t>18.01.2017</w:t>
            </w:r>
          </w:p>
        </w:tc>
        <w:tc>
          <w:tcPr>
            <w:tcW w:w="709" w:type="dxa"/>
            <w:vAlign w:val="center"/>
          </w:tcPr>
          <w:p w:rsidR="00BF0234" w:rsidRPr="00801CC1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801CC1">
              <w:rPr>
                <w:rFonts w:ascii="Times New Roman" w:hAnsi="Times New Roman" w:cs="Times New Roman"/>
                <w:highlight w:val="red"/>
              </w:rPr>
              <w:t>9</w:t>
            </w:r>
          </w:p>
        </w:tc>
        <w:tc>
          <w:tcPr>
            <w:tcW w:w="6095" w:type="dxa"/>
            <w:vAlign w:val="center"/>
          </w:tcPr>
          <w:p w:rsidR="00BF0234" w:rsidRPr="00801CC1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  <w:highlight w:val="red"/>
              </w:rPr>
            </w:pPr>
            <w:r w:rsidRPr="00801CC1">
              <w:rPr>
                <w:rFonts w:ascii="Times New Roman" w:hAnsi="Times New Roman" w:cs="Times New Roman"/>
                <w:highlight w:val="red"/>
              </w:rPr>
              <w:t>Об утверждении Административного регламента предоставления Администрацией МО «</w:t>
            </w:r>
            <w:proofErr w:type="spellStart"/>
            <w:r w:rsidRPr="00801CC1">
              <w:rPr>
                <w:rFonts w:ascii="Times New Roman" w:hAnsi="Times New Roman" w:cs="Times New Roman"/>
                <w:highlight w:val="red"/>
              </w:rPr>
              <w:t>Мухоршибирский</w:t>
            </w:r>
            <w:proofErr w:type="spellEnd"/>
            <w:r w:rsidRPr="00801CC1">
              <w:rPr>
                <w:rFonts w:ascii="Times New Roman" w:hAnsi="Times New Roman" w:cs="Times New Roman"/>
                <w:highlight w:val="red"/>
              </w:rPr>
              <w:t xml:space="preserve"> район» муниципальной услуги «Предоставление в соответствии с Законом Республики Бурятия «О бесплатном предоставлении  в собственность земельных участков, находящихся в государственной и муниципальной собственности» земельных участков, находящихся в муниципальной собственности, и земельных участков, государственная собственность на  которые не разграничена»</w:t>
            </w:r>
          </w:p>
        </w:tc>
        <w:tc>
          <w:tcPr>
            <w:tcW w:w="2694" w:type="dxa"/>
            <w:vAlign w:val="center"/>
          </w:tcPr>
          <w:p w:rsidR="00BF0234" w:rsidRPr="00801CC1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  <w:highlight w:val="red"/>
              </w:rPr>
            </w:pPr>
            <w:r w:rsidRPr="00801CC1">
              <w:rPr>
                <w:rFonts w:ascii="Times New Roman" w:eastAsia="Calibri" w:hAnsi="Times New Roman" w:cs="Times New Roman"/>
                <w:highlight w:val="red"/>
              </w:rPr>
              <w:t>А.А. Ануфриева,</w:t>
            </w:r>
          </w:p>
          <w:p w:rsidR="00BF0234" w:rsidRPr="00801CC1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  <w:highlight w:val="red"/>
              </w:rPr>
            </w:pPr>
            <w:r w:rsidRPr="00801CC1">
              <w:rPr>
                <w:rFonts w:ascii="Times New Roman" w:eastAsia="Calibri" w:hAnsi="Times New Roman" w:cs="Times New Roman"/>
                <w:highlight w:val="red"/>
              </w:rPr>
              <w:t>специалист Земельного комитета</w:t>
            </w:r>
          </w:p>
        </w:tc>
        <w:tc>
          <w:tcPr>
            <w:tcW w:w="1417" w:type="dxa"/>
            <w:vAlign w:val="center"/>
          </w:tcPr>
          <w:p w:rsidR="00BF0234" w:rsidRDefault="00801CC1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Утратил силу П  556 от 14.08.2019</w:t>
            </w: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Административного регламента предоставления Администрацией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 муниципальной услуги «Выдача разрешения на использование земель или земельных участков, находящихся в собственности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район», и земельных участков, государственная собственность на которые не разграничена, без предоставления земельных участков и установления сервитута в целях, предусмотренных пунктом 1 статьи 39.34 Земельного кодекса Российской Федерации»</w:t>
            </w:r>
          </w:p>
        </w:tc>
        <w:tc>
          <w:tcPr>
            <w:tcW w:w="2694" w:type="dxa"/>
            <w:vAlign w:val="center"/>
          </w:tcPr>
          <w:p w:rsidR="00BF0234" w:rsidRDefault="00BF0234" w:rsidP="00BF0234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А.А. Ануфриева,</w:t>
            </w:r>
          </w:p>
          <w:p w:rsidR="00BF0234" w:rsidRPr="00F9614E" w:rsidRDefault="00BF0234" w:rsidP="00BF02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специалист Земельного комитета</w:t>
            </w:r>
          </w:p>
        </w:tc>
        <w:tc>
          <w:tcPr>
            <w:tcW w:w="1417" w:type="dxa"/>
          </w:tcPr>
          <w:p w:rsidR="00BF0234" w:rsidRPr="00F9614E" w:rsidRDefault="00590162" w:rsidP="0059016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Изм.  П 560 от 14.08.2019</w:t>
            </w: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Административного регламента предоставления Администрацией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 муниципальной услуги «Выдача разрешения о размещении объектов на землях или земельных участках,  находящихся в муниципальной собственности, а также на землях или земельных участках, государственная собственность на которые не разграничена, без предоставления земельных участков и установления сервитутов »</w:t>
            </w:r>
          </w:p>
        </w:tc>
        <w:tc>
          <w:tcPr>
            <w:tcW w:w="2694" w:type="dxa"/>
            <w:vAlign w:val="center"/>
          </w:tcPr>
          <w:p w:rsidR="00BF0234" w:rsidRDefault="00BF0234" w:rsidP="00BF0234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А.А. Ануфриева,</w:t>
            </w:r>
          </w:p>
          <w:p w:rsidR="00BF0234" w:rsidRPr="00F9614E" w:rsidRDefault="00BF0234" w:rsidP="00BF02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специалист Земельного комитета</w:t>
            </w:r>
          </w:p>
        </w:tc>
        <w:tc>
          <w:tcPr>
            <w:tcW w:w="1417" w:type="dxa"/>
          </w:tcPr>
          <w:p w:rsidR="00BF0234" w:rsidRPr="00F9614E" w:rsidRDefault="00336748" w:rsidP="003367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Изм.  П 557 от 14.08.2019</w:t>
            </w: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Административного регламента предоставления Администрацией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 муниципальной услуги «Заключение соглашения о перераспределении земель и (или) земельных участков, находящихся в муниципальной собственности, земель и (или) земельных участков, государственная собственность на которые не разграничена, и земель и (или) земельных участков, находящихся в частной собственности»</w:t>
            </w:r>
          </w:p>
        </w:tc>
        <w:tc>
          <w:tcPr>
            <w:tcW w:w="2694" w:type="dxa"/>
            <w:vAlign w:val="center"/>
          </w:tcPr>
          <w:p w:rsidR="00BF0234" w:rsidRDefault="00BF0234" w:rsidP="00BF0234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А.А. Ануфриева,</w:t>
            </w:r>
          </w:p>
          <w:p w:rsidR="00BF0234" w:rsidRPr="00F9614E" w:rsidRDefault="00BF0234" w:rsidP="00BF02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специалист Земельного комитета</w:t>
            </w:r>
          </w:p>
        </w:tc>
        <w:tc>
          <w:tcPr>
            <w:tcW w:w="1417" w:type="dxa"/>
          </w:tcPr>
          <w:p w:rsidR="00BF0234" w:rsidRPr="00F9614E" w:rsidRDefault="00801CC1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Изм.  П 555 от 14.08.2019</w:t>
            </w: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Административного регламента предоставления Администрацией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 муниципальной услуги «Предоставление в собственность, аренду, постоянное (бессрочное) пользование, безвозмездное пользование земельных участков, находящихся в муниципальной собственности, и </w:t>
            </w:r>
            <w:r>
              <w:rPr>
                <w:rFonts w:ascii="Times New Roman" w:hAnsi="Times New Roman" w:cs="Times New Roman"/>
              </w:rPr>
              <w:lastRenderedPageBreak/>
              <w:t>земельных участков, государственная собственность на которые не разграничена, без проведения торгов»</w:t>
            </w:r>
          </w:p>
        </w:tc>
        <w:tc>
          <w:tcPr>
            <w:tcW w:w="2694" w:type="dxa"/>
            <w:vAlign w:val="center"/>
          </w:tcPr>
          <w:p w:rsidR="00BF0234" w:rsidRDefault="00BF0234" w:rsidP="00BF0234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А.А. Ануфриева,</w:t>
            </w:r>
          </w:p>
          <w:p w:rsidR="00BF0234" w:rsidRPr="00F9614E" w:rsidRDefault="00BF0234" w:rsidP="00BF02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специалист Земельного комитета</w:t>
            </w:r>
          </w:p>
        </w:tc>
        <w:tc>
          <w:tcPr>
            <w:tcW w:w="1417" w:type="dxa"/>
          </w:tcPr>
          <w:p w:rsidR="00BF0234" w:rsidRPr="00F9614E" w:rsidRDefault="000C7403" w:rsidP="000C74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Изм.  П 559 от 14.08.2019</w:t>
            </w: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Административного регламента предоставления Администрацией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 муниципальной услуги «Заключение соглашений об установлении сервитута в отношении не обремененных правами третьих лиц земельных участков, находящихся в муниципальной собственности или государственная собственность на которые не разграничена»</w:t>
            </w:r>
          </w:p>
        </w:tc>
        <w:tc>
          <w:tcPr>
            <w:tcW w:w="2694" w:type="dxa"/>
            <w:vAlign w:val="center"/>
          </w:tcPr>
          <w:p w:rsidR="00BF0234" w:rsidRDefault="00BF0234" w:rsidP="00BF0234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А.А. Ануфриева,</w:t>
            </w:r>
          </w:p>
          <w:p w:rsidR="00BF0234" w:rsidRPr="00F9614E" w:rsidRDefault="00BF0234" w:rsidP="00BF02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специалист Земельного комитета</w:t>
            </w:r>
          </w:p>
        </w:tc>
        <w:tc>
          <w:tcPr>
            <w:tcW w:w="1417" w:type="dxa"/>
          </w:tcPr>
          <w:p w:rsidR="00BF0234" w:rsidRPr="00F9614E" w:rsidRDefault="005A57A1" w:rsidP="005A57A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Изм.  П 558 от 14.08.2019</w:t>
            </w: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 Порядка оформления и содержания плановых (рейдовых) заданий и Порядка оформления результатов плановых (рейдовых) осмотров, обследований земельных участков, расположенных на территории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BF0234" w:rsidRDefault="00BF0234" w:rsidP="00BF0234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Е.В. Степанова,</w:t>
            </w:r>
          </w:p>
          <w:p w:rsidR="00BF0234" w:rsidRPr="00F9614E" w:rsidRDefault="00BF0234" w:rsidP="00BF02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председателя Комитета по УИ и МХ</w:t>
            </w:r>
          </w:p>
        </w:tc>
        <w:tc>
          <w:tcPr>
            <w:tcW w:w="1417" w:type="dxa"/>
          </w:tcPr>
          <w:p w:rsidR="00BF0234" w:rsidRPr="00F9614E" w:rsidRDefault="009036D3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Отменен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№9 от 11.01.2022</w:t>
            </w: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Административного регламента предоставления Администрацией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 муниципальной услуги «Предоставление земельных участков, находящихся в муниципальной собственности, и земельных участков, государственная собственность на  которые не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</w:t>
            </w:r>
          </w:p>
        </w:tc>
        <w:tc>
          <w:tcPr>
            <w:tcW w:w="2694" w:type="dxa"/>
            <w:vAlign w:val="center"/>
          </w:tcPr>
          <w:p w:rsidR="00BF0234" w:rsidRDefault="00BF0234" w:rsidP="00BF0234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Е.В. Степанова,</w:t>
            </w:r>
          </w:p>
          <w:p w:rsidR="00BF0234" w:rsidRPr="00F9614E" w:rsidRDefault="00BF0234" w:rsidP="00BF02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председателя Комитета по УИ и МХ</w:t>
            </w:r>
          </w:p>
        </w:tc>
        <w:tc>
          <w:tcPr>
            <w:tcW w:w="1417" w:type="dxa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01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об оплате труда работников муниципальных образовательных организаций, подведомственных  Управлению образования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BF0234" w:rsidRDefault="00BF0234" w:rsidP="00BF0234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И.П. Фетисова,</w:t>
            </w:r>
          </w:p>
          <w:p w:rsidR="00BF0234" w:rsidRPr="00F9614E" w:rsidRDefault="00BF0234" w:rsidP="00BF023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начальник Управления образования</w:t>
            </w:r>
          </w:p>
        </w:tc>
        <w:tc>
          <w:tcPr>
            <w:tcW w:w="1417" w:type="dxa"/>
          </w:tcPr>
          <w:p w:rsidR="00BF0234" w:rsidRPr="00F9614E" w:rsidRDefault="00362700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09.04.2021 №210</w:t>
            </w: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об оплате труда инструкторов по физической культуре и спорту в  муниципальном образовании 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М.В.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Богомазова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>, заместитель руководителя администрации</w:t>
            </w:r>
          </w:p>
        </w:tc>
        <w:tc>
          <w:tcPr>
            <w:tcW w:w="1417" w:type="dxa"/>
            <w:vAlign w:val="center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внесении изменений в муниципальную программу «Развитие агропромышленного комплекса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Г.И.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Генинов</w:t>
            </w:r>
            <w:proofErr w:type="spellEnd"/>
            <w:r>
              <w:rPr>
                <w:rFonts w:ascii="Times New Roman" w:eastAsia="Calibri" w:hAnsi="Times New Roman" w:cs="Times New Roman"/>
              </w:rPr>
              <w:t>, заместитель руководителя администрации</w:t>
            </w:r>
          </w:p>
        </w:tc>
        <w:tc>
          <w:tcPr>
            <w:tcW w:w="1417" w:type="dxa"/>
            <w:vAlign w:val="center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муниципальном земельном контроле за использованием земель на территории 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BF0234" w:rsidRDefault="00BF0234" w:rsidP="00BF0234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Е.В. Степанова,</w:t>
            </w:r>
          </w:p>
          <w:p w:rsidR="00BF0234" w:rsidRPr="00F9614E" w:rsidRDefault="00BF0234" w:rsidP="00BF0234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председателя Комитета по УИ и МХ</w:t>
            </w:r>
          </w:p>
        </w:tc>
        <w:tc>
          <w:tcPr>
            <w:tcW w:w="1417" w:type="dxa"/>
            <w:vAlign w:val="center"/>
          </w:tcPr>
          <w:p w:rsidR="00BF0234" w:rsidRDefault="003D3B5E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Изм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262 от 23.04.2021</w:t>
            </w:r>
            <w:r w:rsidR="009036D3" w:rsidRPr="00C51133">
              <w:rPr>
                <w:rFonts w:ascii="Times New Roman" w:eastAsia="Calibri" w:hAnsi="Times New Roman" w:cs="Times New Roman"/>
              </w:rPr>
              <w:t>;</w:t>
            </w:r>
          </w:p>
          <w:p w:rsidR="009036D3" w:rsidRPr="009036D3" w:rsidRDefault="009036D3" w:rsidP="009036D3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Отменен П№9 от 11.01.2022</w:t>
            </w: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стоимости услуг по погребению</w:t>
            </w:r>
          </w:p>
        </w:tc>
        <w:tc>
          <w:tcPr>
            <w:tcW w:w="269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Е.И.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Братенькова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>, юрист администрации</w:t>
            </w:r>
          </w:p>
        </w:tc>
        <w:tc>
          <w:tcPr>
            <w:tcW w:w="1417" w:type="dxa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муниципальной программы «Формирование и развитие благоприятного инвестиционного имиджа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 </w:t>
            </w:r>
          </w:p>
        </w:tc>
        <w:tc>
          <w:tcPr>
            <w:tcW w:w="269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М.В.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Богомазова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>, заместитель руководителя администрации</w:t>
            </w:r>
          </w:p>
        </w:tc>
        <w:tc>
          <w:tcPr>
            <w:tcW w:w="1417" w:type="dxa"/>
          </w:tcPr>
          <w:p w:rsidR="00BF0234" w:rsidRPr="00F9614E" w:rsidRDefault="00EF471D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Изм. №737 от 24.12.2018</w:t>
            </w: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внесении изменений в решение «О районном бюджете на 2017 год и на плановый период 2018 и 2019 годов»</w:t>
            </w:r>
          </w:p>
        </w:tc>
        <w:tc>
          <w:tcPr>
            <w:tcW w:w="269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М.В.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Батомункуева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>, начальник Фин.управления</w:t>
            </w:r>
          </w:p>
        </w:tc>
        <w:tc>
          <w:tcPr>
            <w:tcW w:w="1417" w:type="dxa"/>
            <w:vAlign w:val="center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структуры Администрации 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М.В.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Богомазова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>, заместитель руководителя администрации</w:t>
            </w:r>
          </w:p>
        </w:tc>
        <w:tc>
          <w:tcPr>
            <w:tcW w:w="1417" w:type="dxa"/>
            <w:vAlign w:val="center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02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внесении изменений в Положение об администрации   муниципального образования 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 Республики Бурятия</w:t>
            </w:r>
          </w:p>
        </w:tc>
        <w:tc>
          <w:tcPr>
            <w:tcW w:w="269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Е.И.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Братенькова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>, юрист администрации</w:t>
            </w:r>
          </w:p>
        </w:tc>
        <w:tc>
          <w:tcPr>
            <w:tcW w:w="1417" w:type="dxa"/>
            <w:vAlign w:val="center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внесении изменений в состав экономического Совета при администрации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В.А. Плотникова, главный специалист Эконом. отдела</w:t>
            </w:r>
          </w:p>
        </w:tc>
        <w:tc>
          <w:tcPr>
            <w:tcW w:w="1417" w:type="dxa"/>
            <w:vAlign w:val="center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внесении изменений в решение «О  районном бюджете на 2017 год и на плановый период 2018 и 2019 годов»</w:t>
            </w:r>
          </w:p>
        </w:tc>
        <w:tc>
          <w:tcPr>
            <w:tcW w:w="269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М.В.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Батомункуева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>, начальник Фин.управления</w:t>
            </w:r>
          </w:p>
        </w:tc>
        <w:tc>
          <w:tcPr>
            <w:tcW w:w="1417" w:type="dxa"/>
            <w:vAlign w:val="center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03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 утверждении тарифов на услуги, предоставляемые МБУК «Центр сохранения и  развития национальных культур «Малая Родина»     </w:t>
            </w:r>
          </w:p>
        </w:tc>
        <w:tc>
          <w:tcPr>
            <w:tcW w:w="269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М.В. Гороховская, начальник Управления культуры и туризма</w:t>
            </w:r>
          </w:p>
        </w:tc>
        <w:tc>
          <w:tcPr>
            <w:tcW w:w="1417" w:type="dxa"/>
            <w:vAlign w:val="center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 перечня должностей муниципальной службы Совета депутатов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 а также сведения о доходах, об имуществе м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69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Е.И.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Братенькова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>, юрист администрации</w:t>
            </w:r>
          </w:p>
        </w:tc>
        <w:tc>
          <w:tcPr>
            <w:tcW w:w="1417" w:type="dxa"/>
            <w:vAlign w:val="center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Порядка представления, рассмотрения и оценки предложений заинтересованных лиц о включении дворовой территории в муниципальную программу формирования современной городской среды на территории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район», Порядка представления, рассмотрения и оценки предложений граждан, организаций о включении общественной территории, подлежащей благоустройству, в муниципальную программу формирования современной городской среды на территории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Е.В. Степанова,</w:t>
            </w:r>
          </w:p>
          <w:p w:rsidR="00BF0234" w:rsidRPr="00F9614E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председателя Комитета по УИ и МХ</w:t>
            </w:r>
          </w:p>
        </w:tc>
        <w:tc>
          <w:tcPr>
            <w:tcW w:w="1417" w:type="dxa"/>
            <w:vAlign w:val="center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Порядка проведения общественного обсуждения проекта муниципальной программы «Формирование современной городской среды на территории 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на 2017 год»</w:t>
            </w:r>
          </w:p>
        </w:tc>
        <w:tc>
          <w:tcPr>
            <w:tcW w:w="2694" w:type="dxa"/>
            <w:vAlign w:val="center"/>
          </w:tcPr>
          <w:p w:rsidR="00BF0234" w:rsidRDefault="00BF0234" w:rsidP="00274330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Е.В. Степанова,</w:t>
            </w:r>
          </w:p>
          <w:p w:rsidR="00BF0234" w:rsidRPr="00F9614E" w:rsidRDefault="00BF0234" w:rsidP="00274330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председателя Комитета по УИ и МХ</w:t>
            </w:r>
          </w:p>
        </w:tc>
        <w:tc>
          <w:tcPr>
            <w:tcW w:w="1417" w:type="dxa"/>
            <w:vAlign w:val="center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2420" w:rsidRPr="00C808FD" w:rsidTr="00BF0234">
        <w:tc>
          <w:tcPr>
            <w:tcW w:w="709" w:type="dxa"/>
            <w:vAlign w:val="center"/>
          </w:tcPr>
          <w:p w:rsidR="00E22420" w:rsidRPr="000A1742" w:rsidRDefault="00E22420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22420" w:rsidRDefault="00E22420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E22420" w:rsidRDefault="00E22420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134" w:type="dxa"/>
            <w:vAlign w:val="center"/>
          </w:tcPr>
          <w:p w:rsidR="00E22420" w:rsidRDefault="00E22420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03.04.2017</w:t>
            </w:r>
          </w:p>
        </w:tc>
        <w:tc>
          <w:tcPr>
            <w:tcW w:w="709" w:type="dxa"/>
            <w:vAlign w:val="center"/>
          </w:tcPr>
          <w:p w:rsidR="00E22420" w:rsidRDefault="00E22420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6095" w:type="dxa"/>
            <w:vAlign w:val="center"/>
          </w:tcPr>
          <w:p w:rsidR="00E22420" w:rsidRPr="00E22420" w:rsidRDefault="00E22420" w:rsidP="00E22420">
            <w:pPr>
              <w:ind w:firstLine="0"/>
              <w:rPr>
                <w:rFonts w:ascii="Times New Roman" w:hAnsi="Times New Roman" w:cs="Times New Roman"/>
                <w:bCs/>
              </w:rPr>
            </w:pPr>
            <w:r w:rsidRPr="00E22420">
              <w:rPr>
                <w:rFonts w:ascii="Times New Roman" w:hAnsi="Times New Roman" w:cs="Times New Roman"/>
                <w:bCs/>
              </w:rPr>
              <w:t xml:space="preserve">О создании Общественной комиссии по контролю и координации муниципальной программы формирования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22420">
              <w:rPr>
                <w:rFonts w:ascii="Times New Roman" w:hAnsi="Times New Roman" w:cs="Times New Roman"/>
                <w:bCs/>
              </w:rPr>
              <w:t>современной городской среды</w:t>
            </w:r>
            <w:r w:rsidRPr="00E22420">
              <w:rPr>
                <w:rFonts w:ascii="Times New Roman" w:hAnsi="Times New Roman" w:cs="Times New Roman"/>
              </w:rPr>
              <w:t xml:space="preserve"> на территории муниципального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2420">
              <w:rPr>
                <w:rFonts w:ascii="Times New Roman" w:hAnsi="Times New Roman" w:cs="Times New Roman"/>
              </w:rPr>
              <w:t>образования «</w:t>
            </w:r>
            <w:proofErr w:type="spellStart"/>
            <w:r w:rsidRPr="00E22420"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 w:rsidRPr="00E22420"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E22420" w:rsidRDefault="00E22420" w:rsidP="00E22420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Е.В. Степанова,</w:t>
            </w:r>
          </w:p>
          <w:p w:rsidR="00E22420" w:rsidRDefault="00E22420" w:rsidP="00E22420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председателя Комитета по УИ и МХ</w:t>
            </w:r>
          </w:p>
        </w:tc>
        <w:tc>
          <w:tcPr>
            <w:tcW w:w="1417" w:type="dxa"/>
            <w:vAlign w:val="center"/>
          </w:tcPr>
          <w:p w:rsidR="00E22420" w:rsidRDefault="00E22420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 перечня должностей муниципальной службы Администрации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 а также сведения о доходах, об имуществе м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69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Е.И.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Братенькова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>, юрист администрации</w:t>
            </w:r>
          </w:p>
        </w:tc>
        <w:tc>
          <w:tcPr>
            <w:tcW w:w="1417" w:type="dxa"/>
            <w:vAlign w:val="center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04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Координационном совете при главе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 по повышению правовой культуры избирателей и организаторов выборов в 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районе</w:t>
            </w:r>
          </w:p>
        </w:tc>
        <w:tc>
          <w:tcPr>
            <w:tcW w:w="2694" w:type="dxa"/>
            <w:vAlign w:val="center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Л.А.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Гуслякова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>,</w:t>
            </w:r>
          </w:p>
          <w:p w:rsidR="00BF0234" w:rsidRPr="00F9614E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начальник общего отдела администрации</w:t>
            </w:r>
          </w:p>
        </w:tc>
        <w:tc>
          <w:tcPr>
            <w:tcW w:w="1417" w:type="dxa"/>
            <w:vAlign w:val="center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внесении изменений в Муниципальную программу «Развитие образования 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 на 2015-2017 г. и на плановый период до 2020 года</w:t>
            </w:r>
          </w:p>
        </w:tc>
        <w:tc>
          <w:tcPr>
            <w:tcW w:w="2694" w:type="dxa"/>
            <w:vAlign w:val="center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И.П. Фетисова,</w:t>
            </w:r>
          </w:p>
          <w:p w:rsidR="00BF0234" w:rsidRPr="00F9614E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начальник Управления образования</w:t>
            </w:r>
          </w:p>
        </w:tc>
        <w:tc>
          <w:tcPr>
            <w:tcW w:w="1417" w:type="dxa"/>
            <w:vAlign w:val="center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6951E9" w:rsidRPr="00C808FD" w:rsidTr="00BF0234">
        <w:tc>
          <w:tcPr>
            <w:tcW w:w="709" w:type="dxa"/>
            <w:vAlign w:val="center"/>
          </w:tcPr>
          <w:p w:rsidR="006951E9" w:rsidRPr="000A1742" w:rsidRDefault="006951E9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951E9" w:rsidRDefault="006951E9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6951E9" w:rsidRDefault="006951E9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6951E9" w:rsidRDefault="006951E9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17.05.2017</w:t>
            </w:r>
          </w:p>
        </w:tc>
        <w:tc>
          <w:tcPr>
            <w:tcW w:w="709" w:type="dxa"/>
            <w:vAlign w:val="center"/>
          </w:tcPr>
          <w:p w:rsidR="006951E9" w:rsidRDefault="006951E9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6095" w:type="dxa"/>
            <w:vAlign w:val="center"/>
          </w:tcPr>
          <w:p w:rsidR="006951E9" w:rsidRDefault="006951E9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 w:rsidRPr="006951E9">
              <w:rPr>
                <w:rFonts w:ascii="Times New Roman" w:hAnsi="Times New Roman" w:cs="Times New Roman"/>
              </w:rPr>
              <w:t>О внесении изменений и дополнений в постановление администрации МО "</w:t>
            </w:r>
            <w:proofErr w:type="spellStart"/>
            <w:r w:rsidRPr="006951E9"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 w:rsidRPr="006951E9">
              <w:rPr>
                <w:rFonts w:ascii="Times New Roman" w:hAnsi="Times New Roman" w:cs="Times New Roman"/>
              </w:rPr>
              <w:t xml:space="preserve"> район" от 22.10.2014 г. №686 "Об утверждении муниципальной программы МО "</w:t>
            </w:r>
            <w:proofErr w:type="spellStart"/>
            <w:r w:rsidRPr="006951E9"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 w:rsidRPr="006951E9">
              <w:rPr>
                <w:rFonts w:ascii="Times New Roman" w:hAnsi="Times New Roman" w:cs="Times New Roman"/>
              </w:rPr>
              <w:t xml:space="preserve"> район" "Развитие строительного и жилищно-коммунального комплексов" на 2015-2017 годы  и на период до 2020 года"</w:t>
            </w:r>
          </w:p>
        </w:tc>
        <w:tc>
          <w:tcPr>
            <w:tcW w:w="2694" w:type="dxa"/>
            <w:vAlign w:val="center"/>
          </w:tcPr>
          <w:p w:rsidR="006951E9" w:rsidRDefault="006951E9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Н.Ю. Родионова</w:t>
            </w:r>
          </w:p>
          <w:p w:rsidR="006951E9" w:rsidRDefault="006951E9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консультант Комитета по УИ и  МХ</w:t>
            </w:r>
          </w:p>
        </w:tc>
        <w:tc>
          <w:tcPr>
            <w:tcW w:w="1417" w:type="dxa"/>
            <w:vAlign w:val="center"/>
          </w:tcPr>
          <w:p w:rsidR="006951E9" w:rsidRDefault="006951E9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стоимости путевки в  муниципальное автономное учреждение «Детский оздоровительный лагерь «Березка»</w:t>
            </w:r>
          </w:p>
        </w:tc>
        <w:tc>
          <w:tcPr>
            <w:tcW w:w="2694" w:type="dxa"/>
            <w:vAlign w:val="center"/>
          </w:tcPr>
          <w:p w:rsidR="00BF0234" w:rsidRDefault="00BF0234" w:rsidP="00274330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И.П. Фетисова,</w:t>
            </w:r>
          </w:p>
          <w:p w:rsidR="00BF0234" w:rsidRPr="00F9614E" w:rsidRDefault="00BF0234" w:rsidP="00274330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начальник Управления образования</w:t>
            </w:r>
          </w:p>
        </w:tc>
        <w:tc>
          <w:tcPr>
            <w:tcW w:w="1417" w:type="dxa"/>
            <w:vAlign w:val="center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Правил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предпринимательства), предусмотренного частью 4 статьи 18 Федерального закона «о развитии малого и среднего предпринимательства в Российской Федерации»</w:t>
            </w:r>
          </w:p>
        </w:tc>
        <w:tc>
          <w:tcPr>
            <w:tcW w:w="2694" w:type="dxa"/>
            <w:vAlign w:val="center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И.Н. Михайлова,</w:t>
            </w:r>
          </w:p>
          <w:p w:rsidR="00BF0234" w:rsidRPr="00F9614E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главный специалист Комитета по УИ и МХ</w:t>
            </w:r>
          </w:p>
        </w:tc>
        <w:tc>
          <w:tcPr>
            <w:tcW w:w="1417" w:type="dxa"/>
            <w:vAlign w:val="center"/>
          </w:tcPr>
          <w:p w:rsidR="00BF0234" w:rsidRDefault="00C51133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Изм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№60 от 03.02.2022</w:t>
            </w: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внесении изменений в решение «О районном бюджете на 2017 год и на плановый период 2018 и 2019 годов»</w:t>
            </w:r>
          </w:p>
        </w:tc>
        <w:tc>
          <w:tcPr>
            <w:tcW w:w="269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М.В.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Батомункуева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>, начальник  Фин. управления</w:t>
            </w:r>
          </w:p>
        </w:tc>
        <w:tc>
          <w:tcPr>
            <w:tcW w:w="1417" w:type="dxa"/>
            <w:vAlign w:val="center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порядка проведения районного Конкурса «Лучшее предприятие потребительского рынка»</w:t>
            </w:r>
          </w:p>
        </w:tc>
        <w:tc>
          <w:tcPr>
            <w:tcW w:w="2694" w:type="dxa"/>
            <w:vAlign w:val="center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Е.П.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Баирова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>,</w:t>
            </w:r>
          </w:p>
          <w:p w:rsidR="00BF0234" w:rsidRPr="00F9614E" w:rsidRDefault="00BF0234" w:rsidP="00C151D1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главный специалист Эконом. отдела администрации</w:t>
            </w:r>
          </w:p>
        </w:tc>
        <w:tc>
          <w:tcPr>
            <w:tcW w:w="1417" w:type="dxa"/>
            <w:vAlign w:val="center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реализации мероприятий в системе дополнительного образования детей</w:t>
            </w:r>
          </w:p>
        </w:tc>
        <w:tc>
          <w:tcPr>
            <w:tcW w:w="2694" w:type="dxa"/>
            <w:vAlign w:val="center"/>
          </w:tcPr>
          <w:p w:rsidR="00BF0234" w:rsidRDefault="00BF0234" w:rsidP="00C151D1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Е.П.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Баирова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>,</w:t>
            </w:r>
          </w:p>
          <w:p w:rsidR="00BF0234" w:rsidRPr="00F9614E" w:rsidRDefault="00BF0234" w:rsidP="00C151D1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главный специалист Эконом. отдела администрации</w:t>
            </w:r>
          </w:p>
        </w:tc>
        <w:tc>
          <w:tcPr>
            <w:tcW w:w="1417" w:type="dxa"/>
            <w:vAlign w:val="center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внесении изменений и дополнений в постановление администрации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 от 21.10.2014 г. №670 «Об утверждении муниципальной программы «Экономическое развитие на 2015-2017 годы и на период до 2020 года»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З.Х. Петрова,</w:t>
            </w:r>
          </w:p>
          <w:p w:rsidR="00BF0234" w:rsidRPr="00F9614E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начальник Отдела экономики администрации</w:t>
            </w:r>
          </w:p>
        </w:tc>
        <w:tc>
          <w:tcPr>
            <w:tcW w:w="1417" w:type="dxa"/>
            <w:vAlign w:val="center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порядка осуществления финансовым управлением администрации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 внутреннего муниципального финансового контроля</w:t>
            </w:r>
          </w:p>
        </w:tc>
        <w:tc>
          <w:tcPr>
            <w:tcW w:w="269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М.В.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Батомункуева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>, начальник Фин.управления</w:t>
            </w:r>
          </w:p>
        </w:tc>
        <w:tc>
          <w:tcPr>
            <w:tcW w:w="1417" w:type="dxa"/>
            <w:vAlign w:val="center"/>
          </w:tcPr>
          <w:p w:rsidR="00BF0234" w:rsidRDefault="000040A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Отменен №616 от 14.09.2020</w:t>
            </w:r>
            <w:bookmarkStart w:id="0" w:name="_GoBack"/>
            <w:bookmarkEnd w:id="0"/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Муниципальную программу «Сохранение и развитие культуры и туризма 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на 2015-2017 годы и на период до 2020 года»</w:t>
            </w:r>
          </w:p>
        </w:tc>
        <w:tc>
          <w:tcPr>
            <w:tcW w:w="2694" w:type="dxa"/>
            <w:vAlign w:val="center"/>
          </w:tcPr>
          <w:p w:rsidR="00BF0234" w:rsidRDefault="00BF0234" w:rsidP="00C151D1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М.В. Гороховская, начальник Управления культуры и туризма</w:t>
            </w:r>
          </w:p>
          <w:p w:rsidR="00BF0234" w:rsidRPr="00F9614E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07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 утверждении Порядка контроля по осуществлению полномочий органа опеки и попечительства по подбору и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</w:t>
            </w:r>
            <w:r>
              <w:rPr>
                <w:rFonts w:ascii="Times New Roman" w:hAnsi="Times New Roman" w:cs="Times New Roman"/>
              </w:rPr>
              <w:lastRenderedPageBreak/>
              <w:t>Федерации формах</w:t>
            </w:r>
          </w:p>
        </w:tc>
        <w:tc>
          <w:tcPr>
            <w:tcW w:w="269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Е.И.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Братенькова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>, юрист администрации</w:t>
            </w:r>
          </w:p>
        </w:tc>
        <w:tc>
          <w:tcPr>
            <w:tcW w:w="1417" w:type="dxa"/>
            <w:vAlign w:val="center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07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внесении изменений в постановление администрации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 от 14.01.2013 г. № 5 «Об образовании избирательных участков на территории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BF0234" w:rsidRPr="00F9614E" w:rsidRDefault="00BF0234" w:rsidP="00C151D1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Территориальная избирательная комиссия</w:t>
            </w:r>
          </w:p>
        </w:tc>
        <w:tc>
          <w:tcPr>
            <w:tcW w:w="1417" w:type="dxa"/>
            <w:vAlign w:val="center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07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реализации программы «Развитие агропромышленного комплекса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Г.И.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Генинов</w:t>
            </w:r>
            <w:proofErr w:type="spellEnd"/>
            <w:r>
              <w:rPr>
                <w:rFonts w:ascii="Times New Roman" w:eastAsia="Calibri" w:hAnsi="Times New Roman" w:cs="Times New Roman"/>
              </w:rPr>
              <w:t>,</w:t>
            </w:r>
          </w:p>
          <w:p w:rsidR="00BF0234" w:rsidRPr="00F9614E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руководителя администрации</w:t>
            </w:r>
          </w:p>
        </w:tc>
        <w:tc>
          <w:tcPr>
            <w:tcW w:w="1417" w:type="dxa"/>
            <w:vAlign w:val="center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07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порядке предоставления, использования и возврата бюджетных кредитов из районного бюджета бюджетам сельских поселений</w:t>
            </w:r>
          </w:p>
        </w:tc>
        <w:tc>
          <w:tcPr>
            <w:tcW w:w="269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М.В.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Батомункуева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>, начальник Фин.управления</w:t>
            </w:r>
          </w:p>
        </w:tc>
        <w:tc>
          <w:tcPr>
            <w:tcW w:w="1417" w:type="dxa"/>
            <w:vAlign w:val="center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</w:t>
            </w:r>
          </w:p>
        </w:tc>
        <w:tc>
          <w:tcPr>
            <w:tcW w:w="850" w:type="dxa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</w:t>
            </w:r>
          </w:p>
        </w:tc>
        <w:tc>
          <w:tcPr>
            <w:tcW w:w="1134" w:type="dxa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07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6095" w:type="dxa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внесении изменений в решение «О районном бюджете на 2017 год и на плановый период 2018 и 2019 годов»</w:t>
            </w:r>
          </w:p>
        </w:tc>
        <w:tc>
          <w:tcPr>
            <w:tcW w:w="269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М.В.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Батомункуева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>, начальник Фин.управления</w:t>
            </w:r>
          </w:p>
        </w:tc>
        <w:tc>
          <w:tcPr>
            <w:tcW w:w="1417" w:type="dxa"/>
            <w:vAlign w:val="center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08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создании межведомственной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      </w:r>
          </w:p>
        </w:tc>
        <w:tc>
          <w:tcPr>
            <w:tcW w:w="2694" w:type="dxa"/>
            <w:vAlign w:val="center"/>
          </w:tcPr>
          <w:p w:rsidR="00BF0234" w:rsidRDefault="00BF0234" w:rsidP="00C151D1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Е.В. Степанова,</w:t>
            </w:r>
          </w:p>
          <w:p w:rsidR="00BF0234" w:rsidRPr="00F9614E" w:rsidRDefault="00BF0234" w:rsidP="00C151D1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председателя Комитета по УИ и МХ</w:t>
            </w:r>
          </w:p>
        </w:tc>
        <w:tc>
          <w:tcPr>
            <w:tcW w:w="1417" w:type="dxa"/>
            <w:vAlign w:val="center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08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Муниципальную программу «Сохранение и развитие культуры и туризма 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на 2015-2017 годы и на период до 2020 года»</w:t>
            </w:r>
          </w:p>
        </w:tc>
        <w:tc>
          <w:tcPr>
            <w:tcW w:w="2694" w:type="dxa"/>
            <w:vAlign w:val="center"/>
          </w:tcPr>
          <w:p w:rsidR="00BF0234" w:rsidRDefault="00BF0234" w:rsidP="00C151D1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М.В. Гороховская, начальник Управления культуры и туризма</w:t>
            </w:r>
          </w:p>
          <w:p w:rsidR="00BF0234" w:rsidRPr="00F9614E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08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внесении изменений в постановление администрации 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 от 26.07.2017 г. № 270 «О выделении специальных мест для размещения печатных агитационных материалов на территории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269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Территориальная избирательная комиссия</w:t>
            </w:r>
          </w:p>
        </w:tc>
        <w:tc>
          <w:tcPr>
            <w:tcW w:w="1417" w:type="dxa"/>
            <w:vAlign w:val="center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08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внесении изменений в муниципальную программу «Профилактика преступлений и иных правонарушений на территории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 в 2015-2017 годах и на период до 2020 года»</w:t>
            </w:r>
          </w:p>
        </w:tc>
        <w:tc>
          <w:tcPr>
            <w:tcW w:w="2694" w:type="dxa"/>
            <w:vAlign w:val="center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А.И. Сафонова,</w:t>
            </w:r>
          </w:p>
          <w:p w:rsidR="00BF0234" w:rsidRPr="00F9614E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ведущий специалист Отдела по делам молодежи</w:t>
            </w:r>
          </w:p>
        </w:tc>
        <w:tc>
          <w:tcPr>
            <w:tcW w:w="1417" w:type="dxa"/>
            <w:vAlign w:val="center"/>
          </w:tcPr>
          <w:p w:rsidR="00BF0234" w:rsidRDefault="00095BDE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Изм. 247 от 13.05.2019</w:t>
            </w: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08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внесении изменений в Административный регламент предоставления Администрацией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 муниципальной услуги «Предоставление разрешения на строительство, реконструкцию объекта капитального строительства», утвержденный постановлением Администрации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  от 11.01.2016 г. №4</w:t>
            </w:r>
          </w:p>
        </w:tc>
        <w:tc>
          <w:tcPr>
            <w:tcW w:w="2694" w:type="dxa"/>
            <w:vAlign w:val="center"/>
          </w:tcPr>
          <w:p w:rsidR="00BF0234" w:rsidRDefault="00BF0234" w:rsidP="00AD18B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Е.В. Степанова,</w:t>
            </w:r>
          </w:p>
          <w:p w:rsidR="00BF0234" w:rsidRPr="00F9614E" w:rsidRDefault="00BF0234" w:rsidP="00AD18B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председателя Комитета по УИ и МХ</w:t>
            </w:r>
          </w:p>
        </w:tc>
        <w:tc>
          <w:tcPr>
            <w:tcW w:w="1417" w:type="dxa"/>
            <w:vAlign w:val="center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08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внесении изменений в Административный регламент предоставления Администрацией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 муниципальной услуги «Предоставление разрешения на ввод объекта в эксплуатацию при осуществлении строительства, реконструкции объекта капитального строительства», утвержденный постановлением Администрации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  от 07.12.2015 г. №343</w:t>
            </w:r>
          </w:p>
        </w:tc>
        <w:tc>
          <w:tcPr>
            <w:tcW w:w="2694" w:type="dxa"/>
            <w:vAlign w:val="center"/>
          </w:tcPr>
          <w:p w:rsidR="00BF0234" w:rsidRDefault="00BF0234" w:rsidP="00AD18B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Е.В. Степанова,</w:t>
            </w:r>
          </w:p>
          <w:p w:rsidR="00BF0234" w:rsidRPr="00F9614E" w:rsidRDefault="00BF0234" w:rsidP="00AD18B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председателя Комитета по УИ и МХ</w:t>
            </w:r>
          </w:p>
        </w:tc>
        <w:tc>
          <w:tcPr>
            <w:tcW w:w="1417" w:type="dxa"/>
            <w:vAlign w:val="center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08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внесении изменений и дополнений в постановление администрации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 от 22.10.2014 г. №686  «Об утверждении муниципальной программы МО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  «Развитие строительного и жилищно-коммунального комплексов» на  2015-2017 годы и на период до 2020 года»</w:t>
            </w:r>
          </w:p>
        </w:tc>
        <w:tc>
          <w:tcPr>
            <w:tcW w:w="2694" w:type="dxa"/>
            <w:vAlign w:val="center"/>
          </w:tcPr>
          <w:p w:rsidR="00BF0234" w:rsidRDefault="00BF0234" w:rsidP="00AD18B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Е.В. Степанова,</w:t>
            </w:r>
          </w:p>
          <w:p w:rsidR="00BF0234" w:rsidRPr="00F9614E" w:rsidRDefault="00BF0234" w:rsidP="00AD18B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председателя Комитета по УИ и МХ</w:t>
            </w:r>
          </w:p>
        </w:tc>
        <w:tc>
          <w:tcPr>
            <w:tcW w:w="1417" w:type="dxa"/>
            <w:vAlign w:val="center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</w:t>
            </w:r>
          </w:p>
        </w:tc>
        <w:tc>
          <w:tcPr>
            <w:tcW w:w="850" w:type="dxa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</w:t>
            </w:r>
          </w:p>
        </w:tc>
        <w:tc>
          <w:tcPr>
            <w:tcW w:w="1134" w:type="dxa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08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6095" w:type="dxa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внесении изменений в решение «О районном бюджете на 2017 год и на плановый период 2018 и 2019 годов»</w:t>
            </w:r>
          </w:p>
        </w:tc>
        <w:tc>
          <w:tcPr>
            <w:tcW w:w="2694" w:type="dxa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М.В.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Батомункуева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>, начальник Фин. управления</w:t>
            </w:r>
          </w:p>
        </w:tc>
        <w:tc>
          <w:tcPr>
            <w:tcW w:w="1417" w:type="dxa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организации деятельности антитеррористической комиссии в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2694" w:type="dxa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Д.С.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Гусляков</w:t>
            </w:r>
            <w:proofErr w:type="spellEnd"/>
            <w:r>
              <w:rPr>
                <w:rFonts w:ascii="Times New Roman" w:eastAsia="Calibri" w:hAnsi="Times New Roman" w:cs="Times New Roman"/>
              </w:rPr>
              <w:t>,</w:t>
            </w:r>
          </w:p>
          <w:p w:rsidR="00BF0234" w:rsidRPr="00F9614E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специалист ГО ЧС</w:t>
            </w:r>
          </w:p>
        </w:tc>
        <w:tc>
          <w:tcPr>
            <w:tcW w:w="1417" w:type="dxa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создании спасательных служб (служб гражданской обороны)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 </w:t>
            </w:r>
          </w:p>
        </w:tc>
        <w:tc>
          <w:tcPr>
            <w:tcW w:w="2694" w:type="dxa"/>
          </w:tcPr>
          <w:p w:rsidR="00BF0234" w:rsidRDefault="00BF0234" w:rsidP="00AD18B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Д.С.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Гусляков</w:t>
            </w:r>
            <w:proofErr w:type="spellEnd"/>
            <w:r>
              <w:rPr>
                <w:rFonts w:ascii="Times New Roman" w:eastAsia="Calibri" w:hAnsi="Times New Roman" w:cs="Times New Roman"/>
              </w:rPr>
              <w:t>,</w:t>
            </w:r>
          </w:p>
          <w:p w:rsidR="00BF0234" w:rsidRPr="00F9614E" w:rsidRDefault="00BF0234" w:rsidP="00AD18B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специалист ГО ЧС</w:t>
            </w:r>
          </w:p>
        </w:tc>
        <w:tc>
          <w:tcPr>
            <w:tcW w:w="1417" w:type="dxa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разработке и утверждении административных регламентов предоставления муниципальных услуг</w:t>
            </w:r>
          </w:p>
        </w:tc>
        <w:tc>
          <w:tcPr>
            <w:tcW w:w="2694" w:type="dxa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В.А. Плотникова,</w:t>
            </w:r>
          </w:p>
          <w:p w:rsidR="00BF0234" w:rsidRPr="00F9614E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главный специалист Отдела экономики</w:t>
            </w:r>
          </w:p>
        </w:tc>
        <w:tc>
          <w:tcPr>
            <w:tcW w:w="1417" w:type="dxa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внесении изменений в порядок оказания гражданам разовой материальной помощи, предоставляемой за счет средств резервного фонда финансирования непредвиденных расходов администрации МО 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2694" w:type="dxa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  <w:p w:rsidR="00BF0234" w:rsidRPr="00F9614E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Е.И.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Братенькова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>, юрист администрации</w:t>
            </w:r>
          </w:p>
        </w:tc>
        <w:tc>
          <w:tcPr>
            <w:tcW w:w="1417" w:type="dxa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внесении изменений в Административный регламент предоставления Администрацией МО 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 муниципальной услуги «Предоставление градостроительного плана земельного участка», утвержденный постановлением Администрации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 от 12.10.2015 г. №283</w:t>
            </w:r>
          </w:p>
        </w:tc>
        <w:tc>
          <w:tcPr>
            <w:tcW w:w="2694" w:type="dxa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И.В. Тимофеев,</w:t>
            </w:r>
          </w:p>
          <w:p w:rsidR="00BF0234" w:rsidRPr="00F9614E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архитектор МО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район»</w:t>
            </w:r>
          </w:p>
        </w:tc>
        <w:tc>
          <w:tcPr>
            <w:tcW w:w="1417" w:type="dxa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создании коллегиального органа по содействию развитию конкуренции в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2694" w:type="dxa"/>
          </w:tcPr>
          <w:p w:rsidR="00BF0234" w:rsidRDefault="00BF0234" w:rsidP="00AD18B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Е.П.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Баирова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>,</w:t>
            </w:r>
          </w:p>
          <w:p w:rsidR="00BF0234" w:rsidRPr="00F9614E" w:rsidRDefault="00BF0234" w:rsidP="00AD18B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главный специалист Эконом. отдела администрации</w:t>
            </w:r>
          </w:p>
        </w:tc>
        <w:tc>
          <w:tcPr>
            <w:tcW w:w="1417" w:type="dxa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</w:t>
            </w:r>
          </w:p>
        </w:tc>
        <w:tc>
          <w:tcPr>
            <w:tcW w:w="850" w:type="dxa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</w:t>
            </w:r>
          </w:p>
        </w:tc>
        <w:tc>
          <w:tcPr>
            <w:tcW w:w="1134" w:type="dxa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6095" w:type="dxa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внесении изменений в решение «О районном бюджете на 2017 год и на плановый период 2018 и 2019 годов»</w:t>
            </w:r>
          </w:p>
        </w:tc>
        <w:tc>
          <w:tcPr>
            <w:tcW w:w="2694" w:type="dxa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  <w:p w:rsidR="00BF0234" w:rsidRPr="00F9614E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М.В.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Батомункуева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>, начальник Фин.управления</w:t>
            </w:r>
          </w:p>
        </w:tc>
        <w:tc>
          <w:tcPr>
            <w:tcW w:w="1417" w:type="dxa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об установлении системы оплаты труда работников учреждений бюджетной сферы, подведомственных Управлению культуры и туризма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район», и финансируемых из районного бюджета</w:t>
            </w:r>
          </w:p>
        </w:tc>
        <w:tc>
          <w:tcPr>
            <w:tcW w:w="2694" w:type="dxa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  <w:p w:rsidR="00BF0234" w:rsidRDefault="00BF0234" w:rsidP="00AD18BE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М.В. Гороховская, начальник Управления культуры и туризма</w:t>
            </w:r>
          </w:p>
          <w:p w:rsidR="00BF0234" w:rsidRPr="00F9614E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организации деятельности уполномоченного по инвестициям в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2694" w:type="dxa"/>
          </w:tcPr>
          <w:p w:rsidR="00BF0234" w:rsidRDefault="00BF0234" w:rsidP="00AD18B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Е.П.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Баирова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>,</w:t>
            </w:r>
          </w:p>
          <w:p w:rsidR="00BF0234" w:rsidRPr="00F9614E" w:rsidRDefault="00BF0234" w:rsidP="00AD18B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главный специалист Эконом. отдела администрации</w:t>
            </w:r>
          </w:p>
        </w:tc>
        <w:tc>
          <w:tcPr>
            <w:tcW w:w="1417" w:type="dxa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внесении изменений в структуру муниципального учреждения «Хозяйственно-транспортный отдел»  администрации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2694" w:type="dxa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С.Е. Бондаренко,</w:t>
            </w:r>
          </w:p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начальник  Хозяйственно-транспортного отдела</w:t>
            </w:r>
          </w:p>
          <w:p w:rsidR="00BF0234" w:rsidRPr="00F9614E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администрации</w:t>
            </w:r>
          </w:p>
        </w:tc>
        <w:tc>
          <w:tcPr>
            <w:tcW w:w="1417" w:type="dxa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Положение об установлении системы </w:t>
            </w:r>
            <w:r>
              <w:rPr>
                <w:rFonts w:ascii="Times New Roman" w:hAnsi="Times New Roman" w:cs="Times New Roman"/>
              </w:rPr>
              <w:lastRenderedPageBreak/>
              <w:t>оплаты труда работников учреждений бюджетной сферы, подведомственных Управлению культуры и туризма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 и финансируемых из районного бюджета</w:t>
            </w:r>
          </w:p>
        </w:tc>
        <w:tc>
          <w:tcPr>
            <w:tcW w:w="2694" w:type="dxa"/>
          </w:tcPr>
          <w:p w:rsidR="00BF0234" w:rsidRDefault="00BF0234" w:rsidP="00AD18BE">
            <w:pPr>
              <w:ind w:firstLine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М.В. Гороховская, </w:t>
            </w: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начальник Управления культуры и туризма</w:t>
            </w:r>
          </w:p>
          <w:p w:rsidR="00BF0234" w:rsidRPr="00F9614E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муниципальную программу «Поддержка и развитие печатного средства массовой информации – газеты «Земля 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мухоршибирская</w:t>
            </w:r>
            <w:proofErr w:type="spellEnd"/>
            <w:r>
              <w:rPr>
                <w:rFonts w:ascii="Times New Roman" w:hAnsi="Times New Roman" w:cs="Times New Roman"/>
              </w:rPr>
              <w:t>» на 2015-2017 годы и на период до 2020 года»</w:t>
            </w:r>
          </w:p>
        </w:tc>
        <w:tc>
          <w:tcPr>
            <w:tcW w:w="2694" w:type="dxa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М.И. Лебедева,</w:t>
            </w:r>
          </w:p>
          <w:p w:rsidR="00BF0234" w:rsidRPr="00F9614E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главный редактор газеты «Земля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мухоршибирская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внесении изменений в постановление администрации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 от 31.01.2007 г. №35 «О комиссии при администрации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 по повышению безопасности дорожного движения»</w:t>
            </w:r>
          </w:p>
        </w:tc>
        <w:tc>
          <w:tcPr>
            <w:tcW w:w="2694" w:type="dxa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  <w:p w:rsidR="00BF0234" w:rsidRDefault="00BF0234" w:rsidP="00AD18B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И.Н. Михайлова,</w:t>
            </w:r>
          </w:p>
          <w:p w:rsidR="00BF0234" w:rsidRPr="00F9614E" w:rsidRDefault="00BF0234" w:rsidP="00AD18BE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главный специалист Комитета по УИ и МХ</w:t>
            </w:r>
          </w:p>
        </w:tc>
        <w:tc>
          <w:tcPr>
            <w:tcW w:w="1417" w:type="dxa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11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отмене постановления Совета депутатов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 от 3 апреля 2017 года №1</w:t>
            </w:r>
          </w:p>
        </w:tc>
        <w:tc>
          <w:tcPr>
            <w:tcW w:w="2694" w:type="dxa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М.И.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Симухина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>,</w:t>
            </w:r>
          </w:p>
          <w:p w:rsidR="00BF0234" w:rsidRPr="00F9614E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главный специалист Совета депутатов</w:t>
            </w:r>
          </w:p>
        </w:tc>
        <w:tc>
          <w:tcPr>
            <w:tcW w:w="1417" w:type="dxa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6095" w:type="dxa"/>
          </w:tcPr>
          <w:p w:rsidR="00BF0234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</w:p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внесении изменений в решение «О районном бюджете на 2017 год и на плановый период 2018 и 2019 годов»</w:t>
            </w:r>
          </w:p>
        </w:tc>
        <w:tc>
          <w:tcPr>
            <w:tcW w:w="2694" w:type="dxa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  <w:p w:rsidR="00BF0234" w:rsidRPr="00F9614E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М.В.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Батомункуева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>, начальник Фин.управления</w:t>
            </w:r>
          </w:p>
        </w:tc>
        <w:tc>
          <w:tcPr>
            <w:tcW w:w="1417" w:type="dxa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AD5D1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AD5D1F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внесении изменений в решение от 28.04.2016 г. №75 «О мерах по противодействию коррупции в отношении лиц, замещающих муниципальные должности в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2694" w:type="dxa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  <w:p w:rsidR="00BF0234" w:rsidRPr="00F9614E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Е.И.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Братенькова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>, юрист администрации</w:t>
            </w:r>
          </w:p>
        </w:tc>
        <w:tc>
          <w:tcPr>
            <w:tcW w:w="1417" w:type="dxa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772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772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772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772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7725BA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муниципальной программы муниципального образ</w:t>
            </w:r>
            <w:r w:rsidR="00AC054D">
              <w:rPr>
                <w:rFonts w:ascii="Times New Roman" w:hAnsi="Times New Roman" w:cs="Times New Roman"/>
              </w:rPr>
              <w:t>ования «</w:t>
            </w:r>
            <w:proofErr w:type="spellStart"/>
            <w:r w:rsidR="00AC054D"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 w:rsidR="00AC054D">
              <w:rPr>
                <w:rFonts w:ascii="Times New Roman" w:hAnsi="Times New Roman" w:cs="Times New Roman"/>
              </w:rPr>
              <w:t xml:space="preserve"> район» «П</w:t>
            </w:r>
            <w:r>
              <w:rPr>
                <w:rFonts w:ascii="Times New Roman" w:hAnsi="Times New Roman" w:cs="Times New Roman"/>
              </w:rPr>
              <w:t>о переводу открытой системы теплоснабжения на закрытую в муниципальном образовании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 на 2018-2020 годы»</w:t>
            </w:r>
          </w:p>
        </w:tc>
        <w:tc>
          <w:tcPr>
            <w:tcW w:w="2694" w:type="dxa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Н.Ю. Родионова,</w:t>
            </w:r>
          </w:p>
          <w:p w:rsidR="00BF0234" w:rsidRPr="00F9614E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консультант Комитета по УИ и МХ</w:t>
            </w:r>
          </w:p>
        </w:tc>
        <w:tc>
          <w:tcPr>
            <w:tcW w:w="1417" w:type="dxa"/>
          </w:tcPr>
          <w:p w:rsidR="00BF0234" w:rsidRDefault="000D610F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Изм. №726 от 20.12.2018</w:t>
            </w: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772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772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772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772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7725BA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районном бюджете на 2018 год и на плановый период 2019 и 2020 годов</w:t>
            </w:r>
          </w:p>
        </w:tc>
        <w:tc>
          <w:tcPr>
            <w:tcW w:w="2694" w:type="dxa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  <w:p w:rsidR="00BF0234" w:rsidRPr="00F9614E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М.В.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Батомункуева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>, начальник Фин.управления</w:t>
            </w:r>
          </w:p>
        </w:tc>
        <w:tc>
          <w:tcPr>
            <w:tcW w:w="1417" w:type="dxa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772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772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772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772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6095" w:type="dxa"/>
          </w:tcPr>
          <w:p w:rsidR="00BF0234" w:rsidRDefault="00BF0234" w:rsidP="007725BA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</w:p>
          <w:p w:rsidR="00BF0234" w:rsidRPr="00F9614E" w:rsidRDefault="00BF0234" w:rsidP="007725BA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внесении изменений в решение «О районном бюджете на 2017 год и на плановый период 2018 и 2019 годов»</w:t>
            </w:r>
          </w:p>
        </w:tc>
        <w:tc>
          <w:tcPr>
            <w:tcW w:w="2694" w:type="dxa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  <w:p w:rsidR="00BF0234" w:rsidRPr="00F9614E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М.В.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Батомункуева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>, начальник Фин.управления</w:t>
            </w:r>
          </w:p>
        </w:tc>
        <w:tc>
          <w:tcPr>
            <w:tcW w:w="1417" w:type="dxa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772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772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772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772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7725BA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оплате труда выборных должностных лиц и лиц, замещающих должности муниципальной службы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2694" w:type="dxa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  <w:p w:rsidR="00BF0234" w:rsidRPr="00F9614E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М.В.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Богомазова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>, заместитель руководителя администрации</w:t>
            </w:r>
          </w:p>
        </w:tc>
        <w:tc>
          <w:tcPr>
            <w:tcW w:w="1417" w:type="dxa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234" w:rsidRPr="00C808FD" w:rsidTr="00BF0234">
        <w:tc>
          <w:tcPr>
            <w:tcW w:w="709" w:type="dxa"/>
            <w:vAlign w:val="center"/>
          </w:tcPr>
          <w:p w:rsidR="00BF0234" w:rsidRPr="000A1742" w:rsidRDefault="00BF0234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F0234" w:rsidRPr="00F9614E" w:rsidRDefault="00BF0234" w:rsidP="00772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</w:t>
            </w:r>
          </w:p>
        </w:tc>
        <w:tc>
          <w:tcPr>
            <w:tcW w:w="850" w:type="dxa"/>
            <w:vAlign w:val="center"/>
          </w:tcPr>
          <w:p w:rsidR="00BF0234" w:rsidRPr="00F9614E" w:rsidRDefault="00BF0234" w:rsidP="00772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</w:t>
            </w:r>
          </w:p>
        </w:tc>
        <w:tc>
          <w:tcPr>
            <w:tcW w:w="1134" w:type="dxa"/>
            <w:vAlign w:val="center"/>
          </w:tcPr>
          <w:p w:rsidR="00BF0234" w:rsidRPr="00F9614E" w:rsidRDefault="00BF0234" w:rsidP="00772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BF0234" w:rsidRPr="00F9614E" w:rsidRDefault="00BF0234" w:rsidP="007725B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6095" w:type="dxa"/>
            <w:vAlign w:val="center"/>
          </w:tcPr>
          <w:p w:rsidR="00BF0234" w:rsidRPr="00F9614E" w:rsidRDefault="00BF0234" w:rsidP="007725BA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внесении изменений в решение Совета депутатов МО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 от 23 марта 2011 г. №158 «Об утверждении тарифов на платные услуги муниципального учреждения «Редакция газеты «Земля 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мухоршибирская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4" w:type="dxa"/>
          </w:tcPr>
          <w:p w:rsidR="00BF0234" w:rsidRDefault="00BF0234" w:rsidP="002B6411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  <w:p w:rsidR="00BF0234" w:rsidRDefault="00BF0234" w:rsidP="002B6411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  <w:p w:rsidR="00BF0234" w:rsidRDefault="00BF0234" w:rsidP="002B6411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М.И. Лебедева,</w:t>
            </w:r>
          </w:p>
          <w:p w:rsidR="00BF0234" w:rsidRPr="00F9614E" w:rsidRDefault="00BF0234" w:rsidP="002B6411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главный редактор газеты «Земля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мухоршибирская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417" w:type="dxa"/>
          </w:tcPr>
          <w:p w:rsidR="00BF0234" w:rsidRDefault="00BF0234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8767A" w:rsidRPr="00C808FD" w:rsidTr="00BF0234">
        <w:tc>
          <w:tcPr>
            <w:tcW w:w="709" w:type="dxa"/>
            <w:vAlign w:val="center"/>
          </w:tcPr>
          <w:p w:rsidR="0098767A" w:rsidRPr="000A1742" w:rsidRDefault="0098767A" w:rsidP="00AD5D1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8767A" w:rsidRPr="00F9614E" w:rsidRDefault="0098767A" w:rsidP="00093E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  <w:vAlign w:val="center"/>
          </w:tcPr>
          <w:p w:rsidR="0098767A" w:rsidRPr="00F9614E" w:rsidRDefault="0098767A" w:rsidP="00093E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34" w:type="dxa"/>
            <w:vAlign w:val="center"/>
          </w:tcPr>
          <w:p w:rsidR="0098767A" w:rsidRPr="00F9614E" w:rsidRDefault="0098767A" w:rsidP="00093E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F961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F9614E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:rsidR="0098767A" w:rsidRPr="00F9614E" w:rsidRDefault="0098767A" w:rsidP="00093E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</w:t>
            </w:r>
          </w:p>
        </w:tc>
        <w:tc>
          <w:tcPr>
            <w:tcW w:w="6095" w:type="dxa"/>
            <w:vAlign w:val="center"/>
          </w:tcPr>
          <w:p w:rsidR="0098767A" w:rsidRPr="00F9614E" w:rsidRDefault="0098767A" w:rsidP="00093E41">
            <w:pPr>
              <w:tabs>
                <w:tab w:val="left" w:pos="187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правил осуществления капитальных вложений в объекты муниципальной собственности за счет средств бюджета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2694" w:type="dxa"/>
          </w:tcPr>
          <w:p w:rsidR="0098767A" w:rsidRDefault="0098767A" w:rsidP="002B6411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Е.И.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Братенькова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>, юрист администрации</w:t>
            </w:r>
          </w:p>
        </w:tc>
        <w:tc>
          <w:tcPr>
            <w:tcW w:w="1417" w:type="dxa"/>
          </w:tcPr>
          <w:p w:rsidR="0098767A" w:rsidRDefault="0098767A" w:rsidP="00AD5D1F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AD5D1F" w:rsidRDefault="00AD5D1F" w:rsidP="00AD5D1F">
      <w:pPr>
        <w:ind w:firstLine="0"/>
      </w:pPr>
    </w:p>
    <w:p w:rsidR="003070AD" w:rsidRDefault="003070AD"/>
    <w:sectPr w:rsidR="003070AD" w:rsidSect="00AD5D1F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54F0B"/>
    <w:multiLevelType w:val="hybridMultilevel"/>
    <w:tmpl w:val="61C41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D1F"/>
    <w:rsid w:val="000040A4"/>
    <w:rsid w:val="00095BDE"/>
    <w:rsid w:val="000C7403"/>
    <w:rsid w:val="000D610F"/>
    <w:rsid w:val="00173DFA"/>
    <w:rsid w:val="002073CD"/>
    <w:rsid w:val="00274330"/>
    <w:rsid w:val="002B6411"/>
    <w:rsid w:val="002E7A9D"/>
    <w:rsid w:val="003070AD"/>
    <w:rsid w:val="00336748"/>
    <w:rsid w:val="003513CD"/>
    <w:rsid w:val="00362700"/>
    <w:rsid w:val="003D3B5E"/>
    <w:rsid w:val="003D5431"/>
    <w:rsid w:val="00495090"/>
    <w:rsid w:val="004E17DD"/>
    <w:rsid w:val="00590162"/>
    <w:rsid w:val="005A57A1"/>
    <w:rsid w:val="0063175B"/>
    <w:rsid w:val="006951E9"/>
    <w:rsid w:val="00717530"/>
    <w:rsid w:val="007725BA"/>
    <w:rsid w:val="00801CC1"/>
    <w:rsid w:val="00803065"/>
    <w:rsid w:val="00815A84"/>
    <w:rsid w:val="009036D3"/>
    <w:rsid w:val="00956BC2"/>
    <w:rsid w:val="0098767A"/>
    <w:rsid w:val="00AC054D"/>
    <w:rsid w:val="00AD18BE"/>
    <w:rsid w:val="00AD5D1F"/>
    <w:rsid w:val="00BF0234"/>
    <w:rsid w:val="00C151D1"/>
    <w:rsid w:val="00C3464A"/>
    <w:rsid w:val="00C51133"/>
    <w:rsid w:val="00C87B40"/>
    <w:rsid w:val="00E22420"/>
    <w:rsid w:val="00E617A6"/>
    <w:rsid w:val="00EF4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D1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D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5D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3016</Words>
  <Characters>17197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Admin</cp:lastModifiedBy>
  <cp:revision>23</cp:revision>
  <dcterms:created xsi:type="dcterms:W3CDTF">2018-12-13T08:53:00Z</dcterms:created>
  <dcterms:modified xsi:type="dcterms:W3CDTF">2022-03-31T08:19:00Z</dcterms:modified>
</cp:coreProperties>
</file>